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10709" w14:textId="52C3BEC5" w:rsidR="00B73609" w:rsidRDefault="00D05CDF" w:rsidP="00B73609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B42CA80" wp14:editId="13237803">
            <wp:simplePos x="0" y="0"/>
            <wp:positionH relativeFrom="column">
              <wp:posOffset>-738393</wp:posOffset>
            </wp:positionH>
            <wp:positionV relativeFrom="paragraph">
              <wp:posOffset>-7321</wp:posOffset>
            </wp:positionV>
            <wp:extent cx="2753957" cy="1276942"/>
            <wp:effectExtent l="0" t="0" r="0" b="0"/>
            <wp:wrapNone/>
            <wp:docPr id="2" name="Image 2" descr="Logo Ac Creteil DSDEN 93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c Creteil DSDEN 93 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57" cy="1276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56C" w:rsidRPr="002E472F"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F85CB0F" wp14:editId="6296BC96">
                <wp:simplePos x="0" y="0"/>
                <wp:positionH relativeFrom="page">
                  <wp:posOffset>5280486</wp:posOffset>
                </wp:positionH>
                <wp:positionV relativeFrom="page">
                  <wp:posOffset>1040822</wp:posOffset>
                </wp:positionV>
                <wp:extent cx="1945145" cy="658175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5145" cy="658175"/>
                          <a:chOff x="0" y="0"/>
                          <a:chExt cx="1945145" cy="65817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945145" cy="658175"/>
                          </a:xfrm>
                          <a:prstGeom prst="rect">
                            <a:avLst/>
                          </a:prstGeom>
                          <a:solidFill>
                            <a:srgbClr val="182C6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122666" y="132974"/>
                            <a:ext cx="91228" cy="2159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39" y="0"/>
                                </a:moveTo>
                                <a:cubicBezTo>
                                  <a:pt x="16651" y="0"/>
                                  <a:pt x="21600" y="2355"/>
                                  <a:pt x="21600" y="5170"/>
                                </a:cubicBezTo>
                                <a:lnTo>
                                  <a:pt x="21600" y="7181"/>
                                </a:lnTo>
                                <a:lnTo>
                                  <a:pt x="14359" y="7181"/>
                                </a:lnTo>
                                <a:lnTo>
                                  <a:pt x="14359" y="3734"/>
                                </a:lnTo>
                                <a:lnTo>
                                  <a:pt x="7119" y="3734"/>
                                </a:lnTo>
                                <a:lnTo>
                                  <a:pt x="7119" y="9076"/>
                                </a:lnTo>
                                <a:lnTo>
                                  <a:pt x="14359" y="9076"/>
                                </a:lnTo>
                                <a:cubicBezTo>
                                  <a:pt x="18341" y="9076"/>
                                  <a:pt x="21600" y="10628"/>
                                  <a:pt x="21600" y="12523"/>
                                </a:cubicBezTo>
                                <a:lnTo>
                                  <a:pt x="21600" y="16487"/>
                                </a:lnTo>
                                <a:cubicBezTo>
                                  <a:pt x="21600" y="19302"/>
                                  <a:pt x="16651" y="21600"/>
                                  <a:pt x="10739" y="21600"/>
                                </a:cubicBezTo>
                                <a:cubicBezTo>
                                  <a:pt x="4827" y="21600"/>
                                  <a:pt x="0" y="19302"/>
                                  <a:pt x="0" y="16487"/>
                                </a:cubicBezTo>
                                <a:lnTo>
                                  <a:pt x="0" y="14476"/>
                                </a:lnTo>
                                <a:lnTo>
                                  <a:pt x="7119" y="14476"/>
                                </a:lnTo>
                                <a:lnTo>
                                  <a:pt x="7119" y="17923"/>
                                </a:lnTo>
                                <a:lnTo>
                                  <a:pt x="14359" y="17923"/>
                                </a:lnTo>
                                <a:lnTo>
                                  <a:pt x="14359" y="12523"/>
                                </a:lnTo>
                                <a:lnTo>
                                  <a:pt x="7119" y="12523"/>
                                </a:lnTo>
                                <a:cubicBezTo>
                                  <a:pt x="3136" y="12523"/>
                                  <a:pt x="0" y="11030"/>
                                  <a:pt x="0" y="9076"/>
                                </a:cubicBezTo>
                                <a:lnTo>
                                  <a:pt x="0" y="5170"/>
                                </a:lnTo>
                                <a:cubicBezTo>
                                  <a:pt x="0" y="2355"/>
                                  <a:pt x="4827" y="0"/>
                                  <a:pt x="107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364392" y="205131"/>
                            <a:ext cx="30410" cy="1438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cubicBezTo>
                                  <a:pt x="15841" y="21600"/>
                                  <a:pt x="10438" y="20997"/>
                                  <a:pt x="6479" y="20136"/>
                                </a:cubicBezTo>
                                <a:cubicBezTo>
                                  <a:pt x="2520" y="19190"/>
                                  <a:pt x="0" y="17899"/>
                                  <a:pt x="0" y="1652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426756" y="135036"/>
                            <a:ext cx="91228" cy="2113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4359" y="0"/>
                                </a:lnTo>
                                <a:cubicBezTo>
                                  <a:pt x="18341" y="0"/>
                                  <a:pt x="21600" y="1589"/>
                                  <a:pt x="21600" y="3531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14359" y="21600"/>
                                </a:lnTo>
                                <a:lnTo>
                                  <a:pt x="14359" y="3531"/>
                                </a:lnTo>
                                <a:lnTo>
                                  <a:pt x="7241" y="3531"/>
                                </a:lnTo>
                                <a:lnTo>
                                  <a:pt x="7241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549423" y="132974"/>
                            <a:ext cx="45357" cy="2159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79" y="0"/>
                                </a:moveTo>
                                <a:lnTo>
                                  <a:pt x="21600" y="6"/>
                                </a:lnTo>
                                <a:lnTo>
                                  <a:pt x="21600" y="3734"/>
                                </a:lnTo>
                                <a:lnTo>
                                  <a:pt x="14480" y="3734"/>
                                </a:lnTo>
                                <a:lnTo>
                                  <a:pt x="14480" y="9076"/>
                                </a:lnTo>
                                <a:lnTo>
                                  <a:pt x="21600" y="9076"/>
                                </a:lnTo>
                                <a:lnTo>
                                  <a:pt x="21600" y="12523"/>
                                </a:lnTo>
                                <a:lnTo>
                                  <a:pt x="14480" y="12523"/>
                                </a:lnTo>
                                <a:lnTo>
                                  <a:pt x="14480" y="17923"/>
                                </a:lnTo>
                                <a:lnTo>
                                  <a:pt x="21600" y="17923"/>
                                </a:lnTo>
                                <a:lnTo>
                                  <a:pt x="21600" y="21594"/>
                                </a:lnTo>
                                <a:lnTo>
                                  <a:pt x="21479" y="21600"/>
                                </a:lnTo>
                                <a:cubicBezTo>
                                  <a:pt x="9654" y="21600"/>
                                  <a:pt x="0" y="19302"/>
                                  <a:pt x="0" y="16487"/>
                                </a:cubicBezTo>
                                <a:lnTo>
                                  <a:pt x="0" y="5170"/>
                                </a:lnTo>
                                <a:cubicBezTo>
                                  <a:pt x="0" y="2355"/>
                                  <a:pt x="9654" y="0"/>
                                  <a:pt x="214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595294" y="278319"/>
                            <a:ext cx="45872" cy="700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12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6101"/>
                                </a:lnTo>
                                <a:cubicBezTo>
                                  <a:pt x="21600" y="12509"/>
                                  <a:pt x="16170" y="18033"/>
                                  <a:pt x="8364" y="20394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10460"/>
                                </a:lnTo>
                                <a:lnTo>
                                  <a:pt x="7120" y="10460"/>
                                </a:lnTo>
                                <a:lnTo>
                                  <a:pt x="7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595294" y="132974"/>
                            <a:ext cx="45872" cy="1247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8364" y="701"/>
                                </a:lnTo>
                                <a:cubicBezTo>
                                  <a:pt x="16170" y="2072"/>
                                  <a:pt x="21600" y="5268"/>
                                  <a:pt x="21600" y="8911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15653"/>
                                </a:lnTo>
                                <a:lnTo>
                                  <a:pt x="7120" y="15653"/>
                                </a:lnTo>
                                <a:lnTo>
                                  <a:pt x="7120" y="6433"/>
                                </a:lnTo>
                                <a:lnTo>
                                  <a:pt x="0" y="6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736515" y="132974"/>
                            <a:ext cx="91228" cy="2159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44" y="0"/>
                                </a:moveTo>
                                <a:cubicBezTo>
                                  <a:pt x="16775" y="0"/>
                                  <a:pt x="21600" y="2355"/>
                                  <a:pt x="21600" y="5170"/>
                                </a:cubicBezTo>
                                <a:lnTo>
                                  <a:pt x="21600" y="7181"/>
                                </a:lnTo>
                                <a:lnTo>
                                  <a:pt x="14363" y="7181"/>
                                </a:lnTo>
                                <a:lnTo>
                                  <a:pt x="14363" y="3734"/>
                                </a:lnTo>
                                <a:lnTo>
                                  <a:pt x="7237" y="3734"/>
                                </a:lnTo>
                                <a:lnTo>
                                  <a:pt x="7237" y="9076"/>
                                </a:lnTo>
                                <a:lnTo>
                                  <a:pt x="14363" y="9076"/>
                                </a:lnTo>
                                <a:cubicBezTo>
                                  <a:pt x="18335" y="9076"/>
                                  <a:pt x="21600" y="10628"/>
                                  <a:pt x="21600" y="12523"/>
                                </a:cubicBezTo>
                                <a:lnTo>
                                  <a:pt x="21600" y="16487"/>
                                </a:lnTo>
                                <a:cubicBezTo>
                                  <a:pt x="21600" y="19302"/>
                                  <a:pt x="16775" y="21600"/>
                                  <a:pt x="10744" y="21600"/>
                                </a:cubicBezTo>
                                <a:cubicBezTo>
                                  <a:pt x="4825" y="21600"/>
                                  <a:pt x="0" y="19302"/>
                                  <a:pt x="0" y="16487"/>
                                </a:cubicBezTo>
                                <a:lnTo>
                                  <a:pt x="0" y="14476"/>
                                </a:lnTo>
                                <a:lnTo>
                                  <a:pt x="7237" y="14476"/>
                                </a:lnTo>
                                <a:lnTo>
                                  <a:pt x="7237" y="17923"/>
                                </a:lnTo>
                                <a:lnTo>
                                  <a:pt x="14363" y="17923"/>
                                </a:lnTo>
                                <a:lnTo>
                                  <a:pt x="14363" y="12523"/>
                                </a:lnTo>
                                <a:lnTo>
                                  <a:pt x="7237" y="12523"/>
                                </a:lnTo>
                                <a:cubicBezTo>
                                  <a:pt x="3136" y="12523"/>
                                  <a:pt x="0" y="11030"/>
                                  <a:pt x="0" y="9076"/>
                                </a:cubicBezTo>
                                <a:lnTo>
                                  <a:pt x="0" y="5170"/>
                                </a:lnTo>
                                <a:cubicBezTo>
                                  <a:pt x="0" y="2355"/>
                                  <a:pt x="4825" y="0"/>
                                  <a:pt x="107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856090" y="205131"/>
                            <a:ext cx="44841" cy="1412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314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5160"/>
                                </a:lnTo>
                                <a:lnTo>
                                  <a:pt x="14314" y="5160"/>
                                </a:lnTo>
                                <a:lnTo>
                                  <a:pt x="14314" y="16353"/>
                                </a:lnTo>
                                <a:lnTo>
                                  <a:pt x="21600" y="16353"/>
                                </a:lnTo>
                                <a:lnTo>
                                  <a:pt x="21600" y="21534"/>
                                </a:lnTo>
                                <a:lnTo>
                                  <a:pt x="14314" y="21600"/>
                                </a:lnTo>
                                <a:cubicBezTo>
                                  <a:pt x="6315" y="21600"/>
                                  <a:pt x="0" y="19239"/>
                                  <a:pt x="0" y="16353"/>
                                </a:cubicBezTo>
                                <a:lnTo>
                                  <a:pt x="0" y="5160"/>
                                </a:lnTo>
                                <a:cubicBezTo>
                                  <a:pt x="0" y="2274"/>
                                  <a:pt x="6315" y="0"/>
                                  <a:pt x="143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852491" y="116713"/>
                            <a:ext cx="12701" cy="1832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901445" y="135036"/>
                            <a:ext cx="45357" cy="2108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7189" y="0"/>
                                </a:lnTo>
                                <a:cubicBezTo>
                                  <a:pt x="15114" y="0"/>
                                  <a:pt x="21600" y="1593"/>
                                  <a:pt x="21600" y="3361"/>
                                </a:cubicBezTo>
                                <a:lnTo>
                                  <a:pt x="21600" y="21467"/>
                                </a:lnTo>
                                <a:lnTo>
                                  <a:pt x="0" y="21600"/>
                                </a:lnTo>
                                <a:lnTo>
                                  <a:pt x="0" y="18105"/>
                                </a:lnTo>
                                <a:lnTo>
                                  <a:pt x="7189" y="18105"/>
                                </a:lnTo>
                                <a:lnTo>
                                  <a:pt x="7189" y="10557"/>
                                </a:lnTo>
                                <a:lnTo>
                                  <a:pt x="0" y="10557"/>
                                </a:lnTo>
                                <a:lnTo>
                                  <a:pt x="0" y="7077"/>
                                </a:lnTo>
                                <a:lnTo>
                                  <a:pt x="7189" y="7077"/>
                                </a:lnTo>
                                <a:lnTo>
                                  <a:pt x="7189" y="3538"/>
                                </a:lnTo>
                                <a:lnTo>
                                  <a:pt x="0" y="35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978241" y="205131"/>
                            <a:ext cx="29895" cy="1438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cubicBezTo>
                                  <a:pt x="15840" y="21600"/>
                                  <a:pt x="10800" y="20997"/>
                                  <a:pt x="6480" y="20136"/>
                                </a:cubicBezTo>
                                <a:cubicBezTo>
                                  <a:pt x="2544" y="19190"/>
                                  <a:pt x="0" y="17899"/>
                                  <a:pt x="0" y="1652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1040090" y="135036"/>
                            <a:ext cx="91228" cy="2113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4475" y="0"/>
                                </a:lnTo>
                                <a:cubicBezTo>
                                  <a:pt x="18464" y="0"/>
                                  <a:pt x="21600" y="1589"/>
                                  <a:pt x="21600" y="3531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14475" y="21600"/>
                                </a:lnTo>
                                <a:lnTo>
                                  <a:pt x="14475" y="3531"/>
                                </a:lnTo>
                                <a:lnTo>
                                  <a:pt x="7237" y="3531"/>
                                </a:lnTo>
                                <a:lnTo>
                                  <a:pt x="7237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1303462" y="135036"/>
                            <a:ext cx="44842" cy="2113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3531"/>
                                </a:lnTo>
                                <a:lnTo>
                                  <a:pt x="14400" y="3531"/>
                                </a:lnTo>
                                <a:lnTo>
                                  <a:pt x="14400" y="18068"/>
                                </a:lnTo>
                                <a:lnTo>
                                  <a:pt x="21600" y="18068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/>
                        <wps:spPr>
                          <a:xfrm>
                            <a:off x="1350364" y="135036"/>
                            <a:ext cx="44326" cy="2113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7275" y="0"/>
                                </a:lnTo>
                                <a:cubicBezTo>
                                  <a:pt x="15262" y="0"/>
                                  <a:pt x="21600" y="1589"/>
                                  <a:pt x="21600" y="3531"/>
                                </a:cubicBezTo>
                                <a:lnTo>
                                  <a:pt x="21600" y="18068"/>
                                </a:lnTo>
                                <a:cubicBezTo>
                                  <a:pt x="21600" y="20011"/>
                                  <a:pt x="15262" y="21600"/>
                                  <a:pt x="7275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18068"/>
                                </a:lnTo>
                                <a:lnTo>
                                  <a:pt x="7275" y="18068"/>
                                </a:lnTo>
                                <a:lnTo>
                                  <a:pt x="7275" y="3531"/>
                                </a:lnTo>
                                <a:lnTo>
                                  <a:pt x="0" y="35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1073741840"/>
                        <wps:cNvSpPr/>
                        <wps:spPr>
                          <a:xfrm>
                            <a:off x="1426645" y="132974"/>
                            <a:ext cx="44841" cy="2159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3734"/>
                                </a:lnTo>
                                <a:lnTo>
                                  <a:pt x="14400" y="3734"/>
                                </a:lnTo>
                                <a:lnTo>
                                  <a:pt x="14400" y="9076"/>
                                </a:lnTo>
                                <a:lnTo>
                                  <a:pt x="21600" y="9076"/>
                                </a:lnTo>
                                <a:lnTo>
                                  <a:pt x="21600" y="12523"/>
                                </a:lnTo>
                                <a:lnTo>
                                  <a:pt x="14400" y="12523"/>
                                </a:lnTo>
                                <a:lnTo>
                                  <a:pt x="14400" y="17923"/>
                                </a:lnTo>
                                <a:lnTo>
                                  <a:pt x="21600" y="17923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21600"/>
                                </a:lnTo>
                                <a:cubicBezTo>
                                  <a:pt x="9824" y="21600"/>
                                  <a:pt x="0" y="19302"/>
                                  <a:pt x="0" y="16487"/>
                                </a:cubicBezTo>
                                <a:lnTo>
                                  <a:pt x="0" y="5170"/>
                                </a:lnTo>
                                <a:cubicBezTo>
                                  <a:pt x="0" y="2355"/>
                                  <a:pt x="9824" y="0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1473031" y="278319"/>
                            <a:ext cx="44842" cy="706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20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6096"/>
                                </a:lnTo>
                                <a:cubicBezTo>
                                  <a:pt x="21600" y="12499"/>
                                  <a:pt x="16074" y="18018"/>
                                  <a:pt x="8343" y="20378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10452"/>
                                </a:lnTo>
                                <a:lnTo>
                                  <a:pt x="7200" y="10452"/>
                                </a:lnTo>
                                <a:lnTo>
                                  <a:pt x="7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1073741842"/>
                        <wps:cNvSpPr/>
                        <wps:spPr>
                          <a:xfrm>
                            <a:off x="1473031" y="132974"/>
                            <a:ext cx="44842" cy="1247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8343" y="711"/>
                                </a:lnTo>
                                <a:cubicBezTo>
                                  <a:pt x="16074" y="2081"/>
                                  <a:pt x="21600" y="5276"/>
                                  <a:pt x="21600" y="8917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15656"/>
                                </a:lnTo>
                                <a:lnTo>
                                  <a:pt x="7200" y="15656"/>
                                </a:lnTo>
                                <a:lnTo>
                                  <a:pt x="7200" y="6440"/>
                                </a:lnTo>
                                <a:lnTo>
                                  <a:pt x="0" y="6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3" name="Shape 1073741843"/>
                        <wps:cNvSpPr/>
                        <wps:spPr>
                          <a:xfrm>
                            <a:off x="1549311" y="135036"/>
                            <a:ext cx="91228" cy="2113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4475" y="0"/>
                                </a:lnTo>
                                <a:cubicBezTo>
                                  <a:pt x="18464" y="0"/>
                                  <a:pt x="21600" y="1589"/>
                                  <a:pt x="21600" y="3531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14475" y="21600"/>
                                </a:lnTo>
                                <a:lnTo>
                                  <a:pt x="14475" y="3531"/>
                                </a:lnTo>
                                <a:lnTo>
                                  <a:pt x="7237" y="3531"/>
                                </a:lnTo>
                                <a:lnTo>
                                  <a:pt x="7237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73741844"/>
                        <wps:cNvSpPr/>
                        <wps:spPr>
                          <a:xfrm>
                            <a:off x="1672494" y="205131"/>
                            <a:ext cx="29894" cy="1438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cubicBezTo>
                                  <a:pt x="15840" y="21600"/>
                                  <a:pt x="10464" y="20997"/>
                                  <a:pt x="6480" y="20136"/>
                                </a:cubicBezTo>
                                <a:cubicBezTo>
                                  <a:pt x="2544" y="19190"/>
                                  <a:pt x="0" y="17899"/>
                                  <a:pt x="0" y="1652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5" name="Shape 1073741845"/>
                        <wps:cNvSpPr/>
                        <wps:spPr>
                          <a:xfrm>
                            <a:off x="1730219" y="132974"/>
                            <a:ext cx="92259" cy="2159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8" y="0"/>
                                </a:moveTo>
                                <a:cubicBezTo>
                                  <a:pt x="16676" y="0"/>
                                  <a:pt x="21600" y="2355"/>
                                  <a:pt x="21600" y="5170"/>
                                </a:cubicBezTo>
                                <a:lnTo>
                                  <a:pt x="21600" y="7181"/>
                                </a:lnTo>
                                <a:lnTo>
                                  <a:pt x="14405" y="7181"/>
                                </a:lnTo>
                                <a:lnTo>
                                  <a:pt x="14405" y="3734"/>
                                </a:lnTo>
                                <a:lnTo>
                                  <a:pt x="7195" y="3734"/>
                                </a:lnTo>
                                <a:lnTo>
                                  <a:pt x="7195" y="9076"/>
                                </a:lnTo>
                                <a:lnTo>
                                  <a:pt x="14405" y="9076"/>
                                </a:lnTo>
                                <a:cubicBezTo>
                                  <a:pt x="18354" y="9076"/>
                                  <a:pt x="21600" y="10628"/>
                                  <a:pt x="21600" y="12523"/>
                                </a:cubicBezTo>
                                <a:lnTo>
                                  <a:pt x="21600" y="16487"/>
                                </a:lnTo>
                                <a:cubicBezTo>
                                  <a:pt x="21600" y="19302"/>
                                  <a:pt x="16676" y="21600"/>
                                  <a:pt x="10808" y="21600"/>
                                </a:cubicBezTo>
                                <a:cubicBezTo>
                                  <a:pt x="4924" y="21600"/>
                                  <a:pt x="0" y="19302"/>
                                  <a:pt x="0" y="16487"/>
                                </a:cubicBezTo>
                                <a:lnTo>
                                  <a:pt x="0" y="14476"/>
                                </a:lnTo>
                                <a:lnTo>
                                  <a:pt x="7195" y="14476"/>
                                </a:lnTo>
                                <a:lnTo>
                                  <a:pt x="7195" y="17923"/>
                                </a:lnTo>
                                <a:lnTo>
                                  <a:pt x="14405" y="17923"/>
                                </a:lnTo>
                                <a:lnTo>
                                  <a:pt x="14405" y="12523"/>
                                </a:lnTo>
                                <a:lnTo>
                                  <a:pt x="7195" y="12523"/>
                                </a:lnTo>
                                <a:cubicBezTo>
                                  <a:pt x="3246" y="12523"/>
                                  <a:pt x="0" y="11030"/>
                                  <a:pt x="0" y="9076"/>
                                </a:cubicBezTo>
                                <a:lnTo>
                                  <a:pt x="0" y="5170"/>
                                </a:lnTo>
                                <a:cubicBezTo>
                                  <a:pt x="0" y="2355"/>
                                  <a:pt x="4924" y="0"/>
                                  <a:pt x="108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6" name="Shape 1073741846"/>
                        <wps:cNvSpPr/>
                        <wps:spPr>
                          <a:xfrm>
                            <a:off x="1151418" y="135036"/>
                            <a:ext cx="90712" cy="2113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3531"/>
                                </a:lnTo>
                                <a:lnTo>
                                  <a:pt x="14438" y="3531"/>
                                </a:lnTo>
                                <a:lnTo>
                                  <a:pt x="14438" y="21600"/>
                                </a:lnTo>
                                <a:lnTo>
                                  <a:pt x="7162" y="21600"/>
                                </a:lnTo>
                                <a:lnTo>
                                  <a:pt x="7162" y="3531"/>
                                </a:lnTo>
                                <a:lnTo>
                                  <a:pt x="0" y="35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241725" y="132974"/>
                            <a:ext cx="45357" cy="2159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21600" y="3733"/>
                                </a:lnTo>
                                <a:lnTo>
                                  <a:pt x="14401" y="3733"/>
                                </a:lnTo>
                                <a:lnTo>
                                  <a:pt x="14401" y="9076"/>
                                </a:lnTo>
                                <a:lnTo>
                                  <a:pt x="21600" y="9076"/>
                                </a:lnTo>
                                <a:lnTo>
                                  <a:pt x="21600" y="12523"/>
                                </a:lnTo>
                                <a:lnTo>
                                  <a:pt x="14401" y="12523"/>
                                </a:lnTo>
                                <a:lnTo>
                                  <a:pt x="14401" y="17923"/>
                                </a:lnTo>
                                <a:lnTo>
                                  <a:pt x="21600" y="17923"/>
                                </a:lnTo>
                                <a:lnTo>
                                  <a:pt x="21600" y="21600"/>
                                </a:lnTo>
                                <a:lnTo>
                                  <a:pt x="13264" y="21197"/>
                                </a:lnTo>
                                <a:cubicBezTo>
                                  <a:pt x="5535" y="20419"/>
                                  <a:pt x="0" y="18598"/>
                                  <a:pt x="0" y="16487"/>
                                </a:cubicBezTo>
                                <a:lnTo>
                                  <a:pt x="0" y="5170"/>
                                </a:lnTo>
                                <a:cubicBezTo>
                                  <a:pt x="0" y="3059"/>
                                  <a:pt x="5535" y="1206"/>
                                  <a:pt x="13264" y="412"/>
                                </a:cubicBez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288112" y="278319"/>
                            <a:ext cx="45356" cy="706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199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6096"/>
                                </a:lnTo>
                                <a:cubicBezTo>
                                  <a:pt x="21600" y="14633"/>
                                  <a:pt x="11761" y="21600"/>
                                  <a:pt x="2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10452"/>
                                </a:lnTo>
                                <a:lnTo>
                                  <a:pt x="7199" y="10452"/>
                                </a:lnTo>
                                <a:lnTo>
                                  <a:pt x="7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1073741849"/>
                        <wps:cNvSpPr/>
                        <wps:spPr>
                          <a:xfrm>
                            <a:off x="288112" y="132974"/>
                            <a:ext cx="45356" cy="1247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" y="0"/>
                                </a:moveTo>
                                <a:cubicBezTo>
                                  <a:pt x="11761" y="0"/>
                                  <a:pt x="21600" y="4062"/>
                                  <a:pt x="21600" y="8917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15656"/>
                                </a:lnTo>
                                <a:lnTo>
                                  <a:pt x="7199" y="15656"/>
                                </a:lnTo>
                                <a:lnTo>
                                  <a:pt x="7199" y="6440"/>
                                </a:lnTo>
                                <a:lnTo>
                                  <a:pt x="0" y="644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SpPr/>
                        <wps:spPr>
                          <a:xfrm>
                            <a:off x="347630" y="116713"/>
                            <a:ext cx="16763" cy="18324"/>
                          </a:xfrm>
                          <a:prstGeom prst="rect">
                            <a:avLst/>
                          </a:prstGeom>
                          <a:solidFill>
                            <a:srgbClr val="F6911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961752" y="116713"/>
                            <a:ext cx="16490" cy="18324"/>
                          </a:xfrm>
                          <a:prstGeom prst="rect">
                            <a:avLst/>
                          </a:prstGeom>
                          <a:solidFill>
                            <a:srgbClr val="98D3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SpPr/>
                        <wps:spPr>
                          <a:xfrm>
                            <a:off x="1656005" y="116713"/>
                            <a:ext cx="16490" cy="18324"/>
                          </a:xfrm>
                          <a:prstGeom prst="rect">
                            <a:avLst/>
                          </a:prstGeom>
                          <a:solidFill>
                            <a:srgbClr val="EC1C2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3" name="Shape 1073741853"/>
                        <wps:cNvSpPr/>
                        <wps:spPr>
                          <a:xfrm>
                            <a:off x="1225125" y="205363"/>
                            <a:ext cx="16490" cy="18324"/>
                          </a:xfrm>
                          <a:prstGeom prst="rect">
                            <a:avLst/>
                          </a:prstGeom>
                          <a:solidFill>
                            <a:srgbClr val="34B6E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4" name="Shape 1073741854"/>
                        <wps:cNvSpPr/>
                        <wps:spPr>
                          <a:xfrm>
                            <a:off x="659998" y="205363"/>
                            <a:ext cx="16216" cy="18324"/>
                          </a:xfrm>
                          <a:prstGeom prst="rect">
                            <a:avLst/>
                          </a:prstGeom>
                          <a:solidFill>
                            <a:srgbClr val="9351A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073741855"/>
                        <wps:cNvSpPr/>
                        <wps:spPr>
                          <a:xfrm>
                            <a:off x="471081" y="415933"/>
                            <a:ext cx="34018" cy="1041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7942" y="0"/>
                                </a:lnTo>
                                <a:lnTo>
                                  <a:pt x="7942" y="19095"/>
                                </a:lnTo>
                                <a:lnTo>
                                  <a:pt x="21600" y="19095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EA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SpPr/>
                        <wps:spPr>
                          <a:xfrm>
                            <a:off x="539630" y="415933"/>
                            <a:ext cx="34533" cy="1041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505"/>
                                </a:lnTo>
                                <a:lnTo>
                                  <a:pt x="7942" y="2505"/>
                                </a:lnTo>
                                <a:lnTo>
                                  <a:pt x="7942" y="9309"/>
                                </a:lnTo>
                                <a:lnTo>
                                  <a:pt x="20647" y="9309"/>
                                </a:lnTo>
                                <a:lnTo>
                                  <a:pt x="20647" y="11814"/>
                                </a:lnTo>
                                <a:lnTo>
                                  <a:pt x="7942" y="11814"/>
                                </a:lnTo>
                                <a:lnTo>
                                  <a:pt x="7942" y="19095"/>
                                </a:lnTo>
                                <a:lnTo>
                                  <a:pt x="21600" y="19095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EA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7" name="Shape 1073741857"/>
                        <wps:cNvSpPr/>
                        <wps:spPr>
                          <a:xfrm>
                            <a:off x="660751" y="415933"/>
                            <a:ext cx="20617" cy="1041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0565" y="0"/>
                                </a:lnTo>
                                <a:lnTo>
                                  <a:pt x="21600" y="30"/>
                                </a:lnTo>
                                <a:lnTo>
                                  <a:pt x="21600" y="2837"/>
                                </a:lnTo>
                                <a:lnTo>
                                  <a:pt x="17995" y="2505"/>
                                </a:lnTo>
                                <a:lnTo>
                                  <a:pt x="12849" y="2505"/>
                                </a:lnTo>
                                <a:lnTo>
                                  <a:pt x="12849" y="19095"/>
                                </a:lnTo>
                                <a:lnTo>
                                  <a:pt x="19023" y="19095"/>
                                </a:lnTo>
                                <a:lnTo>
                                  <a:pt x="21600" y="18814"/>
                                </a:lnTo>
                                <a:lnTo>
                                  <a:pt x="21600" y="21514"/>
                                </a:lnTo>
                                <a:lnTo>
                                  <a:pt x="18509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EA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8" name="Shape 1073741858"/>
                        <wps:cNvSpPr/>
                        <wps:spPr>
                          <a:xfrm>
                            <a:off x="681882" y="415933"/>
                            <a:ext cx="20618" cy="1030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1413" y="330"/>
                                </a:lnTo>
                                <a:cubicBezTo>
                                  <a:pt x="20750" y="1095"/>
                                  <a:pt x="21600" y="3209"/>
                                  <a:pt x="21600" y="7888"/>
                                </a:cubicBezTo>
                                <a:lnTo>
                                  <a:pt x="21600" y="14368"/>
                                </a:lnTo>
                                <a:cubicBezTo>
                                  <a:pt x="21600" y="18597"/>
                                  <a:pt x="19283" y="20599"/>
                                  <a:pt x="9444" y="21336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18886"/>
                                </a:lnTo>
                                <a:lnTo>
                                  <a:pt x="6754" y="18148"/>
                                </a:lnTo>
                                <a:cubicBezTo>
                                  <a:pt x="8370" y="17398"/>
                                  <a:pt x="8765" y="16168"/>
                                  <a:pt x="8765" y="14248"/>
                                </a:cubicBezTo>
                                <a:lnTo>
                                  <a:pt x="8765" y="6809"/>
                                </a:lnTo>
                                <a:cubicBezTo>
                                  <a:pt x="8765" y="5188"/>
                                  <a:pt x="8370" y="4109"/>
                                  <a:pt x="6626" y="3434"/>
                                </a:cubicBezTo>
                                <a:lnTo>
                                  <a:pt x="0" y="28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EA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SpPr/>
                        <wps:spPr>
                          <a:xfrm>
                            <a:off x="741154" y="415933"/>
                            <a:ext cx="34533" cy="1041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505"/>
                                </a:lnTo>
                                <a:lnTo>
                                  <a:pt x="8173" y="2505"/>
                                </a:lnTo>
                                <a:lnTo>
                                  <a:pt x="8173" y="9309"/>
                                </a:lnTo>
                                <a:lnTo>
                                  <a:pt x="20683" y="9309"/>
                                </a:lnTo>
                                <a:lnTo>
                                  <a:pt x="20683" y="11814"/>
                                </a:lnTo>
                                <a:lnTo>
                                  <a:pt x="8173" y="11814"/>
                                </a:lnTo>
                                <a:lnTo>
                                  <a:pt x="8173" y="19095"/>
                                </a:lnTo>
                                <a:lnTo>
                                  <a:pt x="21600" y="19095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EA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1073741860"/>
                        <wps:cNvSpPr/>
                        <wps:spPr>
                          <a:xfrm>
                            <a:off x="751978" y="388101"/>
                            <a:ext cx="20617" cy="201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027" y="0"/>
                                </a:moveTo>
                                <a:lnTo>
                                  <a:pt x="21600" y="0"/>
                                </a:lnTo>
                                <a:lnTo>
                                  <a:pt x="8024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9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EA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1073741861"/>
                        <wps:cNvSpPr/>
                        <wps:spPr>
                          <a:xfrm>
                            <a:off x="809703" y="415933"/>
                            <a:ext cx="20102" cy="1041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565" y="0"/>
                                </a:lnTo>
                                <a:lnTo>
                                  <a:pt x="21600" y="1"/>
                                </a:lnTo>
                                <a:lnTo>
                                  <a:pt x="21600" y="2615"/>
                                </a:lnTo>
                                <a:lnTo>
                                  <a:pt x="20019" y="2505"/>
                                </a:lnTo>
                                <a:lnTo>
                                  <a:pt x="13135" y="2505"/>
                                </a:lnTo>
                                <a:lnTo>
                                  <a:pt x="13135" y="9786"/>
                                </a:lnTo>
                                <a:lnTo>
                                  <a:pt x="20019" y="9786"/>
                                </a:lnTo>
                                <a:lnTo>
                                  <a:pt x="21600" y="9674"/>
                                </a:lnTo>
                                <a:lnTo>
                                  <a:pt x="21600" y="12290"/>
                                </a:lnTo>
                                <a:lnTo>
                                  <a:pt x="21565" y="12291"/>
                                </a:lnTo>
                                <a:lnTo>
                                  <a:pt x="13135" y="12291"/>
                                </a:lnTo>
                                <a:lnTo>
                                  <a:pt x="13135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EA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1073741862"/>
                        <wps:cNvSpPr/>
                        <wps:spPr>
                          <a:xfrm>
                            <a:off x="830835" y="415933"/>
                            <a:ext cx="20617" cy="587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0931" y="431"/>
                                </a:lnTo>
                                <a:cubicBezTo>
                                  <a:pt x="19545" y="1375"/>
                                  <a:pt x="21600" y="4088"/>
                                  <a:pt x="21600" y="10695"/>
                                </a:cubicBezTo>
                                <a:cubicBezTo>
                                  <a:pt x="21600" y="17302"/>
                                  <a:pt x="19545" y="20134"/>
                                  <a:pt x="10931" y="21136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17000"/>
                                </a:lnTo>
                                <a:lnTo>
                                  <a:pt x="6814" y="16149"/>
                                </a:lnTo>
                                <a:cubicBezTo>
                                  <a:pt x="8201" y="15258"/>
                                  <a:pt x="8464" y="13632"/>
                                  <a:pt x="8464" y="10695"/>
                                </a:cubicBezTo>
                                <a:cubicBezTo>
                                  <a:pt x="8464" y="7863"/>
                                  <a:pt x="8201" y="6290"/>
                                  <a:pt x="6814" y="5424"/>
                                </a:cubicBezTo>
                                <a:lnTo>
                                  <a:pt x="0" y="45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EA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1073741863"/>
                        <wps:cNvSpPr/>
                        <wps:spPr>
                          <a:xfrm>
                            <a:off x="875160" y="415933"/>
                            <a:ext cx="26286" cy="1041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5887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3221"/>
                                </a:lnTo>
                                <a:lnTo>
                                  <a:pt x="15071" y="13605"/>
                                </a:lnTo>
                                <a:lnTo>
                                  <a:pt x="21600" y="13605"/>
                                </a:lnTo>
                                <a:lnTo>
                                  <a:pt x="21600" y="16111"/>
                                </a:lnTo>
                                <a:lnTo>
                                  <a:pt x="13439" y="16111"/>
                                </a:lnTo>
                                <a:lnTo>
                                  <a:pt x="10174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15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EA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4" name="Shape 1073741864"/>
                        <wps:cNvSpPr/>
                        <wps:spPr>
                          <a:xfrm>
                            <a:off x="902992" y="415933"/>
                            <a:ext cx="25771" cy="1041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6512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11017" y="21600"/>
                                </a:lnTo>
                                <a:lnTo>
                                  <a:pt x="7761" y="16111"/>
                                </a:lnTo>
                                <a:lnTo>
                                  <a:pt x="0" y="16111"/>
                                </a:lnTo>
                                <a:lnTo>
                                  <a:pt x="0" y="13605"/>
                                </a:lnTo>
                                <a:lnTo>
                                  <a:pt x="6512" y="13605"/>
                                </a:lnTo>
                                <a:lnTo>
                                  <a:pt x="0" y="3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EA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5" name="Shape 1073741865"/>
                        <wps:cNvSpPr/>
                        <wps:spPr>
                          <a:xfrm>
                            <a:off x="963810" y="415933"/>
                            <a:ext cx="19071" cy="1041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345" y="0"/>
                                </a:lnTo>
                                <a:lnTo>
                                  <a:pt x="21600" y="6"/>
                                </a:lnTo>
                                <a:lnTo>
                                  <a:pt x="21600" y="2605"/>
                                </a:lnTo>
                                <a:lnTo>
                                  <a:pt x="20253" y="2505"/>
                                </a:lnTo>
                                <a:lnTo>
                                  <a:pt x="13696" y="2505"/>
                                </a:lnTo>
                                <a:lnTo>
                                  <a:pt x="13696" y="9786"/>
                                </a:lnTo>
                                <a:lnTo>
                                  <a:pt x="16974" y="9786"/>
                                </a:lnTo>
                                <a:lnTo>
                                  <a:pt x="21600" y="9500"/>
                                </a:lnTo>
                                <a:lnTo>
                                  <a:pt x="21600" y="12486"/>
                                </a:lnTo>
                                <a:lnTo>
                                  <a:pt x="18067" y="12291"/>
                                </a:lnTo>
                                <a:lnTo>
                                  <a:pt x="13696" y="12291"/>
                                </a:lnTo>
                                <a:lnTo>
                                  <a:pt x="13696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EA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6" name="Shape 1073741866"/>
                        <wps:cNvSpPr/>
                        <wps:spPr>
                          <a:xfrm>
                            <a:off x="984426" y="415933"/>
                            <a:ext cx="19586" cy="1041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1194" y="255"/>
                                </a:lnTo>
                                <a:cubicBezTo>
                                  <a:pt x="19901" y="815"/>
                                  <a:pt x="21102" y="2381"/>
                                  <a:pt x="21102" y="5963"/>
                                </a:cubicBezTo>
                                <a:cubicBezTo>
                                  <a:pt x="21102" y="8828"/>
                                  <a:pt x="19465" y="10141"/>
                                  <a:pt x="8291" y="10857"/>
                                </a:cubicBezTo>
                                <a:cubicBezTo>
                                  <a:pt x="17330" y="11096"/>
                                  <a:pt x="20532" y="12170"/>
                                  <a:pt x="20532" y="14200"/>
                                </a:cubicBezTo>
                                <a:lnTo>
                                  <a:pt x="20532" y="18855"/>
                                </a:lnTo>
                                <a:cubicBezTo>
                                  <a:pt x="20532" y="19691"/>
                                  <a:pt x="20532" y="20765"/>
                                  <a:pt x="21600" y="21600"/>
                                </a:cubicBezTo>
                                <a:lnTo>
                                  <a:pt x="8790" y="21600"/>
                                </a:lnTo>
                                <a:cubicBezTo>
                                  <a:pt x="7722" y="21123"/>
                                  <a:pt x="7224" y="20526"/>
                                  <a:pt x="7224" y="19691"/>
                                </a:cubicBezTo>
                                <a:lnTo>
                                  <a:pt x="7224" y="14796"/>
                                </a:lnTo>
                                <a:cubicBezTo>
                                  <a:pt x="7224" y="13781"/>
                                  <a:pt x="6814" y="13154"/>
                                  <a:pt x="5276" y="12781"/>
                                </a:cubicBezTo>
                                <a:lnTo>
                                  <a:pt x="0" y="12484"/>
                                </a:lnTo>
                                <a:lnTo>
                                  <a:pt x="0" y="9496"/>
                                </a:lnTo>
                                <a:lnTo>
                                  <a:pt x="5605" y="9141"/>
                                </a:lnTo>
                                <a:cubicBezTo>
                                  <a:pt x="7331" y="8619"/>
                                  <a:pt x="7722" y="7694"/>
                                  <a:pt x="7722" y="6082"/>
                                </a:cubicBezTo>
                                <a:cubicBezTo>
                                  <a:pt x="7722" y="4470"/>
                                  <a:pt x="7598" y="3575"/>
                                  <a:pt x="6406" y="3082"/>
                                </a:cubicBezTo>
                                <a:lnTo>
                                  <a:pt x="0" y="2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EA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7" name="Shape 1073741867"/>
                        <wps:cNvSpPr/>
                        <wps:spPr>
                          <a:xfrm>
                            <a:off x="1033389" y="415933"/>
                            <a:ext cx="43296" cy="1041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505"/>
                                </a:lnTo>
                                <a:lnTo>
                                  <a:pt x="13982" y="2505"/>
                                </a:lnTo>
                                <a:lnTo>
                                  <a:pt x="13982" y="21600"/>
                                </a:lnTo>
                                <a:lnTo>
                                  <a:pt x="7617" y="21600"/>
                                </a:lnTo>
                                <a:lnTo>
                                  <a:pt x="7617" y="2505"/>
                                </a:lnTo>
                                <a:lnTo>
                                  <a:pt x="0" y="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EA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8" name="Shape 1073741868"/>
                        <wps:cNvSpPr/>
                        <wps:spPr>
                          <a:xfrm>
                            <a:off x="1110700" y="415933"/>
                            <a:ext cx="34018" cy="1041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505"/>
                                </a:lnTo>
                                <a:lnTo>
                                  <a:pt x="7947" y="2505"/>
                                </a:lnTo>
                                <a:lnTo>
                                  <a:pt x="7947" y="9309"/>
                                </a:lnTo>
                                <a:lnTo>
                                  <a:pt x="20966" y="9309"/>
                                </a:lnTo>
                                <a:lnTo>
                                  <a:pt x="20966" y="11814"/>
                                </a:lnTo>
                                <a:lnTo>
                                  <a:pt x="7947" y="11814"/>
                                </a:lnTo>
                                <a:lnTo>
                                  <a:pt x="7947" y="19095"/>
                                </a:lnTo>
                                <a:lnTo>
                                  <a:pt x="21600" y="19095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EA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9" name="Shape 1073741869"/>
                        <wps:cNvSpPr/>
                        <wps:spPr>
                          <a:xfrm>
                            <a:off x="1179250" y="415933"/>
                            <a:ext cx="63911" cy="1041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6850" y="0"/>
                                </a:lnTo>
                                <a:lnTo>
                                  <a:pt x="10800" y="16468"/>
                                </a:lnTo>
                                <a:lnTo>
                                  <a:pt x="10983" y="16468"/>
                                </a:lnTo>
                                <a:lnTo>
                                  <a:pt x="14910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17490" y="21600"/>
                                </a:lnTo>
                                <a:lnTo>
                                  <a:pt x="17490" y="2147"/>
                                </a:lnTo>
                                <a:lnTo>
                                  <a:pt x="13038" y="21600"/>
                                </a:lnTo>
                                <a:lnTo>
                                  <a:pt x="8745" y="21600"/>
                                </a:lnTo>
                                <a:lnTo>
                                  <a:pt x="3950" y="2147"/>
                                </a:lnTo>
                                <a:lnTo>
                                  <a:pt x="395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EA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0" name="Shape 1073741870"/>
                        <wps:cNvSpPr/>
                        <wps:spPr>
                          <a:xfrm>
                            <a:off x="1281300" y="415933"/>
                            <a:ext cx="34018" cy="1041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505"/>
                                </a:lnTo>
                                <a:lnTo>
                                  <a:pt x="7947" y="2505"/>
                                </a:lnTo>
                                <a:lnTo>
                                  <a:pt x="7947" y="9309"/>
                                </a:lnTo>
                                <a:lnTo>
                                  <a:pt x="20966" y="9309"/>
                                </a:lnTo>
                                <a:lnTo>
                                  <a:pt x="20966" y="11814"/>
                                </a:lnTo>
                                <a:lnTo>
                                  <a:pt x="7947" y="11814"/>
                                </a:lnTo>
                                <a:lnTo>
                                  <a:pt x="7947" y="19095"/>
                                </a:lnTo>
                                <a:lnTo>
                                  <a:pt x="21600" y="19095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EA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1" name="Shape 1073741871"/>
                        <wps:cNvSpPr/>
                        <wps:spPr>
                          <a:xfrm>
                            <a:off x="1350364" y="415933"/>
                            <a:ext cx="44326" cy="1041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8504" y="0"/>
                                </a:lnTo>
                                <a:lnTo>
                                  <a:pt x="15521" y="18021"/>
                                </a:lnTo>
                                <a:lnTo>
                                  <a:pt x="15780" y="18021"/>
                                </a:lnTo>
                                <a:lnTo>
                                  <a:pt x="15780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12611" y="21600"/>
                                </a:lnTo>
                                <a:lnTo>
                                  <a:pt x="5594" y="3221"/>
                                </a:lnTo>
                                <a:lnTo>
                                  <a:pt x="5335" y="3221"/>
                                </a:lnTo>
                                <a:lnTo>
                                  <a:pt x="5335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EA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2" name="Shape 1073741872"/>
                        <wps:cNvSpPr/>
                        <wps:spPr>
                          <a:xfrm>
                            <a:off x="1429737" y="415933"/>
                            <a:ext cx="42780" cy="1041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505"/>
                                </a:lnTo>
                                <a:lnTo>
                                  <a:pt x="13970" y="2505"/>
                                </a:lnTo>
                                <a:lnTo>
                                  <a:pt x="13970" y="21600"/>
                                </a:lnTo>
                                <a:lnTo>
                                  <a:pt x="7629" y="21600"/>
                                </a:lnTo>
                                <a:lnTo>
                                  <a:pt x="7629" y="2505"/>
                                </a:lnTo>
                                <a:lnTo>
                                  <a:pt x="0" y="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EA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1ECF98" id="officeArt object" o:spid="_x0000_s1026" style="position:absolute;margin-left:415.8pt;margin-top:81.95pt;width:153.15pt;height:51.8pt;z-index:251659264;mso-wrap-distance-left:0;mso-wrap-distance-right:0;mso-position-horizontal-relative:page;mso-position-vertical-relative:page;mso-width-relative:margin;mso-height-relative:margin" coordsize="19451,6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bZ9ZRcAAOXtAAAOAAAAZHJzL2Uyb0RvYy54bWzsXdtyGzmSfd+I+QeG3qdVqHsp2t3R7Xb3&#10;y8bORMzsB9AUddmRSAZJW+r5+j1AIoFCEcUCTFumRrAjVCQrC5W4HeQNiR9/fn58mH1ebnf369W7&#10;C/FDdjFbrhbr6/vV7buL//3n739tL2a7/Xx1PX9Yr5bvLv5c7i5+/ukv//Xj0+Zqma/v1g/Xy+0M&#10;hax2V0+bdxd3+/3m6vJyt7hbPs53P6w3yxVu3qy3j/M9vm5vL6+38yeU/vhwmWdZffm03l5vtuvF&#10;crfDr7/RzYufVPk3N8vF/m83N7vlfvbw7gK87dXfrfr7Uf69/OnH+dXtdr65u19oNuZfwMXj/H6F&#10;l5qifpvv57NP2/uDoh7vF9v1bn2z/2Gxfrxc39zcL5aqDqiNyAa1+WO7/rRRdbm9errdmGZC0w7a&#10;6YuLXfzP579vZ/fX6LusKZpStE1xMVvNH9FXxN0v2/1s/fH/0JKysZ42t1d45o/t5h+bv2/1D7f0&#10;Tdb/+Wb7KK94dvasmvlP08zL5/1sgR9FV1airC5mC9yrq1Y0FfXD4g6ddfDY4u7D8Qcv+bWXkjvD&#10;zNMGQ2pnW213Wqv9426+WarO2MkWGLRajupQqym6GbcmfleNpJ4xTba72qH1TmwvU+351Wa72/+x&#10;XD/O5Id3F1vZWbL0+ef/3u3xfpAyifx5t364v/79/uFBfdnefnz/sJ19nmOKiDZ/X5eSZTzikD2s&#10;Zk+4nzcZptFijql68zCnt6zWsiw8M796vN9jOj/cP767KDP5Txf1sJJ3l2pCapZk91AryE8f19d/&#10;qvGEPlTdJofaS/ZfPdJ/dVT/iTyvaxSFgS2KvGtUU6LiegB3uA9AlOM+F1VXNbp5eNYsPlE/ysbi&#10;vgOmXFOT4bc7/rR4XuGjpMOn2Vyibaa6fLPeyRn0dJ0rLu5wpd4EnUNe6Q6SPwY/JLKWujXuqRpQ&#10;LQfD9FMYdrZqchwPgXt7MQNwf5SVAt/zvWwR/ihHaC5qOULvzCe0/faTXJ7+9i9uo8f15+U/1+qp&#10;vWwsOVk71Vw8Xi3F4tPH+8Wvy3879HVdCUsPPlQx+tWyc4tKQ9rwTiUafodb8sOq/wZbVCNaoXuQ&#10;SfhKZYuyqIj5CNKiKXiWc2l8pVIbIajQcMoua9RkQRdyWXwdcuohdVtDP9AWJbUzP3DY1CKrMaVo&#10;NAx6QeRVXvDod7rR5cs2tqjLluck0/gY6z3RFZmaYcyZMGODiHqc2WFmbsnh7nDmfqNmKNu8UaPN&#10;PMYvw0CXSDPkQf/cq4xbLFeNitfUZTnRfWZIiAjSpjNdwG/l63BQiBjaXtdyeXylci23HlK3OeiB&#10;QhQauPmBQSuLrNDyYr/deGQe9KTLDjVyb/bzbR8rRDwEETMMHC7soPLjyuJhvVtiEII/iZbmg4JN&#10;xbRdcpwFf9eXC37/IP/rueSQ/afLBZh5XrlOwYQUUSALTst1RV0WHa3IeVaJQkG6lQuKrBTodCkX&#10;AM6xxOqWTnKBHKFScKGrXutfSi6gecidYWUCnruEA3YxYEq+z9chncFx1IppfDggqlavf+YJxiSR&#10;YZzQopB1nRqMfKsuG1q6oVEC0mjuu8W73zR7VU71FZ3oVE24QP1z03adLG3wc13lRsR0ljKuWR8t&#10;hy2U0GnCBDChdWIIeNFJSUTB6FTmdVOx1lJlNGgsOjlaC7BLFY6hm9DpFaCTVQ8O5p4zW2mWCiNx&#10;OwhgIQ6Q5ICAvVNUtKrJNnFKdnHAPmAwrYeCLq3lPYa2xwgXx1eqZJNrVA2nnH4/gWQo3UFfJCnt&#10;uCl0Agex4HlxUI3VYBysyq6EujJmvSmrAhabZL0ZNy8RHr6wlJYLFnh4Vk1LaiwWMTDwVYtCZEOC&#10;ND5p/YAu3NLUjyDt6Yz8Yr4OGYgg7Zs7uDi+anQ3zEbRTurlhHpq2kTQSgvocSOU7VkfrrqrDNWw&#10;q6vym5tKTtLiDYeDBXY4ht3aJTn5JDkZhhvv+kAGnfD1oatyDFk50POmLWAhVeoQW/fLqm2g40st&#10;Hl6SjjEmicnfVUxuhNZrw1cHpmT05OsQnGuRDW3z7rQdPgDYzRzxWdTSH6CQs80KZaxm9bqFzYiG&#10;WlYYnHSLd/mKk0BhQKiP19M0XATpsMSEW6fhFrwfPrmWNK0vwS2fV7KHWyIvGwJFzNkEXN8VuGg+&#10;84wak2kNTDRBWGQBJ8+wWPXMeVaIq/J6xKPWdoIB7xgS2aJ8cttJqFXVFbv0uBy+Etha1AonhXH+&#10;eKHUFYFk3GPMV8LA0zAQIpUXA9XoDcbApoDPHkE60sWSIjM4ZkScf2RGSVIQzyqLgy4C0ewXdYNg&#10;MtnJip5lqR4gvWxkRk3WpJDIDE06aUZo8oKiAcIpJ40IMLTq13tIve3cFgW1Mz9w2NTnF5nBY8Os&#10;Ssw0nOh6mJlbcul3zNjuNxpucMlTK5jHuEQt1L9QZAYPiYDIDEM6aamxgyIoMkMPoGnLkhnAPlJf&#10;K7+GyAwP6NhBxdjlVi7JBafJBSZO2Y24JVEuWC5oqzqDu1vZdDyRGbCYSmcRRWYgepPlxKQbfVfd&#10;CNgkxuQClruHxheehXyfr0O6CtZ/HTXBJHzVQoZ5eQSpqOFtPFqsFVJiaGFFnwjltG1lVin0HVfJ&#10;xSSqYF1oSdk8MFzWcsTL9nRHvdr1qugWyy+j4ona03buQ33iPOdQ6gGHjphna8od6JaYEPc0xMWM&#10;82piyosTgbh52VFYr4C8LtSssNEmcosBI25b5OwhYsDlfQwnb3V4syGNUnD3dmPcVpUug7RJYo8o&#10;DoOGHGc5dg1wjBj3Y9rqQAvoCzvLCXsZHq0y7SI09FUKIWRCvu3iKWGxqER/LealorecVZ2e4/SA&#10;vVMUdaw9sayHAfrMm7NeKA8+VqjeSuejw+aKTA37UTrTFDGkWWW29vBb+drnEu8Oomuy5nilDZPh&#10;lJBGOI6PWeNrn8VAsoNxkuKZTolnkjsRvBCtfMrBK23XtBzq5os6z7u2A4CnqPPR7XJnDNEWRIdz&#10;z53Glo4+uZjox/O21Aoxoyhjutr+p3Xlg6hzHQcVG3WuDW8p6tz2o4yxP+O9stL+7EWnuD0xCCtA&#10;lIxWHT0SZAo7x7Q7upv3jOFJWqJ7NtGeeOWFnLbUwS5qEjDcWOx64bBz5t0HmS682noGBJOz48ZG&#10;ynNhfCXRy1jIp98/AOpeO7tFunI/30sGkdMMIiPbb0iyDhbTRJEVZU27A72qNGzQOq4wF2n/jTTV&#10;37lpDc4YCC2G2fWddvrzJKQ5b+kmgQSYI1McoBkiSEWbUVTPKERYDmJoE0Sdt6w2sjOG7PcRECUt&#10;fORx8UNUkUNnlapkgihC8tcDUU0eI6ohOpAq+O1FNR8O+cRHi1zIM0MRiixCCsOuASq+Zapt7shl&#10;xIn5cCE6TtbyMe+WZxiIIJ1E/MCFIcmDnGIuKnXa8W2I0mziU4zxO8wu4WCL/di1ca0cZpHqxSSk&#10;LFLnA7YWhVjSG3OvHFIyMPD1QCacytfUkwnDSTl2L0AkjCD1hXW59bLMRtFORqzZdp2OWLO09Mm1&#10;i7r8Hqd1lwzquQ6Gd7KTDk2oBLxfJWXTafsQmcORZZzHsFu7ZDA4yWAgQ8m8C4TygkYsENikgz1A&#10;KmjNtxHRGgyarBbJ9X4W9oIGwqnqMp5aX295QAgj7zZl5HLn7XA9wT4vN5kPYAoRVnJAQRilDC8s&#10;JyMlCEWx51nRsM/YLZ5fSq+hWk7DqobCrKx4hHI5fKXyTMPBYxBKym3MJSXgOg24IGZ5gStuEw4y&#10;NRjg8u3CkZIt3qQ80mknopqOr8eMYHACqRcHga4uWtCstoiTZ5TilAHHiltVTjkpD+9gJyKHxLiF&#10;84QfIl4oHIXSCWwvHGKu+24LW+GkNUy7g7ZzCyXMDCQbFpVA8DQQHNlxgOUxSr1HmqECU0Qttsnv&#10;/Vq2IobJbtYffDD5HMuixsDk9+5nvU5+bx2weuYBQDJkyysNxm0EQPA/1BBtJ/HsvZLxibib4hNT&#10;fGIfJWRW3IGKyfKhzFTD4ynFJ77VnN3SdeKFp7gNLgK6aq5PQfApq12ey4MXyOedDvOQ4uw5KKsy&#10;RpkyY7MEZu1srqrIemgNJVNyr+gZSqwSOszDb+/0DPBuya7OZh8IyANRYj+KZCaCdDoRhJBx/ig0&#10;nHLS3yN9OFSoh9RtDZZ1C52bkR84bOrzSxnBY8OYBZhpO8zMrYPwAV8zlN0LeIakFjJhnOAhEUM6&#10;6YCzg2LaAdej5QM3Rv2QjeHWQ+prZewb1fnM+QHuN210/u6HefAwcEDHDirGLrdyyYBzmgFnZFsV&#10;xkqUAQc7HnFQ3rgBJ0MSMhYMUrzuuQgGYQYcu1jzFOTFnK9Dy/JkSBaQTp/VEUHaX1X4zXwlDhok&#10;71JjMIJ0kgFqpECyYQsleDoNnkb2VZVx+6qw5bPRaal8aouzMT+pLeeCToe4Y9UWd95bSojzx1PK&#10;SBmLHA0RpCyej0pjloEI0rBIL+0VYaFtlAVbsWlB07IbQ0tPHYsKw+RiYxMOS2RvJPeVK7gRYlc4&#10;QIIQG+d9+RLotFXnZF7VwmrUQX49pfQYLxroM5gwUEmWjg2HSJqthCK+YStbmngit4r8suHymBaJ&#10;3Q9fM8Z4ZM9ZqQZOcAhZ3rZCCqkwCvhT2RfyQChp20oRZKqVzsG0BTXYTcsyvUQMZ9/YLI2PICtr&#10;N1+9EA2SuagBNYx5PRRTj0EHIdM0/mpwnI4J41YLCB9j0mGzJcn2NMl2ZBdaqRafLwGtMclWg1bK&#10;Y09z7hxQizjhGWUhy8UAEhssiCh6lj6sCFfiuOe+wGLvvIaIMIaXgOAxJg0M9Qok417gZYCvWmhT&#10;8D2kSdh3EvZVWKd83kj8HmN0LGDRl8cYQSLzZk2EowLhaSpW4ptmTaxxBASPkLd0EHQF2cbbjXFb&#10;Nzoc+IMY9vFuLGVGnG/ejV37W4FjkUi9fVPdiLb3dmNkIDuCfzPt//RPx5fpxw/vxXuTIvVN9eNI&#10;LC7lWA6WKJHRu4JlitSWrJKnIChrCB/pJuqX6cei/LX+8P4tzseRUEKECsSsjnXVdTCdKe3T242Q&#10;E18CVotK/PLhLXYjppAXVuNCrsoGHnAyIpQ4HZQNDDwbC1iz0clqdYQFlTJHw0b8fLN9lDbMlFMY&#10;jbF4Xp1nTmGcrawmKIsdrHvwlXSQhslElyFqiSQUJuHr0MYcQxtqWAqlG1bn66hLv3yQ/98ikozE&#10;aNBmq+CFvSo6Vpf8SFIBXBKSnNlR3qTf8oyypqKxec+UfJ+vQ3zAsavHocSgTjgljnZS1stRHyU8&#10;aPDcS5EkglQgzTgfecC14esQICNIE5a+SSwdCSihpPPBWFojN4A0f2Ak+7AU41zgRUkqe5XbdDJs&#10;Tg4Qy6yd3RwPzLDE1wPQbZHv9pj8hnAMHZc+iboib+ErUurdFJRb0mmpEBQ40UsWO01rW0DAd34c&#10;oy0tEnRN0IpWngmuqsZ+09ElhdbHJJludldPuw2lVMOH2fPjwwo/bXbYgrLfb64uL79BdrdqJPIC&#10;v0eZKlqMH9KExtDU6LhFBkqaQknHJd1W7ZA9Vx0XB+HAKCHncnEAkz53J87glu4hiT9a2T30eMJO&#10;74RoWWxp2jYkHY99QJ7oyU8wanvZUkCk2EJEmgJx5kt0eUs1xIkibgqhrjRnqOJcHz1s3eL5pbRU&#10;xKEZZk3LpXI5fKXy6kZvMJKCcUg9sUDp1m8KN/CubfSqiPPS3cPQ7Z0yNy85VkvzQN0eKAzuc1QL&#10;Q1+hxrIVuekNtyUGS/9GXcvcu3LQleYoQLdkt510u7c5Ywvf5mu/e4YqVjJvnOYNHomEoTDMYJG8&#10;gfVTD3bfIlIgyDuZN3azZN7QmIK9zCRiTknPLVOG2Cz0ShBBOm3eMAzEkCbzxls0b+CYXq/TiY7v&#10;DcfSCtH75DssoNlhw4RadNnp1DNv4GgrugtRNMnj31Ueh+JOtlWWT041FuOEUp055Ktp4Qc8snyV&#10;ZKiTZCgZZu5zNtNZosHzHuJ4k9Gy6JOh5GSHmp7Mmq/SrCkjbJXEw/jAc4+vJBj1dGOtsPJ9vg7p&#10;8hpno5NJhkn4qklxBEWoqbLAWSphchm2kWtSrFXH1WB5BgYxME1qFP2upgPWR02PvZbKc8QoHm0C&#10;0/qIr8JR38dobcViaImbY+XGGReG9UkIfRpCj0RZUux+OELD/qlHvR+hjeOpahtzknKSzL6rZEYT&#10;jyfUmFgGE5ZOYF/i6k5k13ZFqIoEMOZEFJxWhAfYLGaBqcxcg5m9g7xCJpbILd39NgR7lQKs/zLL&#10;hjzmVjmBmA9bI3kCFkO0W767UsRBlGgy5I93W8otr5ZuKWW1rQXtrOqhucsIVbRFJeiBKicvBlfG&#10;5CVFTQpnw429E9Wm5jGsXjrGdsBDrVcVZsHUpoKhVdfbrYRbe2rNskLKyGON5A5PLiLh/Wl4DzHa&#10;K5Grrg7He4QZSKUepmwv3tc5RJ8kkZ+ZVRP5ONuvq4tb4C7yfLg68JTV60KFZEuEYUU9EeRliwWq&#10;hdPW4iCf/YAH+F1I4Ia3aIo2E/qcDeJmGqqm6Q47gPlLsHYarI1sTkDaD/RbMKzBDtR1Rzz+VSOH&#10;cDI0vEZDQ43tQwp+jotmFnoCpjOMzISn07QN51yYRh5aV4PpJhHS1HwaTOnVk1ieRLNvELUkzWBe&#10;0UwpUeEYVhdwjYyKZgifSxi2frUOZ8QLRIEYa7csZ/B1qD/nk2JWlmPHphT4p0NAixqHnEWSTlpA&#10;Rd1peWyS1GJ4V01o4pYUiUgmzLUCB7MT3IcYQLkNYminlxGa2KF0w6UuSZmnSZkjO55qNcvCEbot&#10;cW7wEYSukvL8WhEaWiWfk1INvU+uTUxrxV2nLXsteavYqAbTpHRqSrzFei61mMM7FXbOee1tvjfZ&#10;AhHU7IQrgmOOocwQFtt/VyudQpIJ7PY1Znu3dPebrhXSXRJSoRZ04KXhHpu+qV4ih6G0/zLEqfKt&#10;Up7ASRq3W/5g/bJPtG1Qe/fe0SFBiv/1CPZFgzhNjhwS1Bm9mINjnLWNzA4ie6/3ADPvPkhN1jQI&#10;8qQHBHY69F6OGzreIasAG747gusi/QnO6VX8Sv0SLgrHOwadQ2reLXCgqNNaxugLtyClAOAeVkcB&#10;qjGDfIXqmQmu9EjB+htiEO7KA87dSiLfB8lInR7ME7Z1jFUa423tpvo0XdLUZKrmGpobtY36d5vd&#10;/TboYaT8d8Z9I3OJygYrKtdhUiOHFt0Ye49bcz3i5FilucO3+UqMENmQJskGp8kGkAy92ltcSmic&#10;dlAULdkofZb1ssilbJ1MUK/RBGWVjeHkcyeopQvQtXCAPa0bUwHDAjsneImZgggYq4INW4Z0igEN&#10;T2FkwxZK8HQaPI1siaMtM8GqC8TbDN5tNeB88JTyvkBGeK26i4Wd4eT7YnhCtgaNI1Oz3lAG7FHo&#10;oHBLeSmCdHqPgmEghjRtZ/igRc23lNKuhnzmlfXikiQjhW6HBX4UTOsCGTyTrPc694bVSBagevY4&#10;lspzxIgOCQwPtvy6uAtTit7HFUBbdtoJdPz9X4D5HoPGgM9GpWIcMX6M09LpOT1tfUBaZPpwJmL6&#10;mIrbNtpPMk1awEegOiqHUeSo3tyjnJKfucQwumEXJVn3JFlXbhX3wTNZXcJl3bwVRZJ1kcFBZWx8&#10;Xs3mq1tYgmvYZmWAq7JIJ1nX2OWNADmptBvKCAE2gjRGgA3JTKZ9nknWfYuyrgwW8YKpsuyHg2lR&#10;ZYU+hMtnOMDBi9Ilmuyar9GuCVGXPFRDQWYgwFUVYoSVZwh7eNkzxDR8JR+FqJpWy8URtMff/01k&#10;XewypDpNS5qV3PGg/DxTsdLICUIurMlIPEM5/fokk26lyiAh6+VTkjWwvHthNPI0gzLvGiTrk6PI&#10;C6NwuaKfE4y+Rhj9AnyasqrC5yO1IamKR5BOavgNtoBRqRGkUwwE8klkQ6T/z1OZAVS3V0+3yJ0I&#10;i8jtdr65u1/8Nt/P+98VnF0t8/Xd+uF6uf3p/wUAAAD//wMAUEsDBBQABgAIAAAAIQA7z7RH4gAA&#10;AAwBAAAPAAAAZHJzL2Rvd25yZXYueG1sTI/BSsNAEIbvgu+wjODNbrahaY3ZlFLUUxFsBfE2TaZJ&#10;aHY2ZLdJ+vZuT3qb4f/455tsPZlWDNS7xrIGNYtAEBe2bLjS8HV4e1qBcB65xNYyabiSg3V+f5dh&#10;WtqRP2nY+0qEEnYpaqi971IpXVGTQTezHXHITrY36MPaV7LscQzlppXzKEqkwYbDhRo72tZUnPcX&#10;o+F9xHETq9dhdz5trz+Hxcf3TpHWjw/T5gWEp8n/wXDTD+qQB6ejvXDpRKthFaskoCFI4mcQN0LF&#10;yzAdNcyT5QJknsn/T+S/AAAA//8DAFBLAQItABQABgAIAAAAIQC2gziS/gAAAOEBAAATAAAAAAAA&#10;AAAAAAAAAAAAAABbQ29udGVudF9UeXBlc10ueG1sUEsBAi0AFAAGAAgAAAAhADj9If/WAAAAlAEA&#10;AAsAAAAAAAAAAAAAAAAALwEAAF9yZWxzLy5yZWxzUEsBAi0AFAAGAAgAAAAhAJ2htn1lFwAA5e0A&#10;AA4AAAAAAAAAAAAAAAAALgIAAGRycy9lMm9Eb2MueG1sUEsBAi0AFAAGAAgAAAAhADvPtEfiAAAA&#10;DAEAAA8AAAAAAAAAAAAAAAAAvxkAAGRycy9kb3ducmV2LnhtbFBLBQYAAAAABAAEAPMAAADOGgAA&#10;AAA=&#10;">
                <v:rect id="Shape 1073741825" o:spid="_x0000_s1027" style="position:absolute;width:19451;height:6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kZOywAAAOMAAAAPAAAAZHJzL2Rvd25yZXYueG1sRI9bi8Iw&#10;EIXfBf9DmIV901RdL1SjiLgX0MJ6ex+a2bbYTEqTtfXfbwRhH2fOmXO+WaxaU4ob1a6wrGDQj0AQ&#10;p1YXnCk4n957MxDOI2ssLZOCOzlYLbudBcbaNnyg29FnIoSwi1FB7n0VS+nSnAy6vq2Ig/Zja4M+&#10;jHUmdY1NCDelHEbRRBosODTkWNEmp/R6/DUKkvN+/33Z0mdyzWjysVs3chx41OtLu56D8NT6f/Pz&#10;+ksH/Gg6mr4NZsMxPH4KC5DLPwAAAP//AwBQSwECLQAUAAYACAAAACEA2+H2y+4AAACFAQAAEwAA&#10;AAAAAAAAAAAAAAAAAAAAW0NvbnRlbnRfVHlwZXNdLnhtbFBLAQItABQABgAIAAAAIQBa9CxbvwAA&#10;ABUBAAALAAAAAAAAAAAAAAAAAB8BAABfcmVscy8ucmVsc1BLAQItABQABgAIAAAAIQAwqkZOywAA&#10;AOMAAAAPAAAAAAAAAAAAAAAAAAcCAABkcnMvZG93bnJldi54bWxQSwUGAAAAAAMAAwC3AAAA/wIA&#10;AAAA&#10;" fillcolor="#182c64" stroked="f" strokeweight="1pt">
                  <v:stroke miterlimit="4"/>
                </v:rect>
                <v:shape id="Shape 1073741826" o:spid="_x0000_s1028" style="position:absolute;left:1226;top:1329;width:912;height:21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IhSygAAAOMAAAAPAAAAZHJzL2Rvd25yZXYueG1sRE/dS8Mw&#10;EH8X/B/CCb65tFPaUZcNUQeiTNnHi29nc0vLmktJYlf9640g+Hi/75svR9uJgXxoHSvIJxkI4trp&#10;lo2C/W51NQMRIrLGzjEp+KIAy8X52Rwr7U68oWEbjUghHCpU0MTYV1KGuiGLYeJ64sQdnLcY0+mN&#10;1B5PKdx2cpplhbTYcmposKf7hurj9tMqKN5e3stnP6w25vUjX3+b40N5eFTq8mK8uwURaYz/4j/3&#10;k07zs/K6vMln0wJ+f0oAyMUPAAAA//8DAFBLAQItABQABgAIAAAAIQDb4fbL7gAAAIUBAAATAAAA&#10;AAAAAAAAAAAAAAAAAABbQ29udGVudF9UeXBlc10ueG1sUEsBAi0AFAAGAAgAAAAhAFr0LFu/AAAA&#10;FQEAAAsAAAAAAAAAAAAAAAAAHwEAAF9yZWxzLy5yZWxzUEsBAi0AFAAGAAgAAAAhAB08iFLKAAAA&#10;4wAAAA8AAAAAAAAAAAAAAAAABwIAAGRycy9kb3ducmV2LnhtbFBLBQYAAAAAAwADALcAAAD+AgAA&#10;AAA=&#10;" path="m10739,v5912,,10861,2355,10861,5170l21600,7181r-7241,l14359,3734r-7240,l7119,9076r7240,c18341,9076,21600,10628,21600,12523r,3964c21600,19302,16651,21600,10739,21600,4827,21600,,19302,,16487l,14476r7119,l7119,17923r7240,l14359,12523r-7240,c3136,12523,,11030,,9076l,5170c,2355,4827,,10739,xe" fillcolor="#fefefe" stroked="f" strokeweight="1pt">
                  <v:stroke miterlimit="4" joinstyle="miter"/>
                  <v:path arrowok="t" o:extrusionok="f" o:connecttype="custom" o:connectlocs="45614,107979;45614,107979;45614,107979;45614,107979" o:connectangles="0,90,180,270"/>
                </v:shape>
                <v:shape id="Shape 1073741827" o:spid="_x0000_s1029" style="position:absolute;left:3643;top:2051;width:305;height:14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C3JyQAAAOMAAAAPAAAAZHJzL2Rvd25yZXYueG1sRE9fS8Mw&#10;EH8X/A7hBN9c2inLqMuGqANRpmz64tvZ3NKy5lKS2FU/vREEH+/3/xar0XVioBBbzxrKSQGCuPam&#10;Zavh7XV9MQcRE7LBzjNp+KIIq+XpyQIr44+8pWGXrMghHCvU0KTUV1LGuiGHceJ74sztfXCY8hms&#10;NAGPOdx1cloUM+mw5dzQYE+3DdWH3afTMHt5elePYVhv7fNHufm2hzu1v9f6/Gy8uQaRaEz/4j/3&#10;g8nzC3Wprsr5VMHvTxkAufwBAAD//wMAUEsBAi0AFAAGAAgAAAAhANvh9svuAAAAhQEAABMAAAAA&#10;AAAAAAAAAAAAAAAAAFtDb250ZW50X1R5cGVzXS54bWxQSwECLQAUAAYACAAAACEAWvQsW78AAAAV&#10;AQAACwAAAAAAAAAAAAAAAAAfAQAAX3JlbHMvLnJlbHNQSwECLQAUAAYACAAAACEAcnAtyckAAADj&#10;AAAADwAAAAAAAAAAAAAAAAAHAgAAZHJzL2Rvd25yZXYueG1sUEsFBgAAAAADAAMAtwAAAP0CAAAA&#10;AA==&#10;" path="m,l21600,r,21600c15841,21600,10438,20997,6479,20136,2520,19190,,17899,,16522l,xe" fillcolor="#fefefe" stroked="f" strokeweight="1pt">
                  <v:stroke miterlimit="4" joinstyle="miter"/>
                  <v:path arrowok="t" o:extrusionok="f" o:connecttype="custom" o:connectlocs="15205,71900;15205,71900;15205,71900;15205,71900" o:connectangles="0,90,180,270"/>
                </v:shape>
                <v:shape id="Shape 1073741828" o:spid="_x0000_s1030" style="position:absolute;left:4267;top:1350;width:912;height:211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7m7zgAAAOMAAAAPAAAAZHJzL2Rvd25yZXYueG1sRI9BT8Mw&#10;DIXvSPsPkZG4sbQDrVO3bJqASQjEpg0uu5nGS6s1SZWErvDr8QGJo/2e3/u8WA22FT2F2HinIB9n&#10;IMhVXjfOKPh439zOQMSETmPrHSn4pgir5ehqgaX2F7en/pCM4BAXS1RQp9SVUsaqJotx7DtyrJ18&#10;sJh4DEbqgBcOt62cZNlUWmwcN9TY0UNN1fnwZRVMd6/H4iX0m73ZfuZvP+b8WJyelLq5HtZzEImG&#10;9G/+u37WjJ8Vd8V9PpswNP/EC5DLXwAAAP//AwBQSwECLQAUAAYACAAAACEA2+H2y+4AAACFAQAA&#10;EwAAAAAAAAAAAAAAAAAAAAAAW0NvbnRlbnRfVHlwZXNdLnhtbFBLAQItABQABgAIAAAAIQBa9Cxb&#10;vwAAABUBAAALAAAAAAAAAAAAAAAAAB8BAABfcmVscy8ucmVsc1BLAQItABQABgAIAAAAIQAD77m7&#10;zgAAAOMAAAAPAAAAAAAAAAAAAAAAAAcCAABkcnMvZG93bnJldi54bWxQSwUGAAAAAAMAAwC3AAAA&#10;AgMAAAAA&#10;" path="m,l14359,v3982,,7241,1589,7241,3531l21600,21600r-7241,l14359,3531r-7118,l7241,21600,,21600,,xe" fillcolor="#fefefe" stroked="f" strokeweight="1pt">
                  <v:stroke miterlimit="4" joinstyle="miter"/>
                  <v:path arrowok="t" o:extrusionok="f" o:connecttype="custom" o:connectlocs="45614,105659;45614,105659;45614,105659;45614,105659" o:connectangles="0,90,180,270"/>
                </v:shape>
                <v:shape id="Shape 1073741829" o:spid="_x0000_s1031" style="position:absolute;left:5494;top:1329;width:453;height:21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xwgygAAAOMAAAAPAAAAZHJzL2Rvd25yZXYueG1sRE9fS8Mw&#10;EH8X/A7hBN9c2inr7JYNUQeiTNn0xbdbc0vLmktJYlf99EYQ9ni//zdfDrYVPfnQOFaQjzIQxJXT&#10;DRsFH++rqymIEJE1to5JwTcFWC7Oz+ZYanfkDfXbaEQK4VCigjrGrpQyVDVZDCPXESdu77zFmE5v&#10;pPZ4TOG2leMsm0iLDaeGGju6r6k6bL+sgsnby2fx7PvVxrzu8vWPOTwU+0elLi+GuxmISEM8if/d&#10;TzrNz4rr4iafjm/h76cEgFz8AgAA//8DAFBLAQItABQABgAIAAAAIQDb4fbL7gAAAIUBAAATAAAA&#10;AAAAAAAAAAAAAAAAAABbQ29udGVudF9UeXBlc10ueG1sUEsBAi0AFAAGAAgAAAAhAFr0LFu/AAAA&#10;FQEAAAsAAAAAAAAAAAAAAAAAHwEAAF9yZWxzLy5yZWxzUEsBAi0AFAAGAAgAAAAhAGyjHCDKAAAA&#10;4wAAAA8AAAAAAAAAAAAAAAAABwIAAGRycy9kb3ducmV2LnhtbFBLBQYAAAAAAwADALcAAAD+AgAA&#10;AAA=&#10;" path="m21479,r121,6l21600,3734r-7120,l14480,9076r7120,l21600,12523r-7120,l14480,17923r7120,l21600,21594r-121,6c9654,21600,,19302,,16487l,5170c,2355,9654,,21479,xe" fillcolor="#fefefe" stroked="f" strokeweight="1pt">
                  <v:stroke miterlimit="4" joinstyle="miter"/>
                  <v:path arrowok="t" o:extrusionok="f" o:connecttype="custom" o:connectlocs="22679,107979;22679,107979;22679,107979;22679,107979" o:connectangles="0,90,180,270"/>
                </v:shape>
                <v:shape id="Shape 1073741830" o:spid="_x0000_s1032" style="position:absolute;left:5952;top:2783;width:459;height:7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CNgzgAAAOMAAAAPAAAAZHJzL2Rvd25yZXYueG1sRI9BT8Mw&#10;DIXvSPsPkZG4sbQMrVO3bJqASQjEpg0uu4XGS6s1TpWErvDr8QGJo+3n9963WA2uFT2G2HhSkI8z&#10;EEiVNw1ZBR/vm9sZiJg0Gd16QgXfGGG1HF0tdGn8hfbYH5IVbEKx1ArqlLpSyljV6HQc+w6Jbycf&#10;nE48BitN0Bc2d628y7KpdLohTqh1hw81VufDl1Mw3b0ei5fQb/Z2+5m//djzY3F6UurmeljPQSQc&#10;0r/47/vZcP2smBT3+WzCFMzEC5DLXwAAAP//AwBQSwECLQAUAAYACAAAACEA2+H2y+4AAACFAQAA&#10;EwAAAAAAAAAAAAAAAAAAAAAAW0NvbnRlbnRfVHlwZXNdLnhtbFBLAQItABQABgAIAAAAIQBa9Cxb&#10;vwAAABUBAAALAAAAAAAAAAAAAAAAAB8BAABfcmVscy8ucmVsc1BLAQItABQABgAIAAAAIQB4QCNg&#10;zgAAAOMAAAAPAAAAAAAAAAAAAAAAAAcCAABkcnMvZG93bnJldi54bWxQSwUGAAAAAAMAAwC3AAAA&#10;AgMAAAAA&#10;" path="m7120,l21600,r,6101c21600,12509,16170,18033,8364,20394l,21600,,10460r7120,l7120,xe" fillcolor="#fefefe" stroked="f" strokeweight="1pt">
                  <v:stroke miterlimit="4" joinstyle="miter"/>
                  <v:path arrowok="t" o:extrusionok="f" o:connecttype="custom" o:connectlocs="22936,35048;22936,35048;22936,35048;22936,35048" o:connectangles="0,90,180,270"/>
                </v:shape>
                <v:shape id="Shape 1073741831" o:spid="_x0000_s1033" style="position:absolute;left:5952;top:1329;width:459;height:124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Ib7ygAAAOMAAAAPAAAAZHJzL2Rvd25yZXYueG1sRE9fS8Mw&#10;EH8f+B3CCb5taZ2soy4bog7EMWXTF9/O5paWNZeSxK7u0xtB8PF+/2+xGmwrevKhcawgn2QgiCun&#10;GzYK3t/W4zmIEJE1to5JwTcFWC0vRgsstTvxjvp9NCKFcChRQR1jV0oZqposhonriBN3cN5iTKc3&#10;Uns8pXDbyussm0mLDaeGGju6r6k67r+sgtnr5qN49v16Z14+8+3ZHB+Kw6NSV5fD3S2ISEP8F/+5&#10;n3SanxXT4iafT3P4/SkBIJc/AAAA//8DAFBLAQItABQABgAIAAAAIQDb4fbL7gAAAIUBAAATAAAA&#10;AAAAAAAAAAAAAAAAAABbQ29udGVudF9UeXBlc10ueG1sUEsBAi0AFAAGAAgAAAAhAFr0LFu/AAAA&#10;FQEAAAsAAAAAAAAAAAAAAAAAHwEAAF9yZWxzLy5yZWxzUEsBAi0AFAAGAAgAAAAhABcMhvvKAAAA&#10;4wAAAA8AAAAAAAAAAAAAAAAABwIAAGRycy9kb3ducmV2LnhtbFBLBQYAAAAAAwADALcAAAD+AgAA&#10;AAA=&#10;" path="m,l8364,701v7806,1371,13236,4567,13236,8210l21600,21600,,21600,,15653r7120,l7120,6433,,6433,,xe" fillcolor="#fefefe" stroked="f" strokeweight="1pt">
                  <v:stroke miterlimit="4" joinstyle="miter"/>
                  <v:path arrowok="t" o:extrusionok="f" o:connecttype="custom" o:connectlocs="22936,62365;22936,62365;22936,62365;22936,62365" o:connectangles="0,90,180,270"/>
                </v:shape>
                <v:shape id="Shape 1073741832" o:spid="_x0000_s1034" style="position:absolute;left:7365;top:1329;width:912;height:21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hiMygAAAOMAAAAPAAAAZHJzL2Rvd25yZXYueG1sRE9fS8Mw&#10;EH8X9h3CDXxzaTdZR102RB2I4mTTF9/O5paWNZeSxK766Y0g7PF+/2+5HmwrevKhcawgn2QgiCun&#10;GzYK3t82VwsQISJrbB2Tgm8KsF6NLpZYanfiHfX7aEQK4VCigjrGrpQyVDVZDBPXESfu4LzFmE5v&#10;pPZ4SuG2ldMsm0uLDaeGGju6q6k67r+sgvnr80fx5PvNzmw/85cfc7wvDg9KXY6H2xsQkYZ4Fv+7&#10;H3WanxWz4jpfzKbw91MCQK5+AQAA//8DAFBLAQItABQABgAIAAAAIQDb4fbL7gAAAIUBAAATAAAA&#10;AAAAAAAAAAAAAAAAAABbQ29udGVudF9UeXBlc10ueG1sUEsBAi0AFAAGAAgAAAAhAFr0LFu/AAAA&#10;FQEAAAsAAAAAAAAAAAAAAAAAHwEAAF9yZWxzLy5yZWxzUEsBAi0AFAAGAAgAAAAhAOfeGIzKAAAA&#10;4wAAAA8AAAAAAAAAAAAAAAAABwIAAGRycy9kb3ducmV2LnhtbFBLBQYAAAAAAwADALcAAAD+AgAA&#10;AAA=&#10;" path="m10744,v6031,,10856,2355,10856,5170l21600,7181r-7237,l14363,3734r-7126,l7237,9076r7126,c18335,9076,21600,10628,21600,12523r,3964c21600,19302,16775,21600,10744,21600,4825,21600,,19302,,16487l,14476r7237,l7237,17923r7126,l14363,12523r-7126,c3136,12523,,11030,,9076l,5170c,2355,4825,,10744,xe" fillcolor="#fefefe" stroked="f" strokeweight="1pt">
                  <v:stroke miterlimit="4" joinstyle="miter"/>
                  <v:path arrowok="t" o:extrusionok="f" o:connecttype="custom" o:connectlocs="45614,107979;45614,107979;45614,107979;45614,107979" o:connectangles="0,90,180,270"/>
                </v:shape>
                <v:shape id="Shape 1073741833" o:spid="_x0000_s1035" style="position:absolute;left:8560;top:2051;width:449;height:141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r0XygAAAOMAAAAPAAAAZHJzL2Rvd25yZXYueG1sRE/dS8Mw&#10;EH8X/B/CCb65tFbWUZcNUQeiTNnHi29nc0vLmktJYlf9640g+Hi/75svR9uJgXxoHSvIJxkI4trp&#10;lo2C/W51NQMRIrLGzjEp+KIAy8X52Rwr7U68oWEbjUghHCpU0MTYV1KGuiGLYeJ64sQdnLcY0+mN&#10;1B5PKdx28jrLptJiy6mhwZ7uG6qP20+rYPr28l4++2G1Ma8f+frbHB/Kw6NSlxfj3S2ISGP8F/+5&#10;n3San5VFeZPPigJ+f0oAyMUPAAAA//8DAFBLAQItABQABgAIAAAAIQDb4fbL7gAAAIUBAAATAAAA&#10;AAAAAAAAAAAAAAAAAABbQ29udGVudF9UeXBlc10ueG1sUEsBAi0AFAAGAAgAAAAhAFr0LFu/AAAA&#10;FQEAAAsAAAAAAAAAAAAAAAAAHwEAAF9yZWxzLy5yZWxzUEsBAi0AFAAGAAgAAAAhAIiSvRfKAAAA&#10;4wAAAA8AAAAAAAAAAAAAAAAABwIAAGRycy9kb3ducmV2LnhtbFBLBQYAAAAAAwADALcAAAD+AgAA&#10;AAA=&#10;" path="m14314,r7286,l21600,5160r-7286,l14314,16353r7286,l21600,21534r-7286,66c6315,21600,,19239,,16353l,5160c,2274,6315,,14314,xe" fillcolor="#fefefe" stroked="f" strokeweight="1pt">
                  <v:stroke miterlimit="4" joinstyle="miter"/>
                  <v:path arrowok="t" o:extrusionok="f" o:connecttype="custom" o:connectlocs="22421,70612;22421,70612;22421,70612;22421,70612" o:connectangles="0,90,180,270"/>
                </v:shape>
                <v:rect id="Shape 1073741834" o:spid="_x0000_s1036" style="position:absolute;left:8524;top:1167;width:127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+0+ygAAAOMAAAAPAAAAZHJzL2Rvd25yZXYueG1sRE9fS8Mw&#10;EH8X9h3CDXwRl84VW2rTMYai4BBdVXw8mlvbrbmUJm712y+C4OP9/l++HE0njjS41rKC+SwCQVxZ&#10;3XKt4L18uE5BOI+ssbNMCn7IwbKYXOSYaXviNzpufS1CCLsMFTTe95mUrmrIoJvZnjhwOzsY9OEc&#10;aqkHPIVw08mbKLqVBlsODQ32tG6oOmy/jYKvOP28/yifr3S8d4fy5XXz2OFGqcvpuLoD4Wn0/+I/&#10;95MO86NkkcTzdBHD708BAFmcAQAA//8DAFBLAQItABQABgAIAAAAIQDb4fbL7gAAAIUBAAATAAAA&#10;AAAAAAAAAAAAAAAAAABbQ29udGVudF9UeXBlc10ueG1sUEsBAi0AFAAGAAgAAAAhAFr0LFu/AAAA&#10;FQEAAAsAAAAAAAAAAAAAAAAAHwEAAF9yZWxzLy5yZWxzUEsBAi0AFAAGAAgAAAAhAIS37T7KAAAA&#10;4wAAAA8AAAAAAAAAAAAAAAAABwIAAGRycy9kb3ducmV2LnhtbFBLBQYAAAAAAwADALcAAAD+AgAA&#10;AAA=&#10;" fillcolor="#fefefe" stroked="f" strokeweight="1pt">
                  <v:stroke miterlimit="4"/>
                </v:rect>
                <v:shape id="Shape 1073741835" o:spid="_x0000_s1037" style="position:absolute;left:9014;top:1350;width:454;height:210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4D4ygAAAOMAAAAPAAAAZHJzL2Rvd25yZXYueG1sRE9fS8Mw&#10;EH8f7DuEE3zb0jpdR102hjoQRWXTF9/O5paWNZeSxK766Y0g+Hi//7dcD7YVPfnQOFaQTzMQxJXT&#10;DRsFb6/byQJEiMgaW8ek4IsCrFfj0RJL7U68o34fjUghHEpUUMfYlVKGqiaLYeo64sQdnLcY0+mN&#10;1B5PKdy28iLL5tJiw6mhxo5uaqqO+0+rYP7y+F48+H67M88f+dO3Od4Whzulzs+GzTWISEP8F/+5&#10;73WanxWz4jJfzK7g96cEgFz9AAAA//8DAFBLAQItABQABgAIAAAAIQDb4fbL7gAAAIUBAAATAAAA&#10;AAAAAAAAAAAAAAAAAABbQ29udGVudF9UeXBlc10ueG1sUEsBAi0AFAAGAAgAAAAhAFr0LFu/AAAA&#10;FQEAAAsAAAAAAAAAAAAAAAAAHwEAAF9yZWxzLy5yZWxzUEsBAi0AFAAGAAgAAAAhAGg3gPjKAAAA&#10;4wAAAA8AAAAAAAAAAAAAAAAABwIAAGRycy9kb3ducmV2LnhtbFBLBQYAAAAAAwADALcAAAD+AgAA&#10;AAA=&#10;" path="m,l7189,v7925,,14411,1593,14411,3361l21600,21467,,21600,,18105r7189,l7189,10557,,10557,,7077r7189,l7189,3538,,3538,,xe" fillcolor="#fefefe" stroked="f" strokeweight="1pt">
                  <v:stroke miterlimit="4" joinstyle="miter"/>
                  <v:path arrowok="t" o:extrusionok="f" o:connecttype="custom" o:connectlocs="22679,105401;22679,105401;22679,105401;22679,105401" o:connectangles="0,90,180,270"/>
                </v:shape>
                <v:shape id="Shape 1073741836" o:spid="_x0000_s1038" style="position:absolute;left:9782;top:2051;width:299;height:14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R6PygAAAOMAAAAPAAAAZHJzL2Rvd25yZXYueG1sRE/dS8Mw&#10;EH8X/B/CCb65tE7aUZcNUQeiTNnHi29nc0vLmktJYlf9640g+Hi/75svR9uJgXxoHSvIJxkI4trp&#10;lo2C/W51NQMRIrLGzjEp+KIAy8X52Rwr7U68oWEbjUghHCpU0MTYV1KGuiGLYeJ64sQdnLcY0+mN&#10;1B5PKdx28jrLCmmx5dTQYE/3DdXH7adVULy9vJfPflhtzOtHvv42x4fy8KjU5cV4dwsi0hj/xX/u&#10;J53mZ+W0vMln0wJ+f0oAyMUPAAAA//8DAFBLAQItABQABgAIAAAAIQDb4fbL7gAAAIUBAAATAAAA&#10;AAAAAAAAAAAAAAAAAABbQ29udGVudF9UeXBlc10ueG1sUEsBAi0AFAAGAAgAAAAhAFr0LFu/AAAA&#10;FQEAAAsAAAAAAAAAAAAAAAAAHwEAAF9yZWxzLy5yZWxzUEsBAi0AFAAGAAgAAAAhAJjlHo/KAAAA&#10;4wAAAA8AAAAAAAAAAAAAAAAABwIAAGRycy9kb3ducmV2LnhtbFBLBQYAAAAAAwADALcAAAD+AgAA&#10;AAA=&#10;" path="m,l21600,r,21600c15840,21600,10800,20997,6480,20136,2544,19190,,17899,,16522l,xe" fillcolor="#fefefe" stroked="f" strokeweight="1pt">
                  <v:stroke miterlimit="4" joinstyle="miter"/>
                  <v:path arrowok="t" o:extrusionok="f" o:connecttype="custom" o:connectlocs="14948,71900;14948,71900;14948,71900;14948,71900" o:connectangles="0,90,180,270"/>
                </v:shape>
                <v:shape id="Shape 1073741837" o:spid="_x0000_s1039" style="position:absolute;left:10400;top:1350;width:913;height:211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bsUyQAAAOMAAAAPAAAAZHJzL2Rvd25yZXYueG1sRE9fS8Mw&#10;EH8X/A7hBN9cWifLqMuGqANRpmz64tvZ3NKy5lKS2FU/vREEH+/3/xar0XVioBBbzxrKSQGCuPam&#10;Zavh7XV9MQcRE7LBzjNp+KIIq+XpyQIr44+8pWGXrMghHCvU0KTUV1LGuiGHceJ74sztfXCY8hms&#10;NAGPOdx18rIoZtJhy7mhwZ5uG6oPu0+nYfby9K4ew7De2uePcvNtD3dqf6/1+dl4cw0i0Zj+xX/u&#10;B5PnF2qqrsr5VMHvTxkAufwBAAD//wMAUEsBAi0AFAAGAAgAAAAhANvh9svuAAAAhQEAABMAAAAA&#10;AAAAAAAAAAAAAAAAAFtDb250ZW50X1R5cGVzXS54bWxQSwECLQAUAAYACAAAACEAWvQsW78AAAAV&#10;AQAACwAAAAAAAAAAAAAAAAAfAQAAX3JlbHMvLnJlbHNQSwECLQAUAAYACAAAACEA96m7FMkAAADj&#10;AAAADwAAAAAAAAAAAAAAAAAHAgAAZHJzL2Rvd25yZXYueG1sUEsFBgAAAAADAAMAtwAAAP0CAAAA&#10;AA==&#10;" path="m,l14475,v3989,,7125,1589,7125,3531l21600,21600r-7125,l14475,3531r-7238,l7237,21600,,21600,,xe" fillcolor="#fefefe" stroked="f" strokeweight="1pt">
                  <v:stroke miterlimit="4" joinstyle="miter"/>
                  <v:path arrowok="t" o:extrusionok="f" o:connecttype="custom" o:connectlocs="45614,105659;45614,105659;45614,105659;45614,105659" o:connectangles="0,90,180,270"/>
                </v:shape>
                <v:shape id="Shape 1073741838" o:spid="_x0000_s1040" style="position:absolute;left:13034;top:1350;width:449;height:211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DIRywAAAOMAAAAPAAAAZHJzL2Rvd25yZXYueG1sRI/NasNA&#10;DITvhbzDokBuzTp1iYObTWgLgVxKyc8DKF7VNvFqjXdjO3366lDIUZrRzKf1dnSN6qkLtWcDi3kC&#10;irjwtubSwPm0e16BChHZYuOZDNwpwHYzeVpjbv3AB+qPsVQSwiFHA1WMba51KCpyGOa+JRbtx3cO&#10;o4xdqW2Hg4S7Rr8kyVI7rFkaKmzps6Lierw5A7vLAW0WbPpx+7r09Xf/ex+uJ2Nm0/H9DVSkMT7M&#10;/9d7K/hJlmavi1Uq0PKTLEBv/gAAAP//AwBQSwECLQAUAAYACAAAACEA2+H2y+4AAACFAQAAEwAA&#10;AAAAAAAAAAAAAAAAAAAAW0NvbnRlbnRfVHlwZXNdLnhtbFBLAQItABQABgAIAAAAIQBa9CxbvwAA&#10;ABUBAAALAAAAAAAAAAAAAAAAAB8BAABfcmVscy8ucmVsc1BLAQItABQABgAIAAAAIQDDCDIRywAA&#10;AOMAAAAPAAAAAAAAAAAAAAAAAAcCAABkcnMvZG93bnJldi54bWxQSwUGAAAAAAMAAwC3AAAA/wIA&#10;AAAA&#10;" path="m,l21600,r,3531l14400,3531r,14537l21600,18068r,3532l,21600,,xe" fillcolor="#fefefe" stroked="f" strokeweight="1pt">
                  <v:stroke miterlimit="4" joinstyle="miter"/>
                  <v:path arrowok="t" o:extrusionok="f" o:connecttype="custom" o:connectlocs="22421,105659;22421,105659;22421,105659;22421,105659" o:connectangles="0,90,180,270"/>
                </v:shape>
                <v:shape id="Shape 1073741839" o:spid="_x0000_s1041" style="position:absolute;left:13503;top:1350;width:443;height:211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or9ygAAAOMAAAAPAAAAZHJzL2Rvd25yZXYueG1sRE9fS8Mw&#10;EH8X/A7hBN9cWifr7JYNUQeiTNn0xbdbc0vLmktJYlf99EYQ9ni//zdfDrYVPfnQOFaQjzIQxJXT&#10;DRsFH++rqymIEJE1to5JwTcFWC7Oz+ZYanfkDfXbaEQK4VCigjrGrpQyVDVZDCPXESdu77zFmE5v&#10;pPZ4TOG2lddZNpEWG04NNXZ0X1N12H5ZBZO3l8/i2ferjXnd5esfc3go9o9KXV4MdzMQkYZ4Ev+7&#10;n3SanxXj4iafjm/h76cEgFz8AgAA//8DAFBLAQItABQABgAIAAAAIQDb4fbL7gAAAIUBAAATAAAA&#10;AAAAAAAAAAAAAAAAAABbQ29udGVudF9UeXBlc10ueG1sUEsBAi0AFAAGAAgAAAAhAFr0LFu/AAAA&#10;FQEAAAsAAAAAAAAAAAAAAAAAHwEAAF9yZWxzLy5yZWxzUEsBAi0AFAAGAAgAAAAhAOl6iv3KAAAA&#10;4wAAAA8AAAAAAAAAAAAAAAAABwIAAGRycy9kb3ducmV2LnhtbFBLBQYAAAAAAwADALcAAAD+AgAA&#10;AAA=&#10;" path="m,l7275,v7987,,14325,1589,14325,3531l21600,18068v,1943,-6338,3532,-14325,3532l,21600,,18068r7275,l7275,3531,,3531,,xe" fillcolor="#fefefe" stroked="f" strokeweight="1pt">
                  <v:stroke miterlimit="4" joinstyle="miter"/>
                  <v:path arrowok="t" o:extrusionok="f" o:connecttype="custom" o:connectlocs="22163,105659;22163,105659;22163,105659;22163,105659" o:connectangles="0,90,180,270"/>
                </v:shape>
                <v:shape id="Shape 1073741840" o:spid="_x0000_s1042" style="position:absolute;left:14266;top:1329;width:448;height:21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lAdzgAAAOMAAAAPAAAAZHJzL2Rvd25yZXYueG1sRI9BT8Mw&#10;DIXvSPsPkZG4sbQwrVO3bJqASQjEpg0uu5nGS6s1SZWErvDr8QGJo+3n9963WA22FT2F2HinIB9n&#10;IMhVXjfOKPh439zOQMSETmPrHSn4pgir5ehqgaX2F7en/pCMYBMXS1RQp9SVUsaqJotx7DtyfDv5&#10;YDHxGIzUAS9sblt5l2VTabFxnFBjRw81VefDl1Uw3b0ei5fQb/Zm+5m//ZjzY3F6UurmeljPQSQa&#10;0r/47/tZc/2suC8m+WzCFMzEC5DLXwAAAP//AwBQSwECLQAUAAYACAAAACEA2+H2y+4AAACFAQAA&#10;EwAAAAAAAAAAAAAAAAAAAAAAW0NvbnRlbnRfVHlwZXNdLnhtbFBLAQItABQABgAIAAAAIQBa9Cxb&#10;vwAAABUBAAALAAAAAAAAAAAAAAAAAB8BAABfcmVscy8ucmVsc1BLAQItABQABgAIAAAAIQAgRlAd&#10;zgAAAOMAAAAPAAAAAAAAAAAAAAAAAAcCAABkcnMvZG93bnJldi54bWxQSwUGAAAAAAMAAwC3AAAA&#10;AgMAAAAA&#10;" path="m21600,r,l21600,3734r-7200,l14400,9076r7200,l21600,12523r-7200,l14400,17923r7200,l21600,21600r,c9824,21600,,19302,,16487l,5170c,2355,9824,,21600,xe" fillcolor="#fefefe" stroked="f" strokeweight="1pt">
                  <v:stroke miterlimit="4" joinstyle="miter"/>
                  <v:path arrowok="t" o:extrusionok="f" o:connecttype="custom" o:connectlocs="22421,107979;22421,107979;22421,107979;22421,107979" o:connectangles="0,90,180,270"/>
                </v:shape>
                <v:shape id="Shape 1073741841" o:spid="_x0000_s1043" style="position:absolute;left:14730;top:2783;width:448;height:70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vWGygAAAOMAAAAPAAAAZHJzL2Rvd25yZXYueG1sRE9fS8Mw&#10;EH8f+B3CCb5taXWsoy4bog7EMWXTF9/O5paWNZeSxK7u0xtB8PF+/2+xGmwrevKhcawgn2QgiCun&#10;GzYK3t/W4zmIEJE1to5JwTcFWC0vRgsstTvxjvp9NCKFcChRQR1jV0oZqposhonriBN3cN5iTKc3&#10;Uns8pXDbyussm0mLDaeGGju6r6k67r+sgtnr5qN49v16Z14+8+3ZHB+Kw6NSV5fD3S2ISEP8F/+5&#10;n3SanxU3xTSfT3P4/SkBIJc/AAAA//8DAFBLAQItABQABgAIAAAAIQDb4fbL7gAAAIUBAAATAAAA&#10;AAAAAAAAAAAAAAAAAABbQ29udGVudF9UeXBlc10ueG1sUEsBAi0AFAAGAAgAAAAhAFr0LFu/AAAA&#10;FQEAAAsAAAAAAAAAAAAAAAAAHwEAAF9yZWxzLy5yZWxzUEsBAi0AFAAGAAgAAAAhAE8K9YbKAAAA&#10;4wAAAA8AAAAAAAAAAAAAAAAABwIAAGRycy9kb3ducmV2LnhtbFBLBQYAAAAAAwADALcAAAD+AgAA&#10;AAA=&#10;" path="m7200,l21600,r,6096c21600,12499,16074,18018,8343,20378l,21600,,10452r7200,l7200,xe" fillcolor="#fefefe" stroked="f" strokeweight="1pt">
                  <v:stroke miterlimit="4" joinstyle="miter"/>
                  <v:path arrowok="t" o:extrusionok="f" o:connecttype="custom" o:connectlocs="22421,35306;22421,35306;22421,35306;22421,35306" o:connectangles="0,90,180,270"/>
                </v:shape>
                <v:shape id="Shape 1073741842" o:spid="_x0000_s1044" style="position:absolute;left:14730;top:1329;width:448;height:124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GvxygAAAOMAAAAPAAAAZHJzL2Rvd25yZXYueG1sRE9fS8Mw&#10;EH8X9h3CDXxzaedYR102RB2I4mTTF9/O5paWNZeSxK766Y0g7PF+/2+5HmwrevKhcawgn2QgiCun&#10;GzYK3t82VwsQISJrbB2Tgm8KsF6NLpZYanfiHfX7aEQK4VCigjrGrpQyVDVZDBPXESfu4LzFmE5v&#10;pPZ4SuG2ldMsm0uLDaeGGju6q6k67r+sgvnr80fx5PvNzmw/85cfc7wvDg9KXY6H2xsQkYZ4Fv+7&#10;H3WanxXXxSxfzKbw91MCQK5+AQAA//8DAFBLAQItABQABgAIAAAAIQDb4fbL7gAAAIUBAAATAAAA&#10;AAAAAAAAAAAAAAAAAABbQ29udGVudF9UeXBlc10ueG1sUEsBAi0AFAAGAAgAAAAhAFr0LFu/AAAA&#10;FQEAAAsAAAAAAAAAAAAAAAAAHwEAAF9yZWxzLy5yZWxzUEsBAi0AFAAGAAgAAAAhAL/Ya/HKAAAA&#10;4wAAAA8AAAAAAAAAAAAAAAAABwIAAGRycy9kb3ducmV2LnhtbFBLBQYAAAAAAwADALcAAAD+AgAA&#10;AAA=&#10;" path="m,l8343,711v7731,1370,13257,4565,13257,8206l21600,21600,,21600,,15656r7200,l7200,6440,,6440,,xe" fillcolor="#fefefe" stroked="f" strokeweight="1pt">
                  <v:stroke miterlimit="4" joinstyle="miter"/>
                  <v:path arrowok="t" o:extrusionok="f" o:connecttype="custom" o:connectlocs="22421,62365;22421,62365;22421,62365;22421,62365" o:connectangles="0,90,180,270"/>
                </v:shape>
                <v:shape id="Shape 1073741843" o:spid="_x0000_s1045" style="position:absolute;left:15493;top:1350;width:912;height:211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M5qygAAAOMAAAAPAAAAZHJzL2Rvd25yZXYueG1sRE9fS8Mw&#10;EH8X9h3CDXxzad1YR102RB2I4mTTF9/O5paWNZeSxK766Y0g7PF+/2+5HmwrevKhcawgn2QgiCun&#10;GzYK3t82VwsQISJrbB2Tgm8KsF6NLpZYanfiHfX7aEQK4VCigjrGrpQyVDVZDBPXESfu4LzFmE5v&#10;pPZ4SuG2lddZNpcWG04NNXZ0V1N13H9ZBfPX54/iyfebndl+5i8/5nhfHB6UuhwPtzcgIg3xLP53&#10;P+o0PyumxSxfzKbw91MCQK5+AQAA//8DAFBLAQItABQABgAIAAAAIQDb4fbL7gAAAIUBAAATAAAA&#10;AAAAAAAAAAAAAAAAAABbQ29udGVudF9UeXBlc10ueG1sUEsBAi0AFAAGAAgAAAAhAFr0LFu/AAAA&#10;FQEAAAsAAAAAAAAAAAAAAAAAHwEAAF9yZWxzLy5yZWxzUEsBAi0AFAAGAAgAAAAhANCUzmrKAAAA&#10;4wAAAA8AAAAAAAAAAAAAAAAABwIAAGRycy9kb3ducmV2LnhtbFBLBQYAAAAAAwADALcAAAD+AgAA&#10;AAA=&#10;" path="m,l14475,v3989,,7125,1589,7125,3531l21600,21600r-7125,l14475,3531r-7238,l7237,21600,,21600,,xe" fillcolor="#fefefe" stroked="f" strokeweight="1pt">
                  <v:stroke miterlimit="4" joinstyle="miter"/>
                  <v:path arrowok="t" o:extrusionok="f" o:connecttype="custom" o:connectlocs="45614,105659;45614,105659;45614,105659;45614,105659" o:connectangles="0,90,180,270"/>
                </v:shape>
                <v:shape id="Shape 1073741844" o:spid="_x0000_s1046" style="position:absolute;left:16724;top:2051;width:299;height:14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VYeygAAAOMAAAAPAAAAZHJzL2Rvd25yZXYueG1sRE/dS8Mw&#10;EH8X/B/CCb65tFrWUZcNUQeiTNnHi29nc0vLmktJYlf9640g+Hi/75svR9uJgXxoHSvIJxkI4trp&#10;lo2C/W51NQMRIrLGzjEp+KIAy8X52Rwr7U68oWEbjUghHCpU0MTYV1KGuiGLYeJ64sQdnLcY0+mN&#10;1B5PKdx28jrLptJiy6mhwZ7uG6qP20+rYPr28l4++2G1Ma8f+frbHB/Kw6NSlxfj3S2ISGP8F/+5&#10;n3San5U3ZZHPigJ+f0oAyMUPAAAA//8DAFBLAQItABQABgAIAAAAIQDb4fbL7gAAAIUBAAATAAAA&#10;AAAAAAAAAAAAAAAAAABbQ29udGVudF9UeXBlc10ueG1sUEsBAi0AFAAGAAgAAAAhAFr0LFu/AAAA&#10;FQEAAAsAAAAAAAAAAAAAAAAAHwEAAF9yZWxzLy5yZWxzUEsBAi0AFAAGAAgAAAAhAF99Vh7KAAAA&#10;4wAAAA8AAAAAAAAAAAAAAAAABwIAAGRycy9kb3ducmV2LnhtbFBLBQYAAAAAAwADALcAAAD+AgAA&#10;AAA=&#10;" path="m,l21600,r,21600c15840,21600,10464,20997,6480,20136,2544,19190,,17899,,16522l,xe" fillcolor="#fefefe" stroked="f" strokeweight="1pt">
                  <v:stroke miterlimit="4" joinstyle="miter"/>
                  <v:path arrowok="t" o:extrusionok="f" o:connecttype="custom" o:connectlocs="14947,71900;14947,71900;14947,71900;14947,71900" o:connectangles="0,90,180,270"/>
                </v:shape>
                <v:shape id="Shape 1073741845" o:spid="_x0000_s1047" style="position:absolute;left:17302;top:1329;width:922;height:21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fOFygAAAOMAAAAPAAAAZHJzL2Rvd25yZXYueG1sRE9fS8Mw&#10;EH8X9h3CCb65tDrXUZeNoQ5korLpi29nc0vLmktJYtf56Y0g+Hi//zdfDrYVPfnQOFaQjzMQxJXT&#10;DRsF72/ryxmIEJE1to5JwYkCLBejszmW2h15S/0uGpFCOJSooI6xK6UMVU0Ww9h1xInbO28xptMb&#10;qT0eU7ht5VWWTaXFhlNDjR3d1VQddl9WwfT16aPY+H69NS+f+fO3OdwX+welLs6H1S2ISEP8F/+5&#10;H3WanxXXxSSfTW7g96cEgFz8AAAA//8DAFBLAQItABQABgAIAAAAIQDb4fbL7gAAAIUBAAATAAAA&#10;AAAAAAAAAAAAAAAAAABbQ29udGVudF9UeXBlc10ueG1sUEsBAi0AFAAGAAgAAAAhAFr0LFu/AAAA&#10;FQEAAAsAAAAAAAAAAAAAAAAAHwEAAF9yZWxzLy5yZWxzUEsBAi0AFAAGAAgAAAAhADAx84XKAAAA&#10;4wAAAA8AAAAAAAAAAAAAAAAABwIAAGRycy9kb3ducmV2LnhtbFBLBQYAAAAAAwADALcAAAD+AgAA&#10;AAA=&#10;" path="m10808,v5868,,10792,2355,10792,5170l21600,7181r-7195,l14405,3734r-7210,l7195,9076r7210,c18354,9076,21600,10628,21600,12523r,3964c21600,19302,16676,21600,10808,21600,4924,21600,,19302,,16487l,14476r7195,l7195,17923r7210,l14405,12523r-7210,c3246,12523,,11030,,9076l,5170c,2355,4924,,10808,xe" fillcolor="#fefefe" stroked="f" strokeweight="1pt">
                  <v:stroke miterlimit="4" joinstyle="miter"/>
                  <v:path arrowok="t" o:extrusionok="f" o:connecttype="custom" o:connectlocs="46130,107979;46130,107979;46130,107979;46130,107979" o:connectangles="0,90,180,270"/>
                </v:shape>
                <v:shape id="Shape 1073741846" o:spid="_x0000_s1048" style="position:absolute;left:11514;top:1350;width:907;height:211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XCFxgAAAOMAAAAPAAAAZHJzL2Rvd25yZXYueG1sRE/NisIw&#10;EL4v+A5hBG9r6ipWqlFcQfCyiD8PMDZjW2wmpYlt9ek3guBxvv9ZrDpTioZqV1hWMBpGIIhTqwvO&#10;FJxP2+8ZCOeRNZaWScGDHKyWva8FJtq2fKDm6DMRQtglqCD3vkqkdGlOBt3QVsSBu9raoA9nnUld&#10;YxvCTSl/omgqDRYcGnKsaJNTejvejYLt5YA6dnr8e/+7NMW+eT7a20mpQb9bz0F46vxH/HbvdJgf&#10;xeN4MppNpvD6KQAgl/8AAAD//wMAUEsBAi0AFAAGAAgAAAAhANvh9svuAAAAhQEAABMAAAAAAAAA&#10;AAAAAAAAAAAAAFtDb250ZW50X1R5cGVzXS54bWxQSwECLQAUAAYACAAAACEAWvQsW78AAAAVAQAA&#10;CwAAAAAAAAAAAAAAAAAfAQAAX3JlbHMvLnJlbHNQSwECLQAUAAYACAAAACEAhd1whcYAAADjAAAA&#10;DwAAAAAAAAAAAAAAAAAHAgAAZHJzL2Rvd25yZXYueG1sUEsFBgAAAAADAAMAtwAAAPoCAAAAAA==&#10;" path="m,l21600,r,3531l14438,3531r,18069l7162,21600r,-18069l,3531,,xe" fillcolor="#fefefe" stroked="f" strokeweight="1pt">
                  <v:stroke miterlimit="4" joinstyle="miter"/>
                  <v:path arrowok="t" o:extrusionok="f" o:connecttype="custom" o:connectlocs="45356,105659;45356,105659;45356,105659;45356,105659" o:connectangles="0,90,180,270"/>
                </v:shape>
                <v:shape id="Shape 1073741847" o:spid="_x0000_s1049" style="position:absolute;left:2417;top:1329;width:453;height:21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8hpyQAAAOMAAAAPAAAAZHJzL2Rvd25yZXYueG1sRE9fS8Mw&#10;EH8X/A7hBN9cWh3LqMuGqANRpmz64tvZ3NKy5lKS2FU/vREEH+/3/xar0XVioBBbzxrKSQGCuPam&#10;Zavh7XV9MQcRE7LBzjNp+KIIq+XpyQIr44+8pWGXrMghHCvU0KTUV1LGuiGHceJ74sztfXCY8hms&#10;NAGPOdx18rIoZtJhy7mhwZ5uG6oPu0+nYfby9K4ew7De2uePcvNtD3dqf6/1+dl4cw0i0Zj+xX/u&#10;B5PnF+pKTcv5VMHvTxkAufwBAAD//wMAUEsBAi0AFAAGAAgAAAAhANvh9svuAAAAhQEAABMAAAAA&#10;AAAAAAAAAAAAAAAAAFtDb250ZW50X1R5cGVzXS54bWxQSwECLQAUAAYACAAAACEAWvQsW78AAAAV&#10;AQAACwAAAAAAAAAAAAAAAAAfAQAAX3JlbHMvLnJlbHNQSwECLQAUAAYACAAAACEAr6/IackAAADj&#10;AAAADwAAAAAAAAAAAAAAAAAHAgAAZHJzL2Rvd25yZXYueG1sUEsFBgAAAAADAAMAtwAAAP0CAAAA&#10;AA==&#10;" path="m21600,r,3733l14401,3733r,5343l21600,9076r,3447l14401,12523r,5400l21600,17923r,3677l13264,21197c5535,20419,,18598,,16487l,5170c,3059,5535,1206,13264,412l21600,xe" fillcolor="#fefefe" stroked="f" strokeweight="1pt">
                  <v:stroke miterlimit="4" joinstyle="miter"/>
                  <v:path arrowok="t" o:extrusionok="f" o:connecttype="custom" o:connectlocs="22679,107979;22679,107979;22679,107979;22679,107979" o:connectangles="0,90,180,270"/>
                </v:shape>
                <v:shape id="Shape 1073741848" o:spid="_x0000_s1050" style="position:absolute;left:2881;top:2783;width:453;height:70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FwbzgAAAOMAAAAPAAAAZHJzL2Rvd25yZXYueG1sRI9BT8Mw&#10;DIXvSPsPkZG4sbQwrVO3bJqASQjEpg0uu5nGS6s1SZWErvDr8QGJo/2e3/u8WA22FT2F2HinIB9n&#10;IMhVXjfOKPh439zOQMSETmPrHSn4pgir5ehqgaX2F7en/pCM4BAXS1RQp9SVUsaqJotx7DtyrJ18&#10;sJh4DEbqgBcOt628y7KptNg4bqixo4eaqvPhyyqY7l6PxUvoN3uz/czffsz5sTg9KXVzPaznIBIN&#10;6d/8d/2sGT8r7otJPpswNP/EC5DLXwAAAP//AwBQSwECLQAUAAYACAAAACEA2+H2y+4AAACFAQAA&#10;EwAAAAAAAAAAAAAAAAAAAAAAW0NvbnRlbnRfVHlwZXNdLnhtbFBLAQItABQABgAIAAAAIQBa9Cxb&#10;vwAAABUBAAALAAAAAAAAAAAAAAAAAB8BAABfcmVscy8ucmVsc1BLAQItABQABgAIAAAAIQDeMFwb&#10;zgAAAOMAAAAPAAAAAAAAAAAAAAAAAAcCAABkcnMvZG93bnJldi54bWxQSwUGAAAAAAMAAwC3AAAA&#10;AgMAAAAA&#10;" path="m7199,l21600,r,6096c21600,14633,11761,21600,2,21600r-2,l,10452r7199,l7199,xe" fillcolor="#fefefe" stroked="f" strokeweight="1pt">
                  <v:stroke miterlimit="4" joinstyle="miter"/>
                  <v:path arrowok="t" o:extrusionok="f" o:connecttype="custom" o:connectlocs="22678,35306;22678,35306;22678,35306;22678,35306" o:connectangles="0,90,180,270"/>
                </v:shape>
                <v:shape id="Shape 1073741849" o:spid="_x0000_s1051" style="position:absolute;left:2881;top:1329;width:453;height:124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PmAygAAAOMAAAAPAAAAZHJzL2Rvd25yZXYueG1sRE9fS8Mw&#10;EH8X/A7hBN9c2jnWWZeNoQ5EmbLpi29nc0vLmktJYlf99EYQ9ni//zdfDrYVPfnQOFaQjzIQxJXT&#10;DRsF72/rqxmIEJE1to5JwTcFWC7Oz+ZYanfkLfW7aEQK4VCigjrGrpQyVDVZDCPXESdu77zFmE5v&#10;pPZ4TOG2leMsm0qLDaeGGju6q6k67L6sgunr80fx5Pv11rx85psfc7gv9g9KXV4Mq1sQkYZ4Ev+7&#10;H3WanxXXxSSfTW7g76cEgFz8AgAA//8DAFBLAQItABQABgAIAAAAIQDb4fbL7gAAAIUBAAATAAAA&#10;AAAAAAAAAAAAAAAAAABbQ29udGVudF9UeXBlc10ueG1sUEsBAi0AFAAGAAgAAAAhAFr0LFu/AAAA&#10;FQEAAAsAAAAAAAAAAAAAAAAAHwEAAF9yZWxzLy5yZWxzUEsBAi0AFAAGAAgAAAAhALF8+YDKAAAA&#10;4wAAAA8AAAAAAAAAAAAAAAAABwIAAGRycy9kb3ducmV2LnhtbFBLBQYAAAAAAwADALcAAAD+AgAA&#10;AAA=&#10;" path="m2,c11761,,21600,4062,21600,8917r,12683l,21600,,15656r7199,l7199,6440,,6440,,,2,xe" fillcolor="#fefefe" stroked="f" strokeweight="1pt">
                  <v:stroke miterlimit="4" joinstyle="miter"/>
                  <v:path arrowok="t" o:extrusionok="f" o:connecttype="custom" o:connectlocs="22678,62365;22678,62365;22678,62365;22678,62365" o:connectangles="0,90,180,270"/>
                </v:shape>
                <v:rect id="Shape 1073741850" o:spid="_x0000_s1052" style="position:absolute;left:3476;top:1167;width:167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pwLzAAAAOMAAAAPAAAAZHJzL2Rvd25yZXYueG1sRI9BSwMx&#10;EIXvQv9DmIIXsUmt2rI2LaUgCAVpa8HruBl3FzeTbRLbtb/eOQgeZ+bNe++bL3vfqhPF1AS2MB4Z&#10;UMRlcA1XFg5vz7czUCkjO2wDk4UfSrBcDK7mWLhw5h2d9rlSYsKpQAt1zl2hdSpr8phGoSOW22eI&#10;HrOMsdIu4lnMfavvjHnUHhuWhBo7WtdUfu2/vYWdpxjXmwNvjpfJ+wduXw1fbqy9HvarJ1CZ+vwv&#10;/vt+cVLfTCfT+/HsQSiESRagF78AAAD//wMAUEsBAi0AFAAGAAgAAAAhANvh9svuAAAAhQEAABMA&#10;AAAAAAAAAAAAAAAAAAAAAFtDb250ZW50X1R5cGVzXS54bWxQSwECLQAUAAYACAAAACEAWvQsW78A&#10;AAAVAQAACwAAAAAAAAAAAAAAAAAfAQAAX3JlbHMvLnJlbHNQSwECLQAUAAYACAAAACEA8lqcC8wA&#10;AADjAAAADwAAAAAAAAAAAAAAAAAHAgAAZHJzL2Rvd25yZXYueG1sUEsFBgAAAAADAAMAtwAAAAAD&#10;AAAAAA==&#10;" fillcolor="#f69110" stroked="f" strokeweight="1pt">
                  <v:stroke miterlimit="4"/>
                </v:rect>
                <v:rect id="Shape 1073741851" o:spid="_x0000_s1053" style="position:absolute;left:9617;top:1167;width:165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cJbyAAAAOMAAAAPAAAAZHJzL2Rvd25yZXYueG1sRE/dS8Mw&#10;EH8X/B/CCb65pOq+6rIxBaHswbEpez6aa1NtLrXJtvrfG2Hg4/2+b7EaXCtO1IfGs4ZspEAQl940&#10;XGv4eH+9m4EIEdlg65k0/FCA1fL6aoG58Wfe0Wkfa5FCOOSowcbY5VKG0pLDMPIdceIq3zuM6exr&#10;aXo8p3DXynulJtJhw6nBYkcvlsqv/dFpOOy2Vb3xn7Yo1vPqe1O+PTfqqPXtzbB+AhFpiP/ii7sw&#10;ab6aPkwfs9k4g7+fEgBy+QsAAP//AwBQSwECLQAUAAYACAAAACEA2+H2y+4AAACFAQAAEwAAAAAA&#10;AAAAAAAAAAAAAAAAW0NvbnRlbnRfVHlwZXNdLnhtbFBLAQItABQABgAIAAAAIQBa9CxbvwAAABUB&#10;AAALAAAAAAAAAAAAAAAAAB8BAABfcmVscy8ucmVsc1BLAQItABQABgAIAAAAIQDiNcJbyAAAAOMA&#10;AAAPAAAAAAAAAAAAAAAAAAcCAABkcnMvZG93bnJldi54bWxQSwUGAAAAAAMAAwC3AAAA/AIAAAAA&#10;" fillcolor="#98d320" stroked="f" strokeweight="1pt">
                  <v:stroke miterlimit="4"/>
                </v:rect>
                <v:rect id="Shape 1073741852" o:spid="_x0000_s1054" style="position:absolute;left:16560;top:1167;width:164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oFygAAAOMAAAAPAAAAZHJzL2Rvd25yZXYueG1sRE9La8JA&#10;EL4L/Q/LFHozG219kLqKCkLooWhqpb0N2TEJZmdDdtXYX+8WCj3O957ZojO1uFDrKssKBlEMgji3&#10;uuJCwf5j05+CcB5ZY22ZFNzIwWL+0Jthou2Vd3TJfCFCCLsEFZTeN4mULi/JoItsQxy4o20N+nC2&#10;hdQtXkO4qeUwjsfSYMWhocSG1iXlp+xsFPxs3tLq9pVt/eGwaj7fj6N9mn4r9fTYLV9BeOr8v/jP&#10;neowP548T14G09EQfn8KAMj5HQAA//8DAFBLAQItABQABgAIAAAAIQDb4fbL7gAAAIUBAAATAAAA&#10;AAAAAAAAAAAAAAAAAABbQ29udGVudF9UeXBlc10ueG1sUEsBAi0AFAAGAAgAAAAhAFr0LFu/AAAA&#10;FQEAAAsAAAAAAAAAAAAAAAAAHwEAAF9yZWxzLy5yZWxzUEsBAi0AFAAGAAgAAAAhAK7oGgXKAAAA&#10;4wAAAA8AAAAAAAAAAAAAAAAABwIAAGRycy9kb3ducmV2LnhtbFBLBQYAAAAAAwADALcAAAD+AgAA&#10;AAA=&#10;" fillcolor="#ec1c24" stroked="f" strokeweight="1pt">
                  <v:stroke miterlimit="4"/>
                </v:rect>
                <v:rect id="Shape 1073741853" o:spid="_x0000_s1055" style="position:absolute;left:12251;top:2053;width:165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9kPyQAAAOMAAAAPAAAAZHJzL2Rvd25yZXYueG1sRE9LS8NA&#10;EL4L/odlBG/tpi8TYrdFlGLpoWIqiLchOyah2dl0d23iv3cLBY/zvWe5HkwrzuR8Y1nBZJyAIC6t&#10;brhS8HHYjDIQPiBrbC2Tgl/ysF7d3iwx17bndzoXoRIxhH2OCuoQulxKX9Zk0I9tRxy5b+sMhni6&#10;SmqHfQw3rZwmyYM02HBsqLGj55rKY/FjFPTlcfdymg5p505f2QYPn7v926tS93fD0yOIQEP4F1/d&#10;Wx3nJ+ksnU+yxQwuP0UA5OoPAAD//wMAUEsBAi0AFAAGAAgAAAAhANvh9svuAAAAhQEAABMAAAAA&#10;AAAAAAAAAAAAAAAAAFtDb250ZW50X1R5cGVzXS54bWxQSwECLQAUAAYACAAAACEAWvQsW78AAAAV&#10;AQAACwAAAAAAAAAAAAAAAAAfAQAAX3JlbHMvLnJlbHNQSwECLQAUAAYACAAAACEA86fZD8kAAADj&#10;AAAADwAAAAAAAAAAAAAAAAAHAgAAZHJzL2Rvd25yZXYueG1sUEsFBgAAAAADAAMAtwAAAP0CAAAA&#10;AA==&#10;" fillcolor="#34b6ec" stroked="f" strokeweight="1pt">
                  <v:stroke miterlimit="4"/>
                </v:rect>
                <v:rect id="Shape 1073741854" o:spid="_x0000_s1056" style="position:absolute;left:6599;top:2053;width:16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linxwAAAOMAAAAPAAAAZHJzL2Rvd25yZXYueG1sRE9La8JA&#10;EL4X+h+WEXrTjdaqRFdppaH16AuvQ3ZMFrOzIbtN0v76bkHocb73rDa9rURLjTeOFYxHCQji3GnD&#10;hYLTMRsuQPiArLFyTAq+ycNm/fiwwlS7jvfUHkIhYgj7FBWUIdSplD4vyaIfuZo4clfXWAzxbAqp&#10;G+xiuK3kJElm0qLh2FBiTduS8tvhyyr4+TA7i29nnWeXk59k7ya7XbdKPQ361yWIQH34F9/dnzrO&#10;T+bP8+l48TKFv58iAHL9CwAA//8DAFBLAQItABQABgAIAAAAIQDb4fbL7gAAAIUBAAATAAAAAAAA&#10;AAAAAAAAAAAAAABbQ29udGVudF9UeXBlc10ueG1sUEsBAi0AFAAGAAgAAAAhAFr0LFu/AAAAFQEA&#10;AAsAAAAAAAAAAAAAAAAAHwEAAF9yZWxzLy5yZWxzUEsBAi0AFAAGAAgAAAAhANYWWKfHAAAA4wAA&#10;AA8AAAAAAAAAAAAAAAAABwIAAGRycy9kb3ducmV2LnhtbFBLBQYAAAAAAwADALcAAAD7AgAAAAA=&#10;" fillcolor="#9351ae" stroked="f" strokeweight="1pt">
                  <v:stroke miterlimit="4"/>
                </v:rect>
                <v:shape id="Shape 1073741855" o:spid="_x0000_s1057" style="position:absolute;left:4710;top:4159;width:340;height:104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/glxgAAAOMAAAAPAAAAZHJzL2Rvd25yZXYueG1sRE9Li8Iw&#10;EL4v+B/CCHtbU3XdStcoIi4sePJ5HpvZtjSZlCZq/fdGEPY433tmi84acaXWV44VDAcJCOLc6YoL&#10;BYf9z8cUhA/IGo1jUnAnD4t5722GmXY33tJ1FwoRQ9hnqKAMocmk9HlJFv3ANcSR+3OtxRDPtpC6&#10;xVsMt0aOkuRLWqw4NpTY0KqkvN5drIJj2myO55z2o/VhvTnda1sbY5V673fLbxCBuvAvfrl/dZyf&#10;pOP0czidTOD5UwRAzh8AAAD//wMAUEsBAi0AFAAGAAgAAAAhANvh9svuAAAAhQEAABMAAAAAAAAA&#10;AAAAAAAAAAAAAFtDb250ZW50X1R5cGVzXS54bWxQSwECLQAUAAYACAAAACEAWvQsW78AAAAVAQAA&#10;CwAAAAAAAAAAAAAAAAAfAQAAX3JlbHMvLnJlbHNQSwECLQAUAAYACAAAACEAnav4JcYAAADjAAAA&#10;DwAAAAAAAAAAAAAAAAAHAgAAZHJzL2Rvd25yZXYueG1sUEsFBgAAAAADAAMAtwAAAPoCAAAAAA==&#10;" path="m,l7942,r,19095l21600,19095r,2505l,21600,,xe" fillcolor="#aeaeae" stroked="f" strokeweight="1pt">
                  <v:stroke miterlimit="4" joinstyle="miter"/>
                  <v:path arrowok="t" o:extrusionok="f" o:connecttype="custom" o:connectlocs="17009,52057;17009,52057;17009,52057;17009,52057" o:connectangles="0,90,180,270"/>
                </v:shape>
                <v:shape id="Shape 1073741856" o:spid="_x0000_s1058" style="position:absolute;left:5396;top:4159;width:345;height:104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WZSxgAAAOMAAAAPAAAAZHJzL2Rvd25yZXYueG1sRE9La8JA&#10;EL4X/A/LFHqrG60mkrqKiIWCJ189T7PTJGR3NmRXjf/eFYQe53vPfNlbIy7U+dqxgtEwAUFcOF1z&#10;qeB4+HqfgfABWaNxTApu5GG5GLzMMdfuyju67EMpYgj7HBVUIbS5lL6oyKIfupY4cn+usxji2ZVS&#10;d3iN4dbIcZKk0mLNsaHCltYVFc3+bBWcsnZ7+i3oMN4cN9ufW2MbY6xSb6/96hNEoD78i5/ubx3n&#10;J9lHNhnNpik8fooAyMUdAAD//wMAUEsBAi0AFAAGAAgAAAAhANvh9svuAAAAhQEAABMAAAAAAAAA&#10;AAAAAAAAAAAAAFtDb250ZW50X1R5cGVzXS54bWxQSwECLQAUAAYACAAAACEAWvQsW78AAAAVAQAA&#10;CwAAAAAAAAAAAAAAAAAfAQAAX3JlbHMvLnJlbHNQSwECLQAUAAYACAAAACEAbXlmUsYAAADjAAAA&#10;DwAAAAAAAAAAAAAAAAAHAgAAZHJzL2Rvd25yZXYueG1sUEsFBgAAAAADAAMAtwAAAPoCAAAAAA==&#10;" path="m,l21600,r,2505l7942,2505r,6804l20647,9309r,2505l7942,11814r,7281l21600,19095r,2505l,21600,,xe" fillcolor="#aeaeae" stroked="f" strokeweight="1pt">
                  <v:stroke miterlimit="4" joinstyle="miter"/>
                  <v:path arrowok="t" o:extrusionok="f" o:connecttype="custom" o:connectlocs="17267,52057;17267,52057;17267,52057;17267,52057" o:connectangles="0,90,180,270"/>
                </v:shape>
                <v:shape id="Shape 1073741857" o:spid="_x0000_s1059" style="position:absolute;left:6607;top:4159;width:206;height:104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cPJxgAAAOMAAAAPAAAAZHJzL2Rvd25yZXYueG1sRE9Li8Iw&#10;EL4L/ocwC940VXetdI0ii4LgaX2dZ5vZtjSZlCar9d9vBMHjfO9ZrDprxJVaXzlWMB4lIIhzpysu&#10;FJyO2+EchA/IGo1jUnAnD6tlv7fATLsbf9P1EAoRQ9hnqKAMocmk9HlJFv3INcSR+3WtxRDPtpC6&#10;xVsMt0ZOkmQmLVYcG0ps6KukvD78WQXntNmff3I6Tjanzf5yr21tjFVq8NatP0EE6sJL/HTvdJyf&#10;pNP0fTz/SOHxUwRALv8BAAD//wMAUEsBAi0AFAAGAAgAAAAhANvh9svuAAAAhQEAABMAAAAAAAAA&#10;AAAAAAAAAAAAAFtDb250ZW50X1R5cGVzXS54bWxQSwECLQAUAAYACAAAACEAWvQsW78AAAAVAQAA&#10;CwAAAAAAAAAAAAAAAAAfAQAAX3JlbHMvLnJlbHNQSwECLQAUAAYACAAAACEAAjXDycYAAADjAAAA&#10;DwAAAAAAAAAAAAAAAAAHAgAAZHJzL2Rvd25yZXYueG1sUEsFBgAAAAADAAMAtwAAAPoCAAAAAA==&#10;" path="m,l20565,r1035,30l21600,2837,17995,2505r-5146,l12849,19095r6174,l21600,18814r,2700l18509,21600,,21600,,xe" fillcolor="#aeaeae" stroked="f" strokeweight="1pt">
                  <v:stroke miterlimit="4" joinstyle="miter"/>
                  <v:path arrowok="t" o:extrusionok="f" o:connecttype="custom" o:connectlocs="10309,52057;10309,52057;10309,52057;10309,52057" o:connectangles="0,90,180,270"/>
                </v:shape>
                <v:shape id="Shape 1073741858" o:spid="_x0000_s1060" style="position:absolute;left:6818;top:4159;width:207;height:10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CGhywAAAOMAAAAPAAAAZHJzL2Rvd25yZXYueG1sRI9BT8Mw&#10;DIXvSPyHyJO4sbQFtlGWTagSElwm2BDablbjtRWNU5KwlX+PD0gc7ff83uflenS9OlGInWcD+TQD&#10;RVx723Fj4H33dL0AFROyxd4zGfihCOvV5cUSS+vP/EanbWqUhHAs0UCb0lBqHeuWHMapH4hFO/rg&#10;MMkYGm0DniXc9brIspl22LE0tDhQ1VL9uf12Brgq7jdFdWDqvsLrJuePvX1xxlxNxscHUInG9G/+&#10;u362gp/Nb+a3+eJOoOUnWYBe/QIAAP//AwBQSwECLQAUAAYACAAAACEA2+H2y+4AAACFAQAAEwAA&#10;AAAAAAAAAAAAAAAAAAAAW0NvbnRlbnRfVHlwZXNdLnhtbFBLAQItABQABgAIAAAAIQBa9CxbvwAA&#10;ABUBAAALAAAAAAAAAAAAAAAAAB8BAABfcmVscy8ucmVsc1BLAQItABQABgAIAAAAIQApzCGhywAA&#10;AOMAAAAPAAAAAAAAAAAAAAAAAAcCAABkcnMvZG93bnJldi54bWxQSwUGAAAAAAMAAwC3AAAA/wIA&#10;AAAA&#10;" path="m,l11413,330v9337,765,10187,2879,10187,7558l21600,14368v,4229,-2317,6231,-12156,6968l,21600,,18886r6754,-738c8370,17398,8765,16168,8765,14248r,-7439c8765,5188,8370,4109,6626,3434l,2822,,xe" fillcolor="#aeaeae" stroked="f" strokeweight="1pt">
                  <v:stroke miterlimit="4" joinstyle="miter"/>
                  <v:path arrowok="t" o:extrusionok="f" o:connecttype="custom" o:connectlocs="10309,51541;10309,51541;10309,51541;10309,51541" o:connectangles="0,90,180,270"/>
                </v:shape>
                <v:shape id="Shape 1073741859" o:spid="_x0000_s1061" style="position:absolute;left:7411;top:4159;width:345;height:104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vIgxgAAAOMAAAAPAAAAZHJzL2Rvd25yZXYueG1sRE9La8JA&#10;EL4L/Q/LFHrTjVaNTV2lFAuCJ5/naXaahOzOhuxW4793BcHjfO+ZLztrxJlaXzlWMBwkIIhzpysu&#10;FBz2P/0ZCB+QNRrHpOBKHpaLl94cM+0uvKXzLhQihrDPUEEZQpNJ6fOSLPqBa4gj9+daiyGebSF1&#10;i5cYbo0cJclUWqw4NpTY0HdJeb37twqOabM5/ua0H60Oq83pWtvaGKvU22v39QkiUBee4od7reP8&#10;JH1Px8PZ5APuP0UA5OIGAAD//wMAUEsBAi0AFAAGAAgAAAAhANvh9svuAAAAhQEAABMAAAAAAAAA&#10;AAAAAAAAAAAAAFtDb250ZW50X1R5cGVzXS54bWxQSwECLQAUAAYACAAAACEAWvQsW78AAAAVAQAA&#10;CwAAAAAAAAAAAAAAAAAfAQAAX3JlbHMvLnJlbHNQSwECLQAUAAYACAAAACEAHObyIMYAAADjAAAA&#10;DwAAAAAAAAAAAAAAAAAHAgAAZHJzL2Rvd25yZXYueG1sUEsFBgAAAAADAAMAtwAAAPoCAAAAAA==&#10;" path="m,l21600,r,2505l8173,2505r,6804l20683,9309r,2505l8173,11814r,7281l21600,19095r,2505l,21600,,xe" fillcolor="#aeaeae" stroked="f" strokeweight="1pt">
                  <v:stroke miterlimit="4" joinstyle="miter"/>
                  <v:path arrowok="t" o:extrusionok="f" o:connecttype="custom" o:connectlocs="17267,52057;17267,52057;17267,52057;17267,52057" o:connectangles="0,90,180,270"/>
                </v:shape>
                <v:shape id="Shape 1073741860" o:spid="_x0000_s1062" style="position:absolute;left:7519;top:3881;width:206;height:2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JEAygAAAOMAAAAPAAAAZHJzL2Rvd25yZXYueG1sRI9Pb8Iw&#10;DMXvk/YdIk/iNlJgoqgQ0DSBNInT+LOz15i2auJUTYDy7efDpB1tP7/3fqvN4J26UR+bwAYm4wwU&#10;cRlsw5WB03H3ugAVE7JFF5gMPCjCZv38tMLChjt/0e2QKiUmHAs0UKfUFVrHsiaPcRw6YrldQu8x&#10;ydhX2vZ4F3Pv9DTL5tpjw5JQY0cfNZXt4eoNnPNuf/4p6Tjdnrb770frW+e8MaOX4X0JKtGQ/sV/&#10;359W6mf5LH+bLOZCIUyyAL3+BQAA//8DAFBLAQItABQABgAIAAAAIQDb4fbL7gAAAIUBAAATAAAA&#10;AAAAAAAAAAAAAAAAAABbQ29udGVudF9UeXBlc10ueG1sUEsBAi0AFAAGAAgAAAAhAFr0LFu/AAAA&#10;FQEAAAsAAAAAAAAAAAAAAAAAHwEAAF9yZWxzLy5yZWxzUEsBAi0AFAAGAAgAAAAhAEOwkQDKAAAA&#10;4wAAAA8AAAAAAAAAAAAAAAAABwIAAGRycy9kb3ducmV2LnhtbFBLBQYAAAAAAwADALcAAAD+AgAA&#10;AAA=&#10;" path="m9027,l21600,,8024,21600,,21600,9027,xe" fillcolor="#aeaeae" stroked="f" strokeweight="1pt">
                  <v:stroke miterlimit="4" joinstyle="miter"/>
                  <v:path arrowok="t" o:extrusionok="f" o:connecttype="custom" o:connectlocs="10309,10051;10309,10051;10309,10051;10309,10051" o:connectangles="0,90,180,270"/>
                </v:shape>
                <v:shape id="Shape 1073741861" o:spid="_x0000_s1063" style="position:absolute;left:8097;top:4159;width:201;height:104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DSbxgAAAOMAAAAPAAAAZHJzL2Rvd25yZXYueG1sRE9fa8Iw&#10;EH8f7DuEE/Y20zqx0hlliIOBT7Pq860529LkUpqo9dubgeDj/f7fYjVYIy7U+8axgnScgCAunW64&#10;UrAvvt/nIHxA1mgck4IbeVgtX18WmGt35V+67EIlYgj7HBXUIXS5lL6syaIfu444cifXWwzx7Cup&#10;e7zGcGvkJElm0mLDsaHGjtY1le3ubBUcsm57+CupmGz2m+3x1trWGKvU22j4+gQRaAhP8cP9o+P8&#10;JPvIpul8lsL/TxEAubwDAAD//wMAUEsBAi0AFAAGAAgAAAAhANvh9svuAAAAhQEAABMAAAAAAAAA&#10;AAAAAAAAAAAAAFtDb250ZW50X1R5cGVzXS54bWxQSwECLQAUAAYACAAAACEAWvQsW78AAAAVAQAA&#10;CwAAAAAAAAAAAAAAAAAfAQAAX3JlbHMvLnJlbHNQSwECLQAUAAYACAAAACEALPw0m8YAAADjAAAA&#10;DwAAAAAAAAAAAAAAAAAHAgAAZHJzL2Rvd25yZXYueG1sUEsFBgAAAAADAAMAtwAAAPoCAAAAAA==&#10;" path="m,l21565,r35,1l21600,2615,20019,2505r-6884,l13135,9786r6884,l21600,9674r,2616l21565,12291r-8430,l13135,21600,,21600,,xe" fillcolor="#aeaeae" stroked="f" strokeweight="1pt">
                  <v:stroke miterlimit="4" joinstyle="miter"/>
                  <v:path arrowok="t" o:extrusionok="f" o:connecttype="custom" o:connectlocs="10051,52057;10051,52057;10051,52057;10051,52057" o:connectangles="0,90,180,270"/>
                </v:shape>
                <v:shape id="Shape 1073741862" o:spid="_x0000_s1064" style="position:absolute;left:8308;top:4159;width:206;height:58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Nz2xwAAAOMAAAAPAAAAZHJzL2Rvd25yZXYueG1sRE9fa8Iw&#10;EH8f+B3CCXubaauoq0YZBUFfZLox5tvRnG2xuXRJpvXbL4PBHu/3/5br3rTiSs43lhWkowQEcWl1&#10;w5WC97fN0xyED8gaW8uk4E4e1qvBwxJzbW98oOsxVCKGsM9RQR1Cl0vpy5oM+pHtiCN3ts5giKer&#10;pHZ4i+GmlVmSTKXBhmNDjR0VNZWX47dRwEX2vM+KE1Pz5V73KX986p1R6nHYvyxABOrDv/jPvdVx&#10;fjIbzybpfJrB708RALn6AQAA//8DAFBLAQItABQABgAIAAAAIQDb4fbL7gAAAIUBAAATAAAAAAAA&#10;AAAAAAAAAAAAAABbQ29udGVudF9UeXBlc10ueG1sUEsBAi0AFAAGAAgAAAAhAFr0LFu/AAAAFQEA&#10;AAsAAAAAAAAAAAAAAAAAHwEAAF9yZWxzLy5yZWxzUEsBAi0AFAAGAAgAAAAhAIZI3PbHAAAA4wAA&#10;AA8AAAAAAAAAAAAAAAAABwIAAGRycy9kb3ducmV2LnhtbFBLBQYAAAAAAwADALcAAAD7AgAAAAA=&#10;" path="m,l10931,431v8614,944,10669,3657,10669,10264c21600,17302,19545,20134,10931,21136l,21600,,17000r6814,-851c8201,15258,8464,13632,8464,10695,8464,7863,8201,6290,6814,5424l,4594,,xe" fillcolor="#aeaeae" stroked="f" strokeweight="1pt">
                  <v:stroke miterlimit="4" joinstyle="miter"/>
                  <v:path arrowok="t" o:extrusionok="f" o:connecttype="custom" o:connectlocs="10309,29379;10309,29379;10309,29379;10309,29379" o:connectangles="0,90,180,270"/>
                </v:shape>
                <v:shape id="Shape 1073741863" o:spid="_x0000_s1065" style="position:absolute;left:8751;top:4159;width:263;height:104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g93xQAAAOMAAAAPAAAAZHJzL2Rvd25yZXYueG1sRE9Li8Iw&#10;EL4L/ocwgjdN1cVK1ygiLgie1td5bGbb0mRSmqzWf79ZEDzO957lurNG3Kn1lWMFk3ECgjh3uuJC&#10;wfn0NVqA8AFZo3FMCp7kYb3q95aYaffgb7ofQyFiCPsMFZQhNJmUPi/Joh+7hjhyP661GOLZFlK3&#10;+Ijh1shpksylxYpjQ4kNbUvK6+OvVXBJm8PlltNpujvvDtdnbWtjrFLDQbf5BBGoC2/xy73XcX6S&#10;ztKPyWI+g/+fIgBy9QcAAP//AwBQSwECLQAUAAYACAAAACEA2+H2y+4AAACFAQAAEwAAAAAAAAAA&#10;AAAAAAAAAAAAW0NvbnRlbnRfVHlwZXNdLnhtbFBLAQItABQABgAIAAAAIQBa9CxbvwAAABUBAAAL&#10;AAAAAAAAAAAAAAAAAB8BAABfcmVscy8ucmVsc1BLAQItABQABgAIAAAAIQCzYg93xQAAAOMAAAAP&#10;AAAAAAAAAAAAAAAAAAcCAABkcnMvZG93bnJldi54bWxQSwUGAAAAAAMAAwC3AAAA+QIAAAAA&#10;" path="m15887,r5713,l21600,3221,15071,13605r6529,l21600,16111r-8161,l10174,21600,,21600,15887,xe" fillcolor="#aeaeae" stroked="f" strokeweight="1pt">
                  <v:stroke miterlimit="4" joinstyle="miter"/>
                  <v:path arrowok="t" o:extrusionok="f" o:connecttype="custom" o:connectlocs="13143,52057;13143,52057;13143,52057;13143,52057" o:connectangles="0,90,180,270"/>
                </v:shape>
                <v:shape id="Shape 1073741864" o:spid="_x0000_s1066" style="position:absolute;left:9029;top:4159;width:258;height:104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5cDxQAAAOMAAAAPAAAAZHJzL2Rvd25yZXYueG1sRE9Li8Iw&#10;EL4L+x/CLOxNU12x0jWKiAuCJ5/nsZltS5NJabJa/70RBI/zvWe26KwRV2p95VjBcJCAIM6drrhQ&#10;cDz89qcgfEDWaByTgjt5WMw/ejPMtLvxjq77UIgYwj5DBWUITSalz0uy6AeuIY7cn2sthni2hdQt&#10;3mK4NXKUJBNpseLYUGJDq5Lyev9vFZzSZnu65HQYrY/r7fle29oYq9TXZ7f8ARGoC2/xy73RcX6S&#10;fqfj4XQyhudPEQA5fwAAAP//AwBQSwECLQAUAAYACAAAACEA2+H2y+4AAACFAQAAEwAAAAAAAAAA&#10;AAAAAAAAAAAAW0NvbnRlbnRfVHlwZXNdLnhtbFBLAQItABQABgAIAAAAIQBa9CxbvwAAABUBAAAL&#10;AAAAAAAAAAAAAAAAAB8BAABfcmVscy8ucmVsc1BLAQItABQABgAIAAAAIQA8i5cDxQAAAOMAAAAP&#10;AAAAAAAAAAAAAAAAAAcCAABkcnMvZG93bnJldi54bWxQSwUGAAAAAAMAAwC3AAAA+QIAAAAA&#10;" path="m,l6512,,21600,21600r-10583,l7761,16111,,16111,,13605r6512,l,3221,,xe" fillcolor="#aeaeae" stroked="f" strokeweight="1pt">
                  <v:stroke miterlimit="4" joinstyle="miter"/>
                  <v:path arrowok="t" o:extrusionok="f" o:connecttype="custom" o:connectlocs="12886,52057;12886,52057;12886,52057;12886,52057" o:connectangles="0,90,180,270"/>
                </v:shape>
                <v:shape id="Shape 1073741865" o:spid="_x0000_s1067" style="position:absolute;left:9638;top:4159;width:190;height:104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zKYxgAAAOMAAAAPAAAAZHJzL2Rvd25yZXYueG1sRE9La8JA&#10;EL4X/A/LFHqrG60mkrqKiIWCJ189T7PTJGR3NmRXjf/eFYQe53vPfNlbIy7U+dqxgtEwAUFcOF1z&#10;qeB4+HqfgfABWaNxTApu5GG5GLzMMdfuyju67EMpYgj7HBVUIbS5lL6oyKIfupY4cn+usxji2ZVS&#10;d3iN4dbIcZKk0mLNsaHCltYVFc3+bBWcsnZ7+i3oMN4cN9ufW2MbY6xSb6/96hNEoD78i5/ubx3n&#10;J9lHNhnN0ik8fooAyMUdAAD//wMAUEsBAi0AFAAGAAgAAAAhANvh9svuAAAAhQEAABMAAAAAAAAA&#10;AAAAAAAAAAAAAFtDb250ZW50X1R5cGVzXS54bWxQSwECLQAUAAYACAAAACEAWvQsW78AAAAVAQAA&#10;CwAAAAAAAAAAAAAAAAAfAQAAX3JlbHMvLnJlbHNQSwECLQAUAAYACAAAACEAU8cymMYAAADjAAAA&#10;DwAAAAAAAAAAAAAAAAAHAgAAZHJzL2Rvd25yZXYueG1sUEsFBgAAAAADAAMAtwAAAPoCAAAAAA==&#10;" path="m,l21345,r255,6l21600,2605,20253,2505r-6557,l13696,9786r3278,l21600,9500r,2986l18067,12291r-4371,l13696,21600,,21600,,xe" fillcolor="#aeaeae" stroked="f" strokeweight="1pt">
                  <v:stroke miterlimit="4" joinstyle="miter"/>
                  <v:path arrowok="t" o:extrusionok="f" o:connecttype="custom" o:connectlocs="9536,52057;9536,52057;9536,52057;9536,52057" o:connectangles="0,90,180,270"/>
                </v:shape>
                <v:shape id="Shape 1073741866" o:spid="_x0000_s1068" style="position:absolute;left:9844;top:4159;width:196;height:104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9r1yAAAAOMAAAAPAAAAZHJzL2Rvd25yZXYueG1sRE9fa8Iw&#10;EH8f7DuEG+xtpq2jamcUKQjbi0wn4t6O5myLzaUmmXbffhkM9ni//zdfDqYTV3K+tawgHSUgiCur&#10;W64V7D/WT1MQPiBr7CyTgm/ysFzc382x0PbGW7ruQi1iCPsCFTQh9IWUvmrIoB/ZnjhyJ+sMhni6&#10;WmqHtxhuOpklSS4NthwbGuypbKg6776MAi6z2SYrP5nai3vfpHw46jej1OPDsHoBEWgI/+I/96uO&#10;85PJePKcTvMcfn+KAMjFDwAAAP//AwBQSwECLQAUAAYACAAAACEA2+H2y+4AAACFAQAAEwAAAAAA&#10;AAAAAAAAAAAAAAAAW0NvbnRlbnRfVHlwZXNdLnhtbFBLAQItABQABgAIAAAAIQBa9CxbvwAAABUB&#10;AAALAAAAAAAAAAAAAAAAAB8BAABfcmVscy8ucmVsc1BLAQItABQABgAIAAAAIQD5c9r1yAAAAOMA&#10;AAAPAAAAAAAAAAAAAAAAAAcCAABkcnMvZG93bnJldi54bWxQSwUGAAAAAAMAAwC3AAAA/AIAAAAA&#10;" path="m,l11194,255v8707,560,9908,2126,9908,5708c21102,8828,19465,10141,8291,10857v9039,239,12241,1313,12241,3343l20532,18855v,836,,1910,1068,2745l8790,21600c7722,21123,7224,20526,7224,19691r,-4895c7224,13781,6814,13154,5276,12781l,12484,,9496,5605,9141c7331,8619,7722,7694,7722,6082,7722,4470,7598,3575,6406,3082l,2600,,xe" fillcolor="#aeaeae" stroked="f" strokeweight="1pt">
                  <v:stroke miterlimit="4" joinstyle="miter"/>
                  <v:path arrowok="t" o:extrusionok="f" o:connecttype="custom" o:connectlocs="9793,52057;9793,52057;9793,52057;9793,52057" o:connectangles="0,90,180,270"/>
                </v:shape>
                <v:shape id="Shape 1073741867" o:spid="_x0000_s1069" style="position:absolute;left:10333;top:4159;width:433;height:104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Ql0xQAAAOMAAAAPAAAAZHJzL2Rvd25yZXYueG1sRE9Li8Iw&#10;EL4v+B/CCN7W1AdWukaRRUHw5PM824xtaTIpTVbrvzfCwh7ne89i1Vkj7tT6yrGC0TABQZw7XXGh&#10;4Hzafs5B+ICs0TgmBU/ysFr2PhaYaffgA92PoRAxhH2GCsoQmkxKn5dk0Q9dQxy5m2sthni2hdQt&#10;PmK4NXKcJDNpseLYUGJD3yXl9fHXKrikzf7yk9NpvDlv9tdnbWtjrFKDfrf+AhGoC//iP/dOx/lJ&#10;Okmno/kshfdPEQC5fAEAAP//AwBQSwECLQAUAAYACAAAACEA2+H2y+4AAACFAQAAEwAAAAAAAAAA&#10;AAAAAAAAAAAAW0NvbnRlbnRfVHlwZXNdLnhtbFBLAQItABQABgAIAAAAIQBa9CxbvwAAABUBAAAL&#10;AAAAAAAAAAAAAAAAAB8BAABfcmVscy8ucmVsc1BLAQItABQABgAIAAAAIQDMWQl0xQAAAOMAAAAP&#10;AAAAAAAAAAAAAAAAAAcCAABkcnMvZG93bnJldi54bWxQSwUGAAAAAAMAAwC3AAAA+QIAAAAA&#10;" path="m,l21600,r,2505l13982,2505r,19095l7617,21600r,-19095l,2505,,xe" fillcolor="#aeaeae" stroked="f" strokeweight="1pt">
                  <v:stroke miterlimit="4" joinstyle="miter"/>
                  <v:path arrowok="t" o:extrusionok="f" o:connecttype="custom" o:connectlocs="21648,52057;21648,52057;21648,52057;21648,52057" o:connectangles="0,90,180,270"/>
                </v:shape>
                <v:shape id="Shape 1073741868" o:spid="_x0000_s1070" style="position:absolute;left:11107;top:4159;width:340;height:104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p0GygAAAOMAAAAPAAAAZHJzL2Rvd25yZXYueG1sRI9Pb8Iw&#10;DMXvk/YdIk/iNlJgoqgQ0DSBNInT+LOz15i2auJUTYDy7efDpB3t9/zez6vN4J26UR+bwAYm4wwU&#10;cRlsw5WB03H3ugAVE7JFF5gMPCjCZv38tMLChjt/0e2QKiUhHAs0UKfUFVrHsiaPcRw6YtEuofeY&#10;ZOwrbXu8S7h3epplc+2xYWmosaOPmsr2cPUGznm3P/+UdJxuT9v996P1rXPemNHL8L4ElWhI/+a/&#10;608r+Fk+y98mi7lAy0+yAL3+BQAA//8DAFBLAQItABQABgAIAAAAIQDb4fbL7gAAAIUBAAATAAAA&#10;AAAAAAAAAAAAAAAAAABbQ29udGVudF9UeXBlc10ueG1sUEsBAi0AFAAGAAgAAAAhAFr0LFu/AAAA&#10;FQEAAAsAAAAAAAAAAAAAAAAAHwEAAF9yZWxzLy5yZWxzUEsBAi0AFAAGAAgAAAAhAL3GnQbKAAAA&#10;4wAAAA8AAAAAAAAAAAAAAAAABwIAAGRycy9kb3ducmV2LnhtbFBLBQYAAAAAAwADALcAAAD+AgAA&#10;AAA=&#10;" path="m,l21600,r,2505l7947,2505r,6804l20966,9309r,2505l7947,11814r,7281l21600,19095r,2505l,21600,,xe" fillcolor="#aeaeae" stroked="f" strokeweight="1pt">
                  <v:stroke miterlimit="4" joinstyle="miter"/>
                  <v:path arrowok="t" o:extrusionok="f" o:connecttype="custom" o:connectlocs="17009,52057;17009,52057;17009,52057;17009,52057" o:connectangles="0,90,180,270"/>
                </v:shape>
                <v:shape id="Shape 1073741869" o:spid="_x0000_s1071" style="position:absolute;left:11792;top:4159;width:639;height:104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jidxgAAAOMAAAAPAAAAZHJzL2Rvd25yZXYueG1sRE9fa8Iw&#10;EH8X9h3CDXzTVB1WO6OIKAx8WtU9n82tLU0upYlav/0yGOzxfv9vtemtEXfqfO1YwWScgCAunK65&#10;VHA+HUYLED4gazSOScGTPGzWL4MVZto9+JPueShFDGGfoYIqhDaT0hcVWfRj1xJH7tt1FkM8u1Lq&#10;Dh8x3Bo5TZK5tFhzbKiwpV1FRZPfrIJL2h4v14JO0/15f/x6NrYxxio1fO237yAC9eFf/Of+0HF+&#10;ks7St8livoTfnyIAcv0DAAD//wMAUEsBAi0AFAAGAAgAAAAhANvh9svuAAAAhQEAABMAAAAAAAAA&#10;AAAAAAAAAAAAAFtDb250ZW50X1R5cGVzXS54bWxQSwECLQAUAAYACAAAACEAWvQsW78AAAAVAQAA&#10;CwAAAAAAAAAAAAAAAAAfAQAAX3JlbHMvLnJlbHNQSwECLQAUAAYACAAAACEA0oo4ncYAAADjAAAA&#10;DwAAAAAAAAAAAAAAAAAHAgAAZHJzL2Rvd25yZXYueG1sUEsFBgAAAAADAAMAtwAAAPoCAAAAAA==&#10;" path="m,l6850,r3950,16468l10983,16468,14910,r6690,l21600,21600r-4110,l17490,2147,13038,21600r-4293,l3950,2147r,19453l,21600,,xe" fillcolor="#aeaeae" stroked="f" strokeweight="1pt">
                  <v:stroke miterlimit="4" joinstyle="miter"/>
                  <v:path arrowok="t" o:extrusionok="f" o:connecttype="custom" o:connectlocs="31956,52057;31956,52057;31956,52057;31956,52057" o:connectangles="0,90,180,270"/>
                </v:shape>
                <v:shape id="Shape 1073741870" o:spid="_x0000_s1072" style="position:absolute;left:12813;top:4159;width:340;height:104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QfdygAAAOMAAAAPAAAAZHJzL2Rvd25yZXYueG1sRI9Pb8Iw&#10;DMXvk/YdIiNxGykwragjoGkCCYnT+Hf2GtNWTZyqyaB8+/kwaUfbz++933I9eKdu1McmsIHpJANF&#10;XAbbcGXgdNy+LEDFhGzRBSYDD4qwXj0/LbGw4c5fdDukSokJxwIN1Cl1hdaxrMljnISOWG7X0HtM&#10;MvaVtj3exdw7PcuyN+2xYUmosaPPmsr28OMNnPNuf/4u6TjbnDb7y6P1rXPemPFo+HgHlWhI/+K/&#10;752V+lk+z1+ni1wohEkWoFe/AAAA//8DAFBLAQItABQABgAIAAAAIQDb4fbL7gAAAIUBAAATAAAA&#10;AAAAAAAAAAAAAAAAAABbQ29udGVudF9UeXBlc10ueG1sUEsBAi0AFAAGAAgAAAAhAFr0LFu/AAAA&#10;FQEAAAsAAAAAAAAAAAAAAAAAHwEAAF9yZWxzLy5yZWxzUEsBAi0AFAAGAAgAAAAhAMZpB93KAAAA&#10;4wAAAA8AAAAAAAAAAAAAAAAABwIAAGRycy9kb3ducmV2LnhtbFBLBQYAAAAAAwADALcAAAD+AgAA&#10;AAA=&#10;" path="m,l21600,r,2505l7947,2505r,6804l20966,9309r,2505l7947,11814r,7281l21600,19095r,2505l,21600,,xe" fillcolor="#aeaeae" stroked="f" strokeweight="1pt">
                  <v:stroke miterlimit="4" joinstyle="miter"/>
                  <v:path arrowok="t" o:extrusionok="f" o:connecttype="custom" o:connectlocs="17009,52057;17009,52057;17009,52057;17009,52057" o:connectangles="0,90,180,270"/>
                </v:shape>
                <v:shape id="Shape 1073741871" o:spid="_x0000_s1073" style="position:absolute;left:13503;top:4159;width:443;height:104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JGxgAAAOMAAAAPAAAAZHJzL2Rvd25yZXYueG1sRE9fa8Iw&#10;EH8f+B3CCb7NtCqrVKOIOBj4NKt7vjVnW5pcSpNp/faLMNjj/f7fejtYI27U+8axgnSagCAunW64&#10;UnAu3l+XIHxA1mgck4IHedhuRi9rzLW78yfdTqESMYR9jgrqELpcSl/WZNFPXUccuavrLYZ49pXU&#10;Pd5juDVyliRv0mLDsaHGjvY1le3pxyq4ZN3x8l1SMTucD8evR2tbY6xSk/GwW4EINIR/8Z/7Q8f5&#10;STbPFukyS+H5UwRAbn4BAAD//wMAUEsBAi0AFAAGAAgAAAAhANvh9svuAAAAhQEAABMAAAAAAAAA&#10;AAAAAAAAAAAAAFtDb250ZW50X1R5cGVzXS54bWxQSwECLQAUAAYACAAAACEAWvQsW78AAAAVAQAA&#10;CwAAAAAAAAAAAAAAAAAfAQAAX3JlbHMvLnJlbHNQSwECLQAUAAYACAAAACEAqSWiRsYAAADjAAAA&#10;DwAAAAAAAAAAAAAAAAAHAgAAZHJzL2Rvd25yZXYueG1sUEsFBgAAAAADAAMAtwAAAPoCAAAAAA==&#10;" path="m,l8504,r7017,18021l15780,18021,15780,r5820,l21600,21600r-8989,l5594,3221r-259,l5335,21600,,21600,,xe" fillcolor="#aeaeae" stroked="f" strokeweight="1pt">
                  <v:stroke miterlimit="4" joinstyle="miter"/>
                  <v:path arrowok="t" o:extrusionok="f" o:connecttype="custom" o:connectlocs="22163,52057;22163,52057;22163,52057;22163,52057" o:connectangles="0,90,180,270"/>
                </v:shape>
                <v:shape id="Shape 1073741872" o:spid="_x0000_s1074" style="position:absolute;left:14297;top:4159;width:428;height:104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zwxxwAAAOMAAAAPAAAAZHJzL2Rvd25yZXYueG1sRE9La8JA&#10;EL4L/Q/LFLzpxliMpNmIiIWCp/roeZqdJiG7syG71fjvu4WCx/neU2xGa8SVBt86VrCYJyCIK6db&#10;rhWcT2+zNQgfkDUax6TgTh425dOkwFy7G3/Q9RhqEUPY56igCaHPpfRVQxb93PXEkft2g8UQz6GW&#10;esBbDLdGpkmykhZbjg0N9rRrqOqOP1bBJesPl6+KTun+vD983jvbGWOVmj6P21cQgcbwEP+733Wc&#10;n2TL7GWxzlL4+ykCIMtfAAAA//8DAFBLAQItABQABgAIAAAAIQDb4fbL7gAAAIUBAAATAAAAAAAA&#10;AAAAAAAAAAAAAABbQ29udGVudF9UeXBlc10ueG1sUEsBAi0AFAAGAAgAAAAhAFr0LFu/AAAAFQEA&#10;AAsAAAAAAAAAAAAAAAAAHwEAAF9yZWxzLy5yZWxzUEsBAi0AFAAGAAgAAAAhAFn3PDHHAAAA4wAA&#10;AA8AAAAAAAAAAAAAAAAABwIAAGRycy9kb3ducmV2LnhtbFBLBQYAAAAAAwADALcAAAD7AgAAAAA=&#10;" path="m,l21600,r,2505l13970,2505r,19095l7629,21600r,-19095l,2505,,xe" fillcolor="#aeaeae" stroked="f" strokeweight="1pt">
                  <v:stroke miterlimit="4" joinstyle="miter"/>
                  <v:path arrowok="t" o:extrusionok="f" o:connecttype="custom" o:connectlocs="21390,52057;21390,52057;21390,52057;21390,52057" o:connectangles="0,90,180,270"/>
                </v:shape>
                <w10:wrap anchorx="page" anchory="page"/>
              </v:group>
            </w:pict>
          </mc:Fallback>
        </mc:AlternateContent>
      </w:r>
    </w:p>
    <w:p w14:paraId="6F17BA23" w14:textId="36777ABC" w:rsidR="00B73609" w:rsidRDefault="00B73609" w:rsidP="00B73609"/>
    <w:p w14:paraId="7C4CB0B2" w14:textId="73944573" w:rsidR="00B73609" w:rsidRDefault="00B73609" w:rsidP="00B73609"/>
    <w:p w14:paraId="252390BB" w14:textId="26A9F773" w:rsidR="00B73609" w:rsidRDefault="00B73609" w:rsidP="00B73609"/>
    <w:p w14:paraId="1979A5A7" w14:textId="3837EC0C" w:rsidR="00C8256C" w:rsidRDefault="00C8256C" w:rsidP="0020075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color w:val="000066"/>
          <w:kern w:val="1"/>
          <w:sz w:val="30"/>
          <w:szCs w:val="30"/>
          <w:u w:color="000066"/>
          <w:bdr w:val="nil"/>
          <w:lang w:eastAsia="fr-FR"/>
        </w:rPr>
      </w:pPr>
    </w:p>
    <w:p w14:paraId="60741758" w14:textId="2F387B9F" w:rsidR="00B73609" w:rsidRPr="00200753" w:rsidRDefault="00B73609" w:rsidP="0020075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color w:val="000066"/>
          <w:kern w:val="1"/>
          <w:sz w:val="30"/>
          <w:szCs w:val="30"/>
          <w:u w:color="000066"/>
          <w:bdr w:val="nil"/>
          <w:lang w:eastAsia="fr-FR"/>
        </w:rPr>
      </w:pPr>
      <w:r w:rsidRPr="00200753">
        <w:rPr>
          <w:rFonts w:ascii="Calibri" w:eastAsia="Calibri" w:hAnsi="Calibri" w:cs="Calibri"/>
          <w:b/>
          <w:bCs/>
          <w:color w:val="000066"/>
          <w:kern w:val="1"/>
          <w:sz w:val="30"/>
          <w:szCs w:val="30"/>
          <w:u w:color="000066"/>
          <w:bdr w:val="nil"/>
          <w:lang w:eastAsia="fr-FR"/>
        </w:rPr>
        <w:t>DISPOSITIF 130 PAYS DANS 130 COLLÈGES</w:t>
      </w:r>
    </w:p>
    <w:p w14:paraId="60B07AC3" w14:textId="3297A007" w:rsidR="00B73609" w:rsidRPr="00200753" w:rsidRDefault="003641DB" w:rsidP="0020075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color w:val="000066"/>
          <w:kern w:val="1"/>
          <w:sz w:val="30"/>
          <w:szCs w:val="30"/>
          <w:u w:color="000066"/>
          <w:bdr w:val="nil"/>
          <w:lang w:eastAsia="fr-FR"/>
        </w:rPr>
      </w:pPr>
      <w:r>
        <w:rPr>
          <w:rFonts w:ascii="Calibri" w:eastAsia="Calibri" w:hAnsi="Calibri" w:cs="Calibri"/>
          <w:b/>
          <w:bCs/>
          <w:color w:val="000066"/>
          <w:kern w:val="1"/>
          <w:sz w:val="30"/>
          <w:szCs w:val="30"/>
          <w:u w:color="000066"/>
          <w:bdr w:val="nil"/>
          <w:lang w:eastAsia="fr-FR"/>
        </w:rPr>
        <w:t xml:space="preserve">EDITION </w:t>
      </w:r>
      <w:r w:rsidR="00353A51">
        <w:rPr>
          <w:rFonts w:ascii="Calibri" w:eastAsia="Calibri" w:hAnsi="Calibri" w:cs="Calibri"/>
          <w:b/>
          <w:bCs/>
          <w:color w:val="000066"/>
          <w:kern w:val="1"/>
          <w:sz w:val="30"/>
          <w:szCs w:val="30"/>
          <w:u w:color="000066"/>
          <w:bdr w:val="nil"/>
          <w:lang w:eastAsia="fr-FR"/>
        </w:rPr>
        <w:t xml:space="preserve">SEPTEMBRE </w:t>
      </w:r>
      <w:r w:rsidR="00371085">
        <w:rPr>
          <w:rFonts w:ascii="Calibri" w:eastAsia="Calibri" w:hAnsi="Calibri" w:cs="Calibri"/>
          <w:b/>
          <w:bCs/>
          <w:color w:val="000066"/>
          <w:kern w:val="1"/>
          <w:sz w:val="30"/>
          <w:szCs w:val="30"/>
          <w:u w:color="000066"/>
          <w:bdr w:val="nil"/>
          <w:lang w:eastAsia="fr-FR"/>
        </w:rPr>
        <w:t>2023</w:t>
      </w:r>
    </w:p>
    <w:p w14:paraId="086223A1" w14:textId="5A881D45" w:rsidR="00B73609" w:rsidRPr="000F3AD0" w:rsidRDefault="00B73609" w:rsidP="00B73609"/>
    <w:p w14:paraId="37FD93E2" w14:textId="69AEBF94" w:rsidR="00B73609" w:rsidRPr="000F3AD0" w:rsidRDefault="00350731" w:rsidP="0020075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kern w:val="1"/>
          <w:sz w:val="32"/>
          <w:szCs w:val="32"/>
          <w:u w:color="000000"/>
          <w:bdr w:val="nil"/>
          <w:lang w:eastAsia="fr-FR"/>
        </w:rPr>
      </w:pPr>
      <w:r>
        <w:rPr>
          <w:rFonts w:ascii="Calibri" w:eastAsia="Calibri" w:hAnsi="Calibri" w:cs="Calibri"/>
          <w:b/>
          <w:bCs/>
          <w:kern w:val="1"/>
          <w:sz w:val="32"/>
          <w:szCs w:val="32"/>
          <w:u w:color="000000"/>
          <w:bdr w:val="nil"/>
          <w:lang w:eastAsia="fr-FR"/>
        </w:rPr>
        <w:t>Appel à manifestation d'intérêt</w:t>
      </w:r>
      <w:bookmarkStart w:id="0" w:name="_GoBack"/>
      <w:bookmarkEnd w:id="0"/>
    </w:p>
    <w:p w14:paraId="6343DEB4" w14:textId="77777777" w:rsidR="003E72AE" w:rsidRPr="003E72AE" w:rsidRDefault="003E72AE" w:rsidP="003E72A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kern w:val="1"/>
          <w:u w:color="000000"/>
          <w:bdr w:val="nil"/>
          <w:lang w:eastAsia="fr-FR"/>
        </w:rPr>
      </w:pPr>
    </w:p>
    <w:p w14:paraId="28C0328E" w14:textId="7318262C" w:rsidR="00B73609" w:rsidRDefault="00371085" w:rsidP="00802D3D">
      <w:pPr>
        <w:widowControl w:val="0"/>
        <w:pBdr>
          <w:top w:val="single" w:sz="1" w:space="0" w:color="000000"/>
          <w:left w:val="single" w:sz="1" w:space="0" w:color="000000"/>
          <w:bottom w:val="single" w:sz="1" w:space="4" w:color="000000"/>
          <w:right w:val="single" w:sz="1" w:space="0" w:color="000000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kern w:val="1"/>
          <w:u w:color="000000"/>
          <w:bdr w:val="nil"/>
          <w:lang w:eastAsia="fr-FR"/>
        </w:rPr>
      </w:pPr>
      <w:r>
        <w:rPr>
          <w:rFonts w:ascii="Calibri" w:eastAsia="Calibri" w:hAnsi="Calibri" w:cs="Calibri"/>
          <w:b/>
          <w:bCs/>
          <w:kern w:val="1"/>
          <w:u w:color="000000"/>
          <w:bdr w:val="nil"/>
          <w:lang w:eastAsia="fr-FR"/>
        </w:rPr>
        <w:t>À</w:t>
      </w:r>
      <w:r w:rsidR="00FA6C29">
        <w:rPr>
          <w:rFonts w:ascii="Calibri" w:eastAsia="Calibri" w:hAnsi="Calibri" w:cs="Calibri"/>
          <w:b/>
          <w:bCs/>
          <w:kern w:val="1"/>
          <w:u w:color="000000"/>
          <w:bdr w:val="nil"/>
          <w:lang w:eastAsia="fr-FR"/>
        </w:rPr>
        <w:t xml:space="preserve"> déposer</w:t>
      </w:r>
      <w:r>
        <w:rPr>
          <w:rFonts w:ascii="Calibri" w:eastAsia="Calibri" w:hAnsi="Calibri" w:cs="Calibri"/>
          <w:b/>
          <w:bCs/>
          <w:kern w:val="1"/>
          <w:u w:color="000000"/>
          <w:bdr w:val="nil"/>
          <w:lang w:eastAsia="fr-FR"/>
        </w:rPr>
        <w:t xml:space="preserve"> avant le </w:t>
      </w:r>
      <w:r w:rsidR="00FA6C29">
        <w:rPr>
          <w:rFonts w:ascii="Calibri" w:eastAsia="Calibri" w:hAnsi="Calibri" w:cs="Calibri"/>
          <w:b/>
          <w:bCs/>
          <w:kern w:val="1"/>
          <w:u w:color="000000"/>
          <w:bdr w:val="nil"/>
          <w:lang w:eastAsia="fr-FR"/>
        </w:rPr>
        <w:t>20/10/2023 sur la plateforme :</w:t>
      </w:r>
      <w:r w:rsidR="00B73609" w:rsidRPr="000F3AD0">
        <w:rPr>
          <w:rFonts w:ascii="Calibri" w:eastAsia="Calibri" w:hAnsi="Calibri" w:cs="Calibri"/>
          <w:b/>
          <w:bCs/>
          <w:kern w:val="1"/>
          <w:u w:color="000000"/>
          <w:bdr w:val="nil"/>
          <w:lang w:eastAsia="fr-FR"/>
        </w:rPr>
        <w:t xml:space="preserve"> </w:t>
      </w:r>
    </w:p>
    <w:p w14:paraId="403D6943" w14:textId="77777777" w:rsidR="00FA6C29" w:rsidRPr="000F3AD0" w:rsidRDefault="00FA6C29" w:rsidP="00802D3D">
      <w:pPr>
        <w:widowControl w:val="0"/>
        <w:pBdr>
          <w:top w:val="single" w:sz="1" w:space="0" w:color="000000"/>
          <w:left w:val="single" w:sz="1" w:space="0" w:color="000000"/>
          <w:bottom w:val="single" w:sz="1" w:space="4" w:color="000000"/>
          <w:right w:val="single" w:sz="1" w:space="0" w:color="000000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kern w:val="1"/>
          <w:u w:color="000000"/>
          <w:bdr w:val="nil"/>
          <w:lang w:eastAsia="fr-FR"/>
        </w:rPr>
      </w:pPr>
    </w:p>
    <w:p w14:paraId="1604B226" w14:textId="593B7D60" w:rsidR="00FA6C29" w:rsidRDefault="0099270A" w:rsidP="00802D3D">
      <w:pPr>
        <w:widowControl w:val="0"/>
        <w:pBdr>
          <w:top w:val="single" w:sz="1" w:space="0" w:color="000000"/>
          <w:left w:val="single" w:sz="1" w:space="0" w:color="000000"/>
          <w:bottom w:val="single" w:sz="1" w:space="4" w:color="000000"/>
          <w:right w:val="single" w:sz="1" w:space="0" w:color="000000"/>
          <w:between w:val="nil"/>
          <w:bar w:val="nil"/>
        </w:pBdr>
        <w:suppressAutoHyphens/>
        <w:spacing w:after="0" w:line="240" w:lineRule="auto"/>
        <w:jc w:val="center"/>
        <w:rPr>
          <w:rFonts w:ascii="Arial" w:hAnsi="Arial" w:cs="Arial"/>
          <w:color w:val="000000"/>
          <w:shd w:val="clear" w:color="auto" w:fill="FDFCFA"/>
        </w:rPr>
      </w:pPr>
      <w:hyperlink r:id="rId10" w:history="1">
        <w:r w:rsidR="00FA6C29" w:rsidRPr="006E4AB3">
          <w:rPr>
            <w:rStyle w:val="Lienhypertexte"/>
            <w:rFonts w:ascii="Arial" w:hAnsi="Arial" w:cs="Arial"/>
            <w:shd w:val="clear" w:color="auto" w:fill="FDFCFA"/>
          </w:rPr>
          <w:t>https://seinesaintdenis.fr/Nouvelle-plateforme-de-depot-des-demandes-de-subvention</w:t>
        </w:r>
      </w:hyperlink>
    </w:p>
    <w:p w14:paraId="4F62C180" w14:textId="77777777" w:rsidR="00FA6C29" w:rsidRDefault="00FA6C29" w:rsidP="00802D3D">
      <w:pPr>
        <w:widowControl w:val="0"/>
        <w:pBdr>
          <w:top w:val="single" w:sz="1" w:space="0" w:color="000000"/>
          <w:left w:val="single" w:sz="1" w:space="0" w:color="000000"/>
          <w:bottom w:val="single" w:sz="1" w:space="4" w:color="000000"/>
          <w:right w:val="single" w:sz="1" w:space="0" w:color="000000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kern w:val="1"/>
          <w:u w:color="000000"/>
          <w:bdr w:val="nil"/>
          <w:lang w:eastAsia="fr-FR"/>
        </w:rPr>
      </w:pPr>
    </w:p>
    <w:p w14:paraId="70604042" w14:textId="18C0FD3B" w:rsidR="00B73609" w:rsidRDefault="00FA6C29" w:rsidP="00802D3D">
      <w:pPr>
        <w:widowControl w:val="0"/>
        <w:pBdr>
          <w:top w:val="single" w:sz="1" w:space="0" w:color="000000"/>
          <w:left w:val="single" w:sz="1" w:space="0" w:color="000000"/>
          <w:bottom w:val="single" w:sz="1" w:space="4" w:color="000000"/>
          <w:right w:val="single" w:sz="1" w:space="0" w:color="000000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kern w:val="1"/>
          <w:u w:color="000000"/>
          <w:bdr w:val="nil"/>
          <w:lang w:eastAsia="fr-FR"/>
        </w:rPr>
      </w:pPr>
      <w:r>
        <w:rPr>
          <w:rFonts w:ascii="Calibri" w:eastAsia="Calibri" w:hAnsi="Calibri" w:cs="Calibri"/>
          <w:b/>
          <w:bCs/>
          <w:kern w:val="1"/>
          <w:u w:color="000000"/>
          <w:bdr w:val="nil"/>
          <w:lang w:eastAsia="fr-FR"/>
        </w:rPr>
        <w:t xml:space="preserve">Contact : Sophie HELENE – Cheffe du </w:t>
      </w:r>
      <w:r w:rsidR="00383029">
        <w:rPr>
          <w:rFonts w:ascii="Calibri" w:eastAsia="Calibri" w:hAnsi="Calibri" w:cs="Calibri"/>
          <w:b/>
          <w:bCs/>
          <w:kern w:val="1"/>
          <w:u w:color="000000"/>
          <w:bdr w:val="nil"/>
          <w:lang w:eastAsia="fr-FR"/>
        </w:rPr>
        <w:t xml:space="preserve">Service du Projet Educatif et de la Jeunesse, </w:t>
      </w:r>
      <w:r>
        <w:rPr>
          <w:rFonts w:ascii="Calibri" w:eastAsia="Calibri" w:hAnsi="Calibri" w:cs="Calibri"/>
          <w:b/>
          <w:bCs/>
          <w:kern w:val="1"/>
          <w:u w:color="000000"/>
          <w:bdr w:val="nil"/>
          <w:lang w:eastAsia="fr-FR"/>
        </w:rPr>
        <w:t>shelene@seinesaintdenis.fr</w:t>
      </w:r>
      <w:r w:rsidR="00383029">
        <w:rPr>
          <w:rFonts w:ascii="Calibri" w:eastAsia="Calibri" w:hAnsi="Calibri" w:cs="Calibri"/>
          <w:b/>
          <w:bCs/>
          <w:kern w:val="1"/>
          <w:u w:color="000000"/>
          <w:bdr w:val="nil"/>
          <w:lang w:eastAsia="fr-FR"/>
        </w:rPr>
        <w:t xml:space="preserve"> </w:t>
      </w:r>
    </w:p>
    <w:p w14:paraId="1E6B0E64" w14:textId="77777777" w:rsidR="00B73609" w:rsidRPr="000F3AD0" w:rsidRDefault="00B73609" w:rsidP="00B73609"/>
    <w:p w14:paraId="0C13CD9A" w14:textId="77777777" w:rsidR="00B73609" w:rsidRPr="008539AF" w:rsidRDefault="00B73609" w:rsidP="0020075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</w:pPr>
      <w:r w:rsidRPr="008539AF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 xml:space="preserve">Nom de l'établissement porteur du projet : </w:t>
      </w:r>
    </w:p>
    <w:p w14:paraId="6EC3340E" w14:textId="7730FC62" w:rsidR="00B73609" w:rsidRPr="008539AF" w:rsidRDefault="00B73609" w:rsidP="0020075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</w:pPr>
      <w:r w:rsidRPr="008539AF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 xml:space="preserve">Adresse postale </w:t>
      </w:r>
      <w:r w:rsidR="00B71418" w:rsidRPr="008539AF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>établissement :</w:t>
      </w:r>
      <w:r w:rsidRPr="008539AF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 xml:space="preserve"> </w:t>
      </w:r>
    </w:p>
    <w:p w14:paraId="51B0F63F" w14:textId="77777777" w:rsidR="00B73609" w:rsidRPr="008539AF" w:rsidRDefault="00B73609" w:rsidP="0020075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</w:pPr>
      <w:r w:rsidRPr="008539AF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>Adresse électronique établissement : ce.093</w:t>
      </w:r>
    </w:p>
    <w:p w14:paraId="0CE39DCA" w14:textId="285DDC43" w:rsidR="00B73609" w:rsidRPr="008539AF" w:rsidRDefault="00B73609" w:rsidP="0020075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</w:pPr>
      <w:r w:rsidRPr="008539AF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 xml:space="preserve">Chef </w:t>
      </w:r>
      <w:r w:rsidR="00B71418" w:rsidRPr="008539AF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>d’établissement :</w:t>
      </w:r>
    </w:p>
    <w:p w14:paraId="13290C20" w14:textId="77777777" w:rsidR="00B73609" w:rsidRPr="008539AF" w:rsidRDefault="00B73609" w:rsidP="0020075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</w:pPr>
      <w:r w:rsidRPr="008539AF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 xml:space="preserve">Téléphone chef d’établissement : </w:t>
      </w:r>
    </w:p>
    <w:p w14:paraId="7E9F8888" w14:textId="4195F145" w:rsidR="0006708D" w:rsidRDefault="00B73609" w:rsidP="009C1C9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Style w:val="Aucun"/>
          <w:rFonts w:ascii="Times New Roman" w:eastAsia="Arial Unicode MS" w:hAnsi="Times New Roman" w:cs="Times New Roman"/>
          <w:b/>
          <w:bCs/>
          <w:kern w:val="1"/>
          <w:u w:color="000000"/>
          <w:bdr w:val="nil"/>
          <w:lang w:eastAsia="fr-FR"/>
        </w:rPr>
      </w:pPr>
      <w:r w:rsidRPr="008539AF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>Coordonnées de la personne référente (Nom, Prénom, Fonctions, Mail professio</w:t>
      </w:r>
      <w:r w:rsidR="000F3AD0" w:rsidRPr="008539AF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>n</w:t>
      </w:r>
      <w:r w:rsidRPr="008539AF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>nel, Téléphone)</w:t>
      </w:r>
      <w:r w:rsidR="00743BE8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> :</w:t>
      </w:r>
    </w:p>
    <w:p w14:paraId="3055B8E3" w14:textId="77777777" w:rsidR="009C1C99" w:rsidRPr="009C1C99" w:rsidRDefault="009C1C99" w:rsidP="009C1C9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u w:color="000000"/>
          <w:bdr w:val="nil"/>
          <w:lang w:eastAsia="fr-FR"/>
        </w:rPr>
      </w:pPr>
    </w:p>
    <w:p w14:paraId="3A1FD0F9" w14:textId="5227C50D" w:rsidR="00633B43" w:rsidRPr="009C1C99" w:rsidRDefault="00633B43" w:rsidP="0082596D">
      <w:pPr>
        <w:jc w:val="both"/>
        <w:rPr>
          <w:i/>
          <w:color w:val="FF0000"/>
        </w:rPr>
      </w:pPr>
      <w:r w:rsidRPr="00854F42">
        <w:rPr>
          <w:i/>
        </w:rPr>
        <w:t>Ce document est destiné à cerner plus précisément les enjeux, les attentes et les</w:t>
      </w:r>
      <w:r w:rsidR="007266B2" w:rsidRPr="007266B2">
        <w:rPr>
          <w:i/>
        </w:rPr>
        <w:t xml:space="preserve"> perspectives</w:t>
      </w:r>
      <w:r w:rsidR="007266B2">
        <w:rPr>
          <w:i/>
        </w:rPr>
        <w:t xml:space="preserve"> des collèges dans </w:t>
      </w:r>
      <w:r w:rsidR="00765516">
        <w:rPr>
          <w:i/>
        </w:rPr>
        <w:t>leur inscription au dispositif « 130 pays dans 130 collèges ».</w:t>
      </w:r>
      <w:r w:rsidR="00B77A6B">
        <w:rPr>
          <w:i/>
        </w:rPr>
        <w:t xml:space="preserve"> Tous les collèges répondant à cet appel à manifestation d’intérêt </w:t>
      </w:r>
      <w:r w:rsidR="00F11F12">
        <w:rPr>
          <w:i/>
        </w:rPr>
        <w:t>seront labélisés « 130 pays dans 130 collèges »</w:t>
      </w:r>
      <w:r w:rsidR="00B77A6B">
        <w:rPr>
          <w:i/>
        </w:rPr>
        <w:t>.</w:t>
      </w:r>
      <w:r w:rsidR="0082596D">
        <w:rPr>
          <w:i/>
        </w:rPr>
        <w:t xml:space="preserve"> </w:t>
      </w:r>
      <w:r w:rsidR="00B77A6B">
        <w:rPr>
          <w:i/>
          <w:color w:val="000000" w:themeColor="text1"/>
        </w:rPr>
        <w:t>La complétude du questionnaire ci-dessous</w:t>
      </w:r>
      <w:r w:rsidR="002857F5" w:rsidRPr="003E72AE">
        <w:rPr>
          <w:i/>
          <w:color w:val="000000" w:themeColor="text1"/>
        </w:rPr>
        <w:t xml:space="preserve"> permettra de déterminer le niveau d</w:t>
      </w:r>
      <w:r w:rsidR="00F11F12">
        <w:rPr>
          <w:i/>
          <w:color w:val="000000" w:themeColor="text1"/>
        </w:rPr>
        <w:t>e labélisation</w:t>
      </w:r>
      <w:r w:rsidR="009C1C99" w:rsidRPr="003E72AE">
        <w:rPr>
          <w:i/>
          <w:color w:val="000000" w:themeColor="text1"/>
        </w:rPr>
        <w:t xml:space="preserve"> du collège </w:t>
      </w:r>
      <w:r w:rsidR="002857F5" w:rsidRPr="003E72AE">
        <w:rPr>
          <w:i/>
          <w:color w:val="000000" w:themeColor="text1"/>
        </w:rPr>
        <w:t xml:space="preserve">(bronze, argent ou </w:t>
      </w:r>
      <w:r w:rsidR="009C1C99" w:rsidRPr="003E72AE">
        <w:rPr>
          <w:i/>
          <w:color w:val="000000" w:themeColor="text1"/>
        </w:rPr>
        <w:t>or</w:t>
      </w:r>
      <w:r w:rsidR="002857F5" w:rsidRPr="003E72AE">
        <w:rPr>
          <w:i/>
          <w:color w:val="000000" w:themeColor="text1"/>
        </w:rPr>
        <w:t>)</w:t>
      </w:r>
      <w:r w:rsidR="009C1C99" w:rsidRPr="003E72AE">
        <w:rPr>
          <w:i/>
          <w:color w:val="000000" w:themeColor="text1"/>
        </w:rPr>
        <w:t>.</w:t>
      </w:r>
      <w:r w:rsidR="009C1C99">
        <w:rPr>
          <w:i/>
          <w:color w:val="FF0000"/>
        </w:rPr>
        <w:t xml:space="preserve"> </w:t>
      </w:r>
    </w:p>
    <w:p w14:paraId="5B9910AD" w14:textId="69E4FC0F" w:rsidR="00B73609" w:rsidRPr="008539AF" w:rsidRDefault="00B73609" w:rsidP="0020075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Arial Unicode MS" w:cstheme="minorHAnsi"/>
          <w:kern w:val="1"/>
          <w:u w:color="000000"/>
          <w:bdr w:val="nil"/>
          <w:lang w:eastAsia="fr-FR"/>
        </w:rPr>
      </w:pPr>
      <w:r w:rsidRPr="008539AF">
        <w:rPr>
          <w:rFonts w:eastAsia="Arial Unicode MS" w:cstheme="minorHAnsi"/>
          <w:kern w:val="1"/>
          <w:u w:color="000000"/>
          <w:bdr w:val="nil"/>
          <w:lang w:eastAsia="fr-FR"/>
        </w:rPr>
        <w:t xml:space="preserve">Les établissements souhaitant s’y engager sont invités à renseigner ce document </w:t>
      </w:r>
      <w:r w:rsidR="00D22081">
        <w:rPr>
          <w:rFonts w:eastAsia="Arial Unicode MS" w:cstheme="minorHAnsi"/>
          <w:kern w:val="1"/>
          <w:u w:color="000000"/>
          <w:bdr w:val="nil"/>
          <w:lang w:eastAsia="fr-FR"/>
        </w:rPr>
        <w:t xml:space="preserve">avant le </w:t>
      </w:r>
      <w:r w:rsidR="00FA6C29">
        <w:rPr>
          <w:rFonts w:eastAsia="Arial Unicode MS" w:cstheme="minorHAnsi"/>
          <w:kern w:val="1"/>
          <w:u w:color="000000"/>
          <w:bdr w:val="nil"/>
          <w:lang w:eastAsia="fr-FR"/>
        </w:rPr>
        <w:t>20 octobre</w:t>
      </w:r>
      <w:r w:rsidR="008004EB">
        <w:rPr>
          <w:rFonts w:eastAsia="Arial Unicode MS" w:cstheme="minorHAnsi"/>
          <w:kern w:val="1"/>
          <w:u w:color="000000"/>
          <w:bdr w:val="nil"/>
          <w:lang w:eastAsia="fr-FR"/>
        </w:rPr>
        <w:t xml:space="preserve"> 2023 </w:t>
      </w:r>
      <w:r w:rsidRPr="008539AF">
        <w:rPr>
          <w:rFonts w:eastAsia="Arial Unicode MS" w:cstheme="minorHAnsi"/>
          <w:kern w:val="1"/>
          <w:u w:color="000000"/>
          <w:bdr w:val="nil"/>
          <w:lang w:eastAsia="fr-FR"/>
        </w:rPr>
        <w:t xml:space="preserve">pour identifier les modalités de mise en </w:t>
      </w:r>
      <w:r w:rsidR="00160E8B" w:rsidRPr="008539AF">
        <w:rPr>
          <w:rFonts w:eastAsia="Arial Unicode MS" w:cstheme="minorHAnsi"/>
          <w:kern w:val="1"/>
          <w:u w:color="000000"/>
          <w:bdr w:val="nil"/>
          <w:lang w:eastAsia="fr-FR"/>
        </w:rPr>
        <w:t>œuvre</w:t>
      </w:r>
      <w:r w:rsidRPr="008539AF">
        <w:rPr>
          <w:rFonts w:eastAsia="Arial Unicode MS" w:cstheme="minorHAnsi"/>
          <w:kern w:val="1"/>
          <w:u w:color="000000"/>
          <w:bdr w:val="nil"/>
          <w:lang w:eastAsia="fr-FR"/>
        </w:rPr>
        <w:t>, expliciter leurs motivations permettant d’évaluer le niveau de mobilisation de l'équipe pédagogique. De plus</w:t>
      </w:r>
      <w:r w:rsidR="00E02F88">
        <w:rPr>
          <w:rFonts w:eastAsia="Arial Unicode MS" w:cstheme="minorHAnsi"/>
          <w:kern w:val="1"/>
          <w:u w:color="000000"/>
          <w:bdr w:val="nil"/>
          <w:lang w:eastAsia="fr-FR"/>
        </w:rPr>
        <w:t>,</w:t>
      </w:r>
      <w:r w:rsidRPr="008539AF">
        <w:rPr>
          <w:rFonts w:eastAsia="Arial Unicode MS" w:cstheme="minorHAnsi"/>
          <w:kern w:val="1"/>
          <w:u w:color="000000"/>
          <w:bdr w:val="nil"/>
          <w:lang w:eastAsia="fr-FR"/>
        </w:rPr>
        <w:t xml:space="preserve"> les établissements souhaitant participer au dispositif s’engagent dans une démarche conjointe de </w:t>
      </w:r>
      <w:r w:rsidRPr="00854F42">
        <w:rPr>
          <w:rFonts w:eastAsia="Arial Unicode MS" w:cstheme="minorHAnsi"/>
          <w:b/>
          <w:kern w:val="1"/>
          <w:u w:color="000000"/>
          <w:bdr w:val="nil"/>
          <w:lang w:eastAsia="fr-FR"/>
        </w:rPr>
        <w:t>labellisation Génération 2024.</w:t>
      </w:r>
    </w:p>
    <w:p w14:paraId="1A2198DD" w14:textId="77777777" w:rsidR="00B73609" w:rsidRPr="008539AF" w:rsidRDefault="00B73609" w:rsidP="0020075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Arial Unicode MS" w:cstheme="minorHAnsi"/>
          <w:kern w:val="1"/>
          <w:u w:color="000000"/>
          <w:bdr w:val="nil"/>
          <w:lang w:eastAsia="fr-FR"/>
        </w:rPr>
      </w:pPr>
    </w:p>
    <w:p w14:paraId="15F20BDD" w14:textId="5F6EA0D2" w:rsidR="00B73609" w:rsidRPr="008539AF" w:rsidRDefault="00FA6C29" w:rsidP="0020075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Arial Unicode MS" w:cstheme="minorHAnsi"/>
          <w:kern w:val="1"/>
          <w:u w:color="000000"/>
          <w:bdr w:val="nil"/>
          <w:lang w:eastAsia="fr-FR"/>
        </w:rPr>
      </w:pPr>
      <w:r>
        <w:rPr>
          <w:rFonts w:eastAsia="Arial Unicode MS" w:cstheme="minorHAnsi"/>
          <w:kern w:val="1"/>
          <w:u w:color="000000"/>
          <w:bdr w:val="nil"/>
          <w:lang w:eastAsia="fr-FR"/>
        </w:rPr>
        <w:t>Sophie HELENE, Cheffe du Service du Projet Educatif et de la Jeunesse</w:t>
      </w:r>
      <w:r w:rsidR="00CA01FB" w:rsidRPr="008539AF">
        <w:rPr>
          <w:rFonts w:eastAsia="Arial Unicode MS" w:cstheme="minorHAnsi"/>
          <w:kern w:val="1"/>
          <w:u w:color="000000"/>
          <w:bdr w:val="nil"/>
          <w:lang w:eastAsia="fr-FR"/>
        </w:rPr>
        <w:t xml:space="preserve"> au </w:t>
      </w:r>
      <w:r w:rsidR="00194E8F" w:rsidRPr="008539AF">
        <w:rPr>
          <w:rFonts w:eastAsia="Arial Unicode MS" w:cstheme="minorHAnsi"/>
          <w:kern w:val="1"/>
          <w:u w:color="000000"/>
          <w:bdr w:val="nil"/>
          <w:lang w:eastAsia="fr-FR"/>
        </w:rPr>
        <w:t>C</w:t>
      </w:r>
      <w:r w:rsidR="00CA01FB" w:rsidRPr="008539AF">
        <w:rPr>
          <w:rFonts w:eastAsia="Arial Unicode MS" w:cstheme="minorHAnsi"/>
          <w:kern w:val="1"/>
          <w:u w:color="000000"/>
          <w:bdr w:val="nil"/>
          <w:lang w:eastAsia="fr-FR"/>
        </w:rPr>
        <w:t xml:space="preserve">onseil départemental </w:t>
      </w:r>
      <w:r w:rsidR="00B73609" w:rsidRPr="008539AF">
        <w:rPr>
          <w:rFonts w:eastAsia="Arial Unicode MS" w:cstheme="minorHAnsi"/>
          <w:kern w:val="1"/>
          <w:u w:color="000000"/>
          <w:bdr w:val="nil"/>
          <w:lang w:eastAsia="fr-FR"/>
        </w:rPr>
        <w:t>est à votre disposition pour vous accompagner dans l’élaboration de votre réponse et de votre projet, en lien</w:t>
      </w:r>
      <w:r w:rsidR="00160E8B" w:rsidRPr="008539AF">
        <w:rPr>
          <w:rFonts w:eastAsia="Arial Unicode MS" w:cstheme="minorHAnsi"/>
          <w:kern w:val="1"/>
          <w:u w:color="000000"/>
          <w:bdr w:val="nil"/>
          <w:lang w:eastAsia="fr-FR"/>
        </w:rPr>
        <w:t>,</w:t>
      </w:r>
      <w:r w:rsidR="00B73609" w:rsidRPr="008539AF">
        <w:rPr>
          <w:rFonts w:eastAsia="Arial Unicode MS" w:cstheme="minorHAnsi"/>
          <w:kern w:val="1"/>
          <w:u w:color="000000"/>
          <w:bdr w:val="nil"/>
          <w:lang w:eastAsia="fr-FR"/>
        </w:rPr>
        <w:t xml:space="preserve"> </w:t>
      </w:r>
      <w:r w:rsidR="00160E8B" w:rsidRPr="008539AF">
        <w:rPr>
          <w:rFonts w:eastAsia="Arial Unicode MS" w:cstheme="minorHAnsi"/>
          <w:kern w:val="1"/>
          <w:u w:color="000000"/>
          <w:bdr w:val="nil"/>
          <w:lang w:eastAsia="fr-FR"/>
        </w:rPr>
        <w:t xml:space="preserve">pour la labellisation Génération 2024, </w:t>
      </w:r>
      <w:r w:rsidR="00B73609" w:rsidRPr="008539AF">
        <w:rPr>
          <w:rFonts w:eastAsia="Arial Unicode MS" w:cstheme="minorHAnsi"/>
          <w:kern w:val="1"/>
          <w:u w:color="000000"/>
          <w:bdr w:val="nil"/>
          <w:lang w:eastAsia="fr-FR"/>
        </w:rPr>
        <w:t>avec le conseiller technique</w:t>
      </w:r>
      <w:r w:rsidR="00A05BD9" w:rsidRPr="008539AF">
        <w:rPr>
          <w:rFonts w:eastAsia="Arial Unicode MS" w:cstheme="minorHAnsi"/>
          <w:kern w:val="1"/>
          <w:u w:color="000000"/>
          <w:bdr w:val="nil"/>
          <w:lang w:eastAsia="fr-FR"/>
        </w:rPr>
        <w:t xml:space="preserve"> EPS 2</w:t>
      </w:r>
      <w:r w:rsidR="00A05BD9" w:rsidRPr="008539AF">
        <w:rPr>
          <w:rFonts w:eastAsia="Arial Unicode MS" w:cstheme="minorHAnsi"/>
          <w:kern w:val="1"/>
          <w:u w:color="000000"/>
          <w:bdr w:val="nil"/>
          <w:vertAlign w:val="superscript"/>
          <w:lang w:eastAsia="fr-FR"/>
        </w:rPr>
        <w:t>nd</w:t>
      </w:r>
      <w:r w:rsidR="00A05BD9" w:rsidRPr="008539AF">
        <w:rPr>
          <w:rFonts w:eastAsia="Arial Unicode MS" w:cstheme="minorHAnsi"/>
          <w:kern w:val="1"/>
          <w:u w:color="000000"/>
          <w:bdr w:val="nil"/>
          <w:lang w:eastAsia="fr-FR"/>
        </w:rPr>
        <w:t xml:space="preserve"> degré</w:t>
      </w:r>
      <w:r w:rsidR="00854F42">
        <w:rPr>
          <w:rFonts w:eastAsia="Arial Unicode MS" w:cstheme="minorHAnsi"/>
          <w:kern w:val="1"/>
          <w:u w:color="000000"/>
          <w:bdr w:val="nil"/>
          <w:lang w:eastAsia="fr-FR"/>
        </w:rPr>
        <w:t xml:space="preserve"> de la DSDEN</w:t>
      </w:r>
      <w:r w:rsidR="00194E8F" w:rsidRPr="008539AF">
        <w:rPr>
          <w:rFonts w:eastAsia="Arial Unicode MS" w:cstheme="minorHAnsi"/>
          <w:kern w:val="1"/>
          <w:u w:color="000000"/>
          <w:bdr w:val="nil"/>
          <w:lang w:eastAsia="fr-FR"/>
        </w:rPr>
        <w:t xml:space="preserve"> et </w:t>
      </w:r>
      <w:r w:rsidR="00B73609" w:rsidRPr="008539AF">
        <w:rPr>
          <w:rFonts w:eastAsia="Arial Unicode MS" w:cstheme="minorHAnsi"/>
          <w:kern w:val="1"/>
          <w:u w:color="000000"/>
          <w:bdr w:val="nil"/>
          <w:lang w:eastAsia="fr-FR"/>
        </w:rPr>
        <w:t xml:space="preserve">la délégation académique à l’action sportive, à </w:t>
      </w:r>
      <w:r w:rsidR="00160E8B" w:rsidRPr="008539AF">
        <w:rPr>
          <w:rFonts w:eastAsia="Arial Unicode MS" w:cstheme="minorHAnsi"/>
          <w:kern w:val="1"/>
          <w:u w:color="000000"/>
          <w:bdr w:val="nil"/>
          <w:lang w:eastAsia="fr-FR"/>
        </w:rPr>
        <w:t xml:space="preserve">l’olympisme et au </w:t>
      </w:r>
      <w:proofErr w:type="spellStart"/>
      <w:r w:rsidR="00160E8B" w:rsidRPr="008539AF">
        <w:rPr>
          <w:rFonts w:eastAsia="Arial Unicode MS" w:cstheme="minorHAnsi"/>
          <w:kern w:val="1"/>
          <w:u w:color="000000"/>
          <w:bdr w:val="nil"/>
          <w:lang w:eastAsia="fr-FR"/>
        </w:rPr>
        <w:t>paralympisme</w:t>
      </w:r>
      <w:proofErr w:type="spellEnd"/>
      <w:r w:rsidR="00CA01FB" w:rsidRPr="008539AF">
        <w:rPr>
          <w:rFonts w:eastAsia="Arial Unicode MS" w:cstheme="minorHAnsi"/>
          <w:kern w:val="1"/>
          <w:u w:color="000000"/>
          <w:bdr w:val="nil"/>
          <w:lang w:eastAsia="fr-FR"/>
        </w:rPr>
        <w:t xml:space="preserve"> (DAASOP)</w:t>
      </w:r>
      <w:r w:rsidR="00194E8F" w:rsidRPr="008539AF">
        <w:rPr>
          <w:rFonts w:eastAsia="Arial Unicode MS" w:cstheme="minorHAnsi"/>
          <w:kern w:val="1"/>
          <w:u w:color="000000"/>
          <w:bdr w:val="nil"/>
          <w:lang w:eastAsia="fr-FR"/>
        </w:rPr>
        <w:t>.</w:t>
      </w:r>
    </w:p>
    <w:p w14:paraId="01BDCBE5" w14:textId="77777777" w:rsidR="00B73609" w:rsidRPr="008539AF" w:rsidRDefault="00B73609" w:rsidP="0020075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Arial Unicode MS" w:cstheme="minorHAnsi"/>
          <w:kern w:val="1"/>
          <w:u w:color="000000"/>
          <w:bdr w:val="nil"/>
          <w:lang w:eastAsia="fr-FR"/>
        </w:rPr>
      </w:pPr>
    </w:p>
    <w:p w14:paraId="22311464" w14:textId="06D08C28" w:rsidR="000F3AD0" w:rsidRPr="008539AF" w:rsidRDefault="00B73609" w:rsidP="0020075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Arial Unicode MS" w:cstheme="minorHAnsi"/>
          <w:strike/>
          <w:kern w:val="1"/>
          <w:u w:color="000000"/>
          <w:bdr w:val="nil"/>
          <w:lang w:eastAsia="fr-FR"/>
        </w:rPr>
      </w:pPr>
      <w:r w:rsidRPr="008539AF">
        <w:rPr>
          <w:rFonts w:eastAsia="Arial Unicode MS" w:cstheme="minorHAnsi"/>
          <w:kern w:val="1"/>
          <w:u w:color="000000"/>
          <w:bdr w:val="nil"/>
          <w:lang w:eastAsia="fr-FR"/>
        </w:rPr>
        <w:t>Votre réponse à cet appel à manif</w:t>
      </w:r>
      <w:r w:rsidR="008004EB">
        <w:rPr>
          <w:rFonts w:eastAsia="Arial Unicode MS" w:cstheme="minorHAnsi"/>
          <w:kern w:val="1"/>
          <w:u w:color="000000"/>
          <w:bdr w:val="nil"/>
          <w:lang w:eastAsia="fr-FR"/>
        </w:rPr>
        <w:t>estation d’intérêt sera soumise mi-mai a</w:t>
      </w:r>
      <w:r w:rsidRPr="008539AF">
        <w:rPr>
          <w:rFonts w:eastAsia="Arial Unicode MS" w:cstheme="minorHAnsi"/>
          <w:kern w:val="1"/>
          <w:u w:color="000000"/>
          <w:bdr w:val="nil"/>
          <w:lang w:eastAsia="fr-FR"/>
        </w:rPr>
        <w:t xml:space="preserve">ux regards croisés des services du département et des autorités </w:t>
      </w:r>
      <w:r w:rsidR="00972071" w:rsidRPr="008539AF">
        <w:rPr>
          <w:rFonts w:eastAsia="Arial Unicode MS" w:cstheme="minorHAnsi"/>
          <w:kern w:val="1"/>
          <w:u w:color="000000"/>
          <w:bdr w:val="nil"/>
          <w:lang w:eastAsia="fr-FR"/>
        </w:rPr>
        <w:t xml:space="preserve">académiques </w:t>
      </w:r>
      <w:r w:rsidR="00160E8B" w:rsidRPr="008539AF">
        <w:rPr>
          <w:rFonts w:eastAsia="Arial Unicode MS" w:cstheme="minorHAnsi"/>
          <w:kern w:val="1"/>
          <w:u w:color="000000"/>
          <w:bdr w:val="nil"/>
          <w:lang w:eastAsia="fr-FR"/>
        </w:rPr>
        <w:t xml:space="preserve">et </w:t>
      </w:r>
      <w:r w:rsidRPr="008539AF">
        <w:rPr>
          <w:rFonts w:eastAsia="Arial Unicode MS" w:cstheme="minorHAnsi"/>
          <w:kern w:val="1"/>
          <w:u w:color="000000"/>
          <w:bdr w:val="nil"/>
          <w:lang w:eastAsia="fr-FR"/>
        </w:rPr>
        <w:t xml:space="preserve">départementales afin </w:t>
      </w:r>
      <w:r w:rsidR="00FA6C29">
        <w:rPr>
          <w:rFonts w:eastAsia="Arial Unicode MS" w:cstheme="minorHAnsi"/>
          <w:kern w:val="1"/>
          <w:u w:color="000000"/>
          <w:bdr w:val="nil"/>
          <w:lang w:eastAsia="fr-FR"/>
        </w:rPr>
        <w:t>de déterminer le niveau de labélisation de votre établissement. Les résultats seront annoncés</w:t>
      </w:r>
      <w:r w:rsidR="00241138">
        <w:rPr>
          <w:rFonts w:eastAsia="Arial Unicode MS" w:cstheme="minorHAnsi"/>
          <w:kern w:val="1"/>
          <w:u w:color="000000"/>
          <w:bdr w:val="nil"/>
          <w:lang w:eastAsia="fr-FR"/>
        </w:rPr>
        <w:t xml:space="preserve"> en novembre.</w:t>
      </w:r>
      <w:r w:rsidR="008004EB">
        <w:rPr>
          <w:rFonts w:eastAsia="Arial Unicode MS" w:cstheme="minorHAnsi"/>
          <w:kern w:val="1"/>
          <w:u w:color="000000"/>
          <w:bdr w:val="nil"/>
          <w:lang w:eastAsia="fr-FR"/>
        </w:rPr>
        <w:t xml:space="preserve"> </w:t>
      </w:r>
      <w:r w:rsidR="000F3AD0" w:rsidRPr="008539AF">
        <w:rPr>
          <w:rFonts w:eastAsia="Arial Unicode MS" w:cstheme="minorHAnsi"/>
          <w:kern w:val="1"/>
          <w:u w:color="000000"/>
          <w:bdr w:val="nil"/>
          <w:lang w:eastAsia="fr-FR"/>
        </w:rPr>
        <w:t xml:space="preserve">Les premières actions pourront être mises en place avec le soutien départemental dès </w:t>
      </w:r>
      <w:r w:rsidR="00241138">
        <w:rPr>
          <w:rFonts w:eastAsia="Arial Unicode MS" w:cstheme="minorHAnsi"/>
          <w:kern w:val="1"/>
          <w:u w:color="000000"/>
          <w:bdr w:val="nil"/>
          <w:lang w:eastAsia="fr-FR"/>
        </w:rPr>
        <w:t>cette période.</w:t>
      </w:r>
    </w:p>
    <w:p w14:paraId="17B71C1E" w14:textId="77777777" w:rsidR="00CD5AD4" w:rsidRDefault="00CD5AD4" w:rsidP="0020075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Arial Unicode MS" w:cstheme="minorHAnsi"/>
          <w:kern w:val="1"/>
          <w:u w:color="000000"/>
          <w:bdr w:val="nil"/>
          <w:lang w:eastAsia="fr-FR"/>
        </w:rPr>
      </w:pPr>
    </w:p>
    <w:p w14:paraId="5DF65C98" w14:textId="77777777" w:rsidR="0024600B" w:rsidRDefault="0024600B" w:rsidP="00802D3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u w:color="000000"/>
          <w:bdr w:val="nil"/>
          <w:lang w:eastAsia="fr-FR"/>
        </w:rPr>
      </w:pPr>
    </w:p>
    <w:p w14:paraId="78EB2D73" w14:textId="4F386921" w:rsidR="009C1C99" w:rsidRDefault="009C1C99" w:rsidP="00802D3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Calibri" w:hAnsi="Calibri" w:cs="Calibri"/>
          <w:b/>
          <w:bCs/>
          <w:color w:val="000066"/>
          <w:kern w:val="1"/>
          <w:sz w:val="24"/>
          <w:szCs w:val="24"/>
          <w:u w:color="000066"/>
          <w:bdr w:val="nil"/>
          <w:lang w:eastAsia="fr-FR"/>
        </w:rPr>
      </w:pPr>
    </w:p>
    <w:p w14:paraId="42260702" w14:textId="47E7A068" w:rsidR="00B71418" w:rsidRDefault="00B71418" w:rsidP="00802D3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Calibri" w:hAnsi="Calibri" w:cs="Calibri"/>
          <w:b/>
          <w:bCs/>
          <w:color w:val="000066"/>
          <w:kern w:val="1"/>
          <w:sz w:val="24"/>
          <w:szCs w:val="24"/>
          <w:u w:color="000066"/>
          <w:bdr w:val="nil"/>
          <w:lang w:eastAsia="fr-FR"/>
        </w:rPr>
      </w:pPr>
    </w:p>
    <w:p w14:paraId="1C0196F7" w14:textId="77777777" w:rsidR="00B71418" w:rsidRDefault="00B71418" w:rsidP="00802D3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Calibri" w:hAnsi="Calibri" w:cs="Calibri"/>
          <w:b/>
          <w:bCs/>
          <w:color w:val="000066"/>
          <w:kern w:val="1"/>
          <w:sz w:val="24"/>
          <w:szCs w:val="24"/>
          <w:u w:color="000066"/>
          <w:bdr w:val="nil"/>
          <w:lang w:eastAsia="fr-FR"/>
        </w:rPr>
      </w:pPr>
    </w:p>
    <w:p w14:paraId="15B2743A" w14:textId="77777777" w:rsidR="009C1C99" w:rsidRDefault="009C1C99" w:rsidP="00802D3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Calibri" w:hAnsi="Calibri" w:cs="Calibri"/>
          <w:b/>
          <w:bCs/>
          <w:color w:val="000066"/>
          <w:kern w:val="1"/>
          <w:sz w:val="24"/>
          <w:szCs w:val="24"/>
          <w:u w:color="000066"/>
          <w:bdr w:val="nil"/>
          <w:lang w:eastAsia="fr-FR"/>
        </w:rPr>
      </w:pPr>
    </w:p>
    <w:p w14:paraId="4BC8314C" w14:textId="6EE72F9C" w:rsidR="009C1C99" w:rsidRPr="000F63E9" w:rsidRDefault="007306A9" w:rsidP="00802D3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Calibri" w:hAnsi="Calibri" w:cs="Calibri"/>
          <w:b/>
          <w:bCs/>
          <w:strike/>
          <w:color w:val="FF0000"/>
          <w:kern w:val="1"/>
          <w:sz w:val="24"/>
          <w:szCs w:val="24"/>
          <w:u w:color="000066"/>
          <w:bdr w:val="nil"/>
          <w:lang w:eastAsia="fr-FR"/>
        </w:rPr>
      </w:pPr>
      <w:r>
        <w:rPr>
          <w:rFonts w:ascii="Calibri" w:eastAsia="Calibri" w:hAnsi="Calibri" w:cs="Calibri"/>
          <w:b/>
          <w:bCs/>
          <w:color w:val="000066"/>
          <w:kern w:val="1"/>
          <w:sz w:val="24"/>
          <w:szCs w:val="24"/>
          <w:u w:color="000066"/>
          <w:bdr w:val="nil"/>
          <w:lang w:eastAsia="fr-FR"/>
        </w:rPr>
        <w:t xml:space="preserve">MOTIVATIONS, </w:t>
      </w:r>
      <w:r w:rsidR="000F63E9" w:rsidRPr="003E72AE">
        <w:rPr>
          <w:rFonts w:ascii="Calibri" w:eastAsia="Calibri" w:hAnsi="Calibri" w:cs="Calibri"/>
          <w:b/>
          <w:bCs/>
          <w:color w:val="000066"/>
          <w:kern w:val="1"/>
          <w:sz w:val="24"/>
          <w:szCs w:val="24"/>
          <w:u w:color="000066"/>
          <w:bdr w:val="nil"/>
          <w:lang w:eastAsia="fr-FR"/>
        </w:rPr>
        <w:t xml:space="preserve">ACTEURS </w:t>
      </w:r>
      <w:r>
        <w:rPr>
          <w:rFonts w:ascii="Calibri" w:eastAsia="Calibri" w:hAnsi="Calibri" w:cs="Calibri"/>
          <w:b/>
          <w:bCs/>
          <w:color w:val="000066"/>
          <w:kern w:val="1"/>
          <w:sz w:val="24"/>
          <w:szCs w:val="24"/>
          <w:u w:color="000066"/>
          <w:bdr w:val="nil"/>
          <w:lang w:eastAsia="fr-FR"/>
        </w:rPr>
        <w:t>ET PROJETS</w:t>
      </w:r>
      <w:r w:rsidR="000F63E9" w:rsidRPr="000F63E9">
        <w:rPr>
          <w:rFonts w:ascii="Calibri" w:eastAsia="Calibri" w:hAnsi="Calibri" w:cs="Calibri"/>
          <w:b/>
          <w:bCs/>
          <w:color w:val="FF0000"/>
          <w:kern w:val="1"/>
          <w:sz w:val="24"/>
          <w:szCs w:val="24"/>
          <w:u w:color="000066"/>
          <w:bdr w:val="nil"/>
          <w:lang w:eastAsia="fr-FR"/>
        </w:rPr>
        <w:t xml:space="preserve"> </w:t>
      </w:r>
    </w:p>
    <w:p w14:paraId="1DB5F810" w14:textId="6A06B712" w:rsidR="00200753" w:rsidRPr="000F3AD0" w:rsidRDefault="00200753" w:rsidP="0020075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u w:color="000000"/>
          <w:bdr w:val="nil"/>
          <w:lang w:eastAsia="fr-FR"/>
        </w:rPr>
      </w:pPr>
    </w:p>
    <w:p w14:paraId="7AE1DA6C" w14:textId="6335F824" w:rsidR="0091207D" w:rsidRPr="0091207D" w:rsidRDefault="0091207D" w:rsidP="0091207D">
      <w:pPr>
        <w:pStyle w:val="Paragraphedeliste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</w:pPr>
      <w:r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 xml:space="preserve">Pourquoi souhaitez-vous engager votre établissement dans le dispositif « 130 Pays dans 130 collèges » </w:t>
      </w:r>
      <w:r w:rsidRPr="0091207D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>?</w:t>
      </w:r>
    </w:p>
    <w:p w14:paraId="5DAA46C8" w14:textId="77777777" w:rsidR="0091207D" w:rsidRDefault="0091207D" w:rsidP="0091207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26"/>
        <w:jc w:val="both"/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</w:pPr>
    </w:p>
    <w:p w14:paraId="458557D9" w14:textId="0E673A03" w:rsidR="0091207D" w:rsidRPr="00241138" w:rsidRDefault="0091207D" w:rsidP="0091207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</w:pPr>
      <w:r w:rsidRPr="00241138">
        <w:rPr>
          <w:rStyle w:val="Aucun"/>
          <w:rFonts w:eastAsia="Arial Unicode MS" w:cstheme="minorHAnsi"/>
          <w:bCs/>
          <w:kern w:val="1"/>
          <w:u w:color="000000"/>
          <w:bdr w:val="nil"/>
          <w:lang w:eastAsia="fr-FR"/>
        </w:rPr>
        <w:t>D</w:t>
      </w:r>
      <w:r w:rsidRPr="00241138">
        <w:rPr>
          <w:rStyle w:val="Aucun"/>
          <w:rFonts w:eastAsia="Arial Unicode MS" w:cstheme="minorHAnsi"/>
          <w:i/>
          <w:iCs/>
          <w:kern w:val="1"/>
          <w:u w:color="000000"/>
          <w:bdr w:val="nil"/>
          <w:lang w:eastAsia="fr-FR"/>
        </w:rPr>
        <w:t>y</w:t>
      </w:r>
      <w:r w:rsidRPr="008539AF">
        <w:rPr>
          <w:rStyle w:val="Aucun"/>
          <w:rFonts w:eastAsia="Arial Unicode MS" w:cstheme="minorHAnsi"/>
          <w:i/>
          <w:iCs/>
          <w:kern w:val="1"/>
          <w:u w:color="000000"/>
          <w:bdr w:val="nil"/>
          <w:lang w:eastAsia="fr-FR"/>
        </w:rPr>
        <w:t>namiques existantes ou à créer, rayonnement</w:t>
      </w:r>
      <w:r>
        <w:rPr>
          <w:rStyle w:val="Aucun"/>
          <w:rFonts w:eastAsia="Arial Unicode MS" w:cstheme="minorHAnsi"/>
          <w:i/>
          <w:iCs/>
          <w:kern w:val="1"/>
          <w:u w:color="000000"/>
          <w:bdr w:val="nil"/>
          <w:lang w:eastAsia="fr-FR"/>
        </w:rPr>
        <w:t xml:space="preserve"> des JO/JOP, effets bénéfiques sur le climat scolaire</w:t>
      </w:r>
      <w:r w:rsidRPr="008539AF">
        <w:rPr>
          <w:rStyle w:val="Aucun"/>
          <w:rFonts w:eastAsia="Arial Unicode MS" w:cstheme="minorHAnsi"/>
          <w:i/>
          <w:iCs/>
          <w:kern w:val="1"/>
          <w:u w:color="000000"/>
          <w:bdr w:val="nil"/>
          <w:lang w:eastAsia="fr-FR"/>
        </w:rPr>
        <w:t>, objectifs pédagogiques...</w:t>
      </w:r>
    </w:p>
    <w:p w14:paraId="23DBABAE" w14:textId="77777777" w:rsidR="0091207D" w:rsidRDefault="0091207D" w:rsidP="00A324C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26"/>
        <w:jc w:val="both"/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</w:pPr>
    </w:p>
    <w:p w14:paraId="68FA3D46" w14:textId="0C366328" w:rsidR="00B73609" w:rsidRPr="0091207D" w:rsidRDefault="0091207D" w:rsidP="0091207D">
      <w:pPr>
        <w:pStyle w:val="Paragraphedeliste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</w:pPr>
      <w:r w:rsidRPr="0091207D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 xml:space="preserve">Quelle est la personne qui sera référente de ce projet au sein de l’établissement ? </w:t>
      </w:r>
    </w:p>
    <w:p w14:paraId="6B0560AD" w14:textId="77777777" w:rsidR="0091207D" w:rsidRDefault="0091207D" w:rsidP="0020075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Style w:val="Aucun"/>
          <w:rFonts w:eastAsia="Arial Unicode MS" w:cstheme="minorHAnsi"/>
          <w:i/>
          <w:iCs/>
          <w:kern w:val="1"/>
          <w:u w:color="000000"/>
          <w:bdr w:val="nil"/>
          <w:lang w:eastAsia="fr-FR"/>
        </w:rPr>
      </w:pPr>
    </w:p>
    <w:p w14:paraId="630DA0DC" w14:textId="3BBCCC6C" w:rsidR="00B73609" w:rsidRPr="008539AF" w:rsidRDefault="007306A9" w:rsidP="0020075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Style w:val="Aucun"/>
          <w:rFonts w:eastAsia="Arial Unicode MS" w:cstheme="minorHAnsi"/>
          <w:i/>
          <w:iCs/>
          <w:kern w:val="1"/>
          <w:u w:color="000000"/>
          <w:bdr w:val="nil"/>
          <w:lang w:eastAsia="fr-FR"/>
        </w:rPr>
      </w:pPr>
      <w:r>
        <w:rPr>
          <w:rStyle w:val="Aucun"/>
          <w:rFonts w:eastAsia="Arial Unicode MS" w:cstheme="minorHAnsi"/>
          <w:i/>
          <w:iCs/>
          <w:kern w:val="1"/>
          <w:u w:color="000000"/>
          <w:bdr w:val="nil"/>
          <w:lang w:eastAsia="fr-FR"/>
        </w:rPr>
        <w:t>Nom, prénom, fonction, discipline</w:t>
      </w:r>
    </w:p>
    <w:p w14:paraId="44D2FCBA" w14:textId="5682BC48" w:rsidR="004E235A" w:rsidRDefault="004E235A" w:rsidP="0025493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</w:pPr>
    </w:p>
    <w:p w14:paraId="183D7382" w14:textId="72EE7F51" w:rsidR="004E235A" w:rsidRPr="008364E1" w:rsidRDefault="004E235A" w:rsidP="008364E1">
      <w:pPr>
        <w:pStyle w:val="Paragraphedeliste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</w:pPr>
      <w:r w:rsidRPr="008364E1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>Choix du pays : indiquez 2 pays par ordre de préférence et expliquez vos choix.</w:t>
      </w:r>
    </w:p>
    <w:p w14:paraId="0884F781" w14:textId="77777777" w:rsidR="004E235A" w:rsidRDefault="004E235A" w:rsidP="004E235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  <w:rPr>
          <w:rStyle w:val="Aucun"/>
          <w:rFonts w:eastAsia="Arial Unicode MS" w:cstheme="minorHAnsi"/>
          <w:bCs/>
          <w:kern w:val="1"/>
          <w:u w:color="000000"/>
          <w:bdr w:val="nil"/>
          <w:lang w:eastAsia="fr-FR"/>
        </w:rPr>
      </w:pPr>
    </w:p>
    <w:p w14:paraId="7017C8F5" w14:textId="41153917" w:rsidR="004E235A" w:rsidRDefault="00F63893" w:rsidP="004E235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 w:firstLine="360"/>
        <w:jc w:val="both"/>
        <w:rPr>
          <w:rStyle w:val="Aucun"/>
          <w:rFonts w:eastAsia="Arial Unicode MS" w:cstheme="minorHAnsi"/>
          <w:bCs/>
          <w:i/>
          <w:kern w:val="1"/>
          <w:u w:color="000000"/>
          <w:bdr w:val="nil"/>
          <w:lang w:eastAsia="fr-FR"/>
        </w:rPr>
      </w:pPr>
      <w:r>
        <w:rPr>
          <w:rStyle w:val="Aucun"/>
          <w:rFonts w:eastAsia="Arial Unicode MS" w:cstheme="minorHAnsi"/>
          <w:bCs/>
          <w:i/>
          <w:kern w:val="1"/>
          <w:u w:color="000000"/>
          <w:bdr w:val="nil"/>
          <w:lang w:eastAsia="fr-FR"/>
        </w:rPr>
        <w:t xml:space="preserve">Curiosité </w:t>
      </w:r>
      <w:r w:rsidR="00075526">
        <w:rPr>
          <w:rStyle w:val="Aucun"/>
          <w:rFonts w:eastAsia="Arial Unicode MS" w:cstheme="minorHAnsi"/>
          <w:bCs/>
          <w:i/>
          <w:kern w:val="1"/>
          <w:u w:color="000000"/>
          <w:bdr w:val="nil"/>
          <w:lang w:eastAsia="fr-FR"/>
        </w:rPr>
        <w:t>pour le</w:t>
      </w:r>
      <w:r>
        <w:rPr>
          <w:rStyle w:val="Aucun"/>
          <w:rFonts w:eastAsia="Arial Unicode MS" w:cstheme="minorHAnsi"/>
          <w:bCs/>
          <w:i/>
          <w:kern w:val="1"/>
          <w:u w:color="000000"/>
          <w:bdr w:val="nil"/>
          <w:lang w:eastAsia="fr-FR"/>
        </w:rPr>
        <w:t xml:space="preserve"> pays, c</w:t>
      </w:r>
      <w:r w:rsidR="004E235A" w:rsidRPr="0091207D">
        <w:rPr>
          <w:rStyle w:val="Aucun"/>
          <w:rFonts w:eastAsia="Arial Unicode MS" w:cstheme="minorHAnsi"/>
          <w:bCs/>
          <w:i/>
          <w:kern w:val="1"/>
          <w:u w:color="000000"/>
          <w:bdr w:val="nil"/>
          <w:lang w:eastAsia="fr-FR"/>
        </w:rPr>
        <w:t xml:space="preserve">ohérence avec d’autres actions éducatives, projets antérieurs ou en cours, lien avec les jumelages de la ville, partenariats ou contacts avec des établissements scolaires étrangers déjà existants </w:t>
      </w:r>
      <w:r w:rsidR="004E235A">
        <w:rPr>
          <w:rStyle w:val="Aucun"/>
          <w:rFonts w:eastAsia="Arial Unicode MS" w:cstheme="minorHAnsi"/>
          <w:bCs/>
          <w:i/>
          <w:kern w:val="1"/>
          <w:u w:color="000000"/>
          <w:bdr w:val="nil"/>
          <w:lang w:eastAsia="fr-FR"/>
        </w:rPr>
        <w:t>…</w:t>
      </w:r>
    </w:p>
    <w:p w14:paraId="70D7460F" w14:textId="77777777" w:rsidR="008364E1" w:rsidRDefault="008364E1" w:rsidP="004E235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 w:firstLine="360"/>
        <w:jc w:val="both"/>
        <w:rPr>
          <w:rStyle w:val="Aucun"/>
          <w:rFonts w:eastAsia="Arial Unicode MS" w:cstheme="minorHAnsi"/>
          <w:bCs/>
          <w:i/>
          <w:kern w:val="1"/>
          <w:u w:color="000000"/>
          <w:bdr w:val="nil"/>
          <w:lang w:eastAsia="fr-FR"/>
        </w:rPr>
      </w:pPr>
    </w:p>
    <w:p w14:paraId="04FDFCA4" w14:textId="3BE118BA" w:rsidR="008364E1" w:rsidRDefault="008364E1" w:rsidP="008364E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26"/>
        <w:jc w:val="both"/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</w:pPr>
      <w:r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>4</w:t>
      </w:r>
      <w:r w:rsidRPr="008539AF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>)</w:t>
      </w:r>
      <w:r w:rsidRPr="008539AF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ab/>
        <w:t>A quel niveau d’implication (bronze, argent, or) souhaitez-vous vous investir ? Pourquoi ?</w:t>
      </w:r>
    </w:p>
    <w:p w14:paraId="233E2D0F" w14:textId="77777777" w:rsidR="004E235A" w:rsidRPr="0091207D" w:rsidRDefault="004E235A" w:rsidP="004E235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 w:firstLine="360"/>
        <w:jc w:val="both"/>
        <w:rPr>
          <w:rStyle w:val="Aucun"/>
          <w:rFonts w:eastAsia="Arial Unicode MS" w:cstheme="minorHAnsi"/>
          <w:b/>
          <w:bCs/>
          <w:i/>
          <w:kern w:val="1"/>
          <w:u w:color="000000"/>
          <w:bdr w:val="nil"/>
          <w:lang w:eastAsia="fr-FR"/>
        </w:rPr>
      </w:pPr>
    </w:p>
    <w:p w14:paraId="57B375B9" w14:textId="159794A6" w:rsidR="00293317" w:rsidRPr="008364E1" w:rsidRDefault="00120815" w:rsidP="008364E1">
      <w:pPr>
        <w:pStyle w:val="Paragraphedeliste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</w:pPr>
      <w:r w:rsidRPr="008364E1">
        <w:rPr>
          <w:rStyle w:val="Aucun"/>
          <w:rFonts w:eastAsia="Arial Unicode MS" w:cstheme="minorHAnsi"/>
          <w:b/>
          <w:iCs/>
          <w:kern w:val="1"/>
          <w:u w:color="000000"/>
          <w:bdr w:val="nil"/>
          <w:lang w:eastAsia="fr-FR"/>
        </w:rPr>
        <w:t>Décrivez les actions</w:t>
      </w:r>
      <w:r w:rsidR="00057D62" w:rsidRPr="008364E1">
        <w:rPr>
          <w:rStyle w:val="Aucun"/>
          <w:rFonts w:eastAsia="Arial Unicode MS" w:cstheme="minorHAnsi"/>
          <w:b/>
          <w:iCs/>
          <w:kern w:val="1"/>
          <w:u w:color="000000"/>
          <w:bdr w:val="nil"/>
          <w:lang w:eastAsia="fr-FR"/>
        </w:rPr>
        <w:t xml:space="preserve"> que vous souhaiteriez mettre en œuvre</w:t>
      </w:r>
      <w:r w:rsidRPr="008364E1">
        <w:rPr>
          <w:rStyle w:val="Aucun"/>
          <w:rFonts w:eastAsia="Arial Unicode MS" w:cstheme="minorHAnsi"/>
          <w:b/>
          <w:iCs/>
          <w:kern w:val="1"/>
          <w:u w:color="000000"/>
          <w:bdr w:val="nil"/>
          <w:lang w:eastAsia="fr-FR"/>
        </w:rPr>
        <w:t xml:space="preserve"> dans le cadre du projet</w:t>
      </w:r>
      <w:r w:rsidR="007306A9" w:rsidRPr="008364E1">
        <w:rPr>
          <w:rStyle w:val="Aucun"/>
          <w:rFonts w:eastAsia="Arial Unicode MS" w:cstheme="minorHAnsi"/>
          <w:b/>
          <w:iCs/>
          <w:kern w:val="1"/>
          <w:u w:color="000000"/>
          <w:bdr w:val="nil"/>
          <w:lang w:eastAsia="fr-FR"/>
        </w:rPr>
        <w:t xml:space="preserve"> et les différentes parties prenantes au sein de votre équipe pédagogique qui souhaitent s’investir.</w:t>
      </w:r>
    </w:p>
    <w:p w14:paraId="2F083C86" w14:textId="23536361" w:rsidR="0091207D" w:rsidRDefault="0091207D" w:rsidP="0091207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</w:pPr>
    </w:p>
    <w:p w14:paraId="5337FE9B" w14:textId="52C3EEB2" w:rsidR="0091207D" w:rsidRPr="008539AF" w:rsidRDefault="004E235A" w:rsidP="0091207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-426"/>
        <w:jc w:val="both"/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</w:pPr>
      <w:r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>6</w:t>
      </w:r>
      <w:r w:rsidR="0091207D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 xml:space="preserve">) </w:t>
      </w:r>
      <w:r w:rsidR="00B73609" w:rsidRPr="008539AF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>Quelles classes ou groupes (at</w:t>
      </w:r>
      <w:r w:rsidR="00160E8B" w:rsidRPr="008539AF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>eliers, clubs…) ser</w:t>
      </w:r>
      <w:r w:rsidR="0091207D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>ont</w:t>
      </w:r>
      <w:r w:rsidR="00160E8B" w:rsidRPr="008539AF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 xml:space="preserve"> engagé</w:t>
      </w:r>
      <w:r w:rsidR="00B73609" w:rsidRPr="008539AF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>s ?</w:t>
      </w:r>
      <w:r w:rsidR="0091207D" w:rsidRPr="0091207D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 xml:space="preserve"> </w:t>
      </w:r>
      <w:r w:rsidR="0091207D" w:rsidRPr="008539AF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 xml:space="preserve">Des élèves scolarisés en </w:t>
      </w:r>
      <w:proofErr w:type="spellStart"/>
      <w:r w:rsidR="0091207D" w:rsidRPr="008539AF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>Segpa</w:t>
      </w:r>
      <w:proofErr w:type="spellEnd"/>
      <w:r w:rsidR="0091207D" w:rsidRPr="008539AF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 xml:space="preserve">, ULIS, UPE2A seront-ils engagés ? </w:t>
      </w:r>
    </w:p>
    <w:p w14:paraId="740A9D97" w14:textId="707DF22A" w:rsidR="00B73609" w:rsidRPr="000F3AD0" w:rsidRDefault="00B73609" w:rsidP="0091207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65"/>
        </w:tabs>
        <w:suppressAutoHyphens/>
        <w:spacing w:after="0" w:line="240" w:lineRule="auto"/>
        <w:jc w:val="both"/>
        <w:rPr>
          <w:rStyle w:val="Aucun"/>
          <w:rFonts w:ascii="Times New Roman" w:eastAsia="Arial Unicode MS" w:hAnsi="Times New Roman" w:cs="Arial Unicode MS"/>
          <w:b/>
          <w:bCs/>
          <w:kern w:val="1"/>
          <w:sz w:val="24"/>
          <w:szCs w:val="24"/>
          <w:u w:color="000000"/>
          <w:bdr w:val="nil"/>
          <w:lang w:eastAsia="fr-FR"/>
        </w:rPr>
      </w:pPr>
    </w:p>
    <w:p w14:paraId="564C8E56" w14:textId="285818C8" w:rsidR="00B73609" w:rsidRPr="008539AF" w:rsidRDefault="004E235A" w:rsidP="003F4D3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26"/>
        <w:jc w:val="both"/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</w:pPr>
      <w:r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>7</w:t>
      </w:r>
      <w:r w:rsidR="0024600B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 xml:space="preserve">) </w:t>
      </w:r>
      <w:r w:rsidR="00B73609" w:rsidRPr="008539AF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>Pouvez-vous développer en quelques phrases le projet d'établissement e</w:t>
      </w:r>
      <w:r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>t</w:t>
      </w:r>
      <w:r w:rsidR="0091207D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 xml:space="preserve"> les axes de celui-ci qui f</w:t>
      </w:r>
      <w:r w:rsidR="00842E9A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 xml:space="preserve">eraient </w:t>
      </w:r>
      <w:r w:rsidR="00B73609" w:rsidRPr="008539AF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>écho au dispositif « 130 pays » ?</w:t>
      </w:r>
    </w:p>
    <w:p w14:paraId="51FD59F9" w14:textId="77777777" w:rsidR="00B73609" w:rsidRPr="000F3AD0" w:rsidRDefault="00B73609" w:rsidP="0020075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65"/>
        </w:tabs>
        <w:suppressAutoHyphens/>
        <w:spacing w:after="0" w:line="240" w:lineRule="auto"/>
        <w:ind w:left="676" w:hanging="392"/>
        <w:jc w:val="both"/>
        <w:rPr>
          <w:rStyle w:val="Aucun"/>
          <w:rFonts w:ascii="Times New Roman" w:eastAsia="Arial Unicode MS" w:hAnsi="Times New Roman" w:cs="Arial Unicode MS"/>
          <w:b/>
          <w:bCs/>
          <w:kern w:val="1"/>
          <w:sz w:val="24"/>
          <w:szCs w:val="24"/>
          <w:u w:color="000000"/>
          <w:bdr w:val="nil"/>
          <w:lang w:eastAsia="fr-FR"/>
        </w:rPr>
      </w:pPr>
    </w:p>
    <w:p w14:paraId="25BB93B6" w14:textId="7CFCD7D8" w:rsidR="00B73609" w:rsidRPr="008539AF" w:rsidRDefault="004E235A" w:rsidP="004E235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26"/>
        <w:jc w:val="both"/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</w:pPr>
      <w:r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>8</w:t>
      </w:r>
      <w:r w:rsidR="0024600B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 xml:space="preserve">) </w:t>
      </w:r>
      <w:r w:rsidR="00241138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>Si cela est pertinent, q</w:t>
      </w:r>
      <w:r w:rsidR="00B73609" w:rsidRPr="008539AF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 xml:space="preserve">uels types de projets en lien avec les Jeux Olympiques et Paralympiques le collège </w:t>
      </w:r>
      <w:proofErr w:type="spellStart"/>
      <w:r w:rsidR="00B73609" w:rsidRPr="008539AF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>a-t-il</w:t>
      </w:r>
      <w:proofErr w:type="spellEnd"/>
      <w:r w:rsidR="00B73609" w:rsidRPr="008539AF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 xml:space="preserve"> mené ces dernières années ?</w:t>
      </w:r>
      <w:r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 xml:space="preserve"> </w:t>
      </w:r>
      <w:r w:rsidR="00B73609" w:rsidRPr="008539AF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 xml:space="preserve">Des projets en lien avec les JOP sont-ils </w:t>
      </w:r>
      <w:r w:rsidR="007306A9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 xml:space="preserve">d’ores et </w:t>
      </w:r>
      <w:r w:rsidR="00B73609" w:rsidRPr="008539AF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>déjà imaginés ou en constru</w:t>
      </w:r>
      <w:r w:rsidR="003568DD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>ction pour l'année scolaire 20</w:t>
      </w:r>
      <w:r w:rsidR="00120815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>23/2024</w:t>
      </w:r>
      <w:r w:rsidR="0091207D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 xml:space="preserve"> ? Si oui, merci de les évoquer.</w:t>
      </w:r>
    </w:p>
    <w:p w14:paraId="6B5D71A0" w14:textId="77777777" w:rsidR="0032673C" w:rsidRPr="0092337D" w:rsidRDefault="0032673C" w:rsidP="0092337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26"/>
        <w:jc w:val="both"/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</w:pPr>
    </w:p>
    <w:p w14:paraId="6BA8335F" w14:textId="352418D1" w:rsidR="00B73609" w:rsidRDefault="0091207D" w:rsidP="0092337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26"/>
        <w:jc w:val="both"/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</w:pPr>
      <w:r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>9</w:t>
      </w:r>
      <w:r w:rsidR="0032673C" w:rsidRPr="008539AF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 xml:space="preserve">) </w:t>
      </w:r>
      <w:r w:rsidR="00B73609" w:rsidRPr="008539AF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 xml:space="preserve">Dans le cadre du dispositif, votre collège s’engage dans une démarche de labellisation Génération 2024. Votre établissement </w:t>
      </w:r>
      <w:r w:rsidR="001C4223" w:rsidRPr="008539AF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>est-il</w:t>
      </w:r>
      <w:r w:rsidR="00B73609" w:rsidRPr="008539AF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 xml:space="preserve"> déjà </w:t>
      </w:r>
      <w:r w:rsidR="00724380" w:rsidRPr="008539AF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>labellisé ?</w:t>
      </w:r>
      <w:r w:rsidR="00B73609" w:rsidRPr="008539AF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 xml:space="preserve"> Si non, veuillez indiquer les démarches entreprises. </w:t>
      </w:r>
    </w:p>
    <w:p w14:paraId="44D8C92A" w14:textId="4BAA35C9" w:rsidR="007306A9" w:rsidRDefault="007306A9" w:rsidP="0092337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26"/>
        <w:jc w:val="both"/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</w:pPr>
    </w:p>
    <w:p w14:paraId="5BDE3E94" w14:textId="7531F6D1" w:rsidR="007306A9" w:rsidRPr="008539AF" w:rsidRDefault="00842E9A" w:rsidP="0092337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26"/>
        <w:jc w:val="both"/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</w:pPr>
      <w:r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>10) Veuillez préciser</w:t>
      </w:r>
      <w:r w:rsidR="007306A9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 xml:space="preserve"> ici toute information</w:t>
      </w:r>
      <w:r w:rsidR="00D810CF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 xml:space="preserve"> ou demande</w:t>
      </w:r>
      <w:r w:rsidR="007306A9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 xml:space="preserve"> complémentaire qui aiderait les équipes du Conseil Départemental à vous accompagner au mieux </w:t>
      </w:r>
      <w:r w:rsidR="00F11F12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>dans la mise en place des actions de votre projet « 130 pays dans 130 collèges »</w:t>
      </w:r>
      <w:r w:rsidR="00B77A6B"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  <w:t> :</w:t>
      </w:r>
    </w:p>
    <w:p w14:paraId="3CC6A207" w14:textId="0739DBA4" w:rsidR="005760CC" w:rsidRPr="008539AF" w:rsidRDefault="005760CC" w:rsidP="0091207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Style w:val="Aucun"/>
          <w:rFonts w:eastAsia="Arial Unicode MS" w:cstheme="minorHAnsi"/>
          <w:b/>
          <w:bCs/>
          <w:kern w:val="1"/>
          <w:u w:color="000000"/>
          <w:bdr w:val="nil"/>
          <w:lang w:eastAsia="fr-FR"/>
        </w:rPr>
      </w:pPr>
    </w:p>
    <w:p w14:paraId="231002A6" w14:textId="4BD12431" w:rsidR="00194E8F" w:rsidRPr="000F3AD0" w:rsidRDefault="00194E8F" w:rsidP="00A757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65"/>
        </w:tabs>
        <w:suppressAutoHyphens/>
        <w:spacing w:after="0" w:line="240" w:lineRule="auto"/>
        <w:jc w:val="both"/>
        <w:rPr>
          <w:rStyle w:val="Aucun"/>
          <w:rFonts w:ascii="Times New Roman" w:eastAsia="Arial Unicode MS" w:hAnsi="Times New Roman" w:cs="Arial Unicode MS"/>
          <w:b/>
          <w:bCs/>
          <w:kern w:val="1"/>
          <w:sz w:val="24"/>
          <w:szCs w:val="24"/>
          <w:u w:color="000000"/>
          <w:bdr w:val="nil"/>
          <w:lang w:eastAsia="fr-FR"/>
        </w:rPr>
      </w:pPr>
    </w:p>
    <w:sectPr w:rsidR="00194E8F" w:rsidRPr="000F3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2ADC"/>
    <w:multiLevelType w:val="hybridMultilevel"/>
    <w:tmpl w:val="525E7760"/>
    <w:lvl w:ilvl="0" w:tplc="048E1420">
      <w:start w:val="5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CB41ED9"/>
    <w:multiLevelType w:val="hybridMultilevel"/>
    <w:tmpl w:val="153C1EEE"/>
    <w:lvl w:ilvl="0" w:tplc="1D468B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64EED"/>
    <w:multiLevelType w:val="hybridMultilevel"/>
    <w:tmpl w:val="FD30B39C"/>
    <w:lvl w:ilvl="0" w:tplc="665E9FA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6A5807A3"/>
    <w:multiLevelType w:val="hybridMultilevel"/>
    <w:tmpl w:val="9A645904"/>
    <w:lvl w:ilvl="0" w:tplc="CDF2465C">
      <w:start w:val="4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09"/>
    <w:rsid w:val="000137AC"/>
    <w:rsid w:val="00032B0C"/>
    <w:rsid w:val="00045C8D"/>
    <w:rsid w:val="000567D0"/>
    <w:rsid w:val="00057D62"/>
    <w:rsid w:val="00064639"/>
    <w:rsid w:val="0006708D"/>
    <w:rsid w:val="00067D17"/>
    <w:rsid w:val="00075526"/>
    <w:rsid w:val="0009318E"/>
    <w:rsid w:val="000A3CCA"/>
    <w:rsid w:val="000F3AD0"/>
    <w:rsid w:val="000F63E9"/>
    <w:rsid w:val="00102AAC"/>
    <w:rsid w:val="00120815"/>
    <w:rsid w:val="00160E8B"/>
    <w:rsid w:val="001770DA"/>
    <w:rsid w:val="001918EE"/>
    <w:rsid w:val="00194E8F"/>
    <w:rsid w:val="00195672"/>
    <w:rsid w:val="001B3F24"/>
    <w:rsid w:val="001C4223"/>
    <w:rsid w:val="00200753"/>
    <w:rsid w:val="00241138"/>
    <w:rsid w:val="0024600B"/>
    <w:rsid w:val="00254939"/>
    <w:rsid w:val="00270B71"/>
    <w:rsid w:val="002857F5"/>
    <w:rsid w:val="00293317"/>
    <w:rsid w:val="002A5D4A"/>
    <w:rsid w:val="002E472F"/>
    <w:rsid w:val="0030792C"/>
    <w:rsid w:val="0031230F"/>
    <w:rsid w:val="0032673C"/>
    <w:rsid w:val="0034018C"/>
    <w:rsid w:val="00350731"/>
    <w:rsid w:val="00352DC3"/>
    <w:rsid w:val="00353A51"/>
    <w:rsid w:val="003568DD"/>
    <w:rsid w:val="003641DB"/>
    <w:rsid w:val="00365EF2"/>
    <w:rsid w:val="00371085"/>
    <w:rsid w:val="00383029"/>
    <w:rsid w:val="003D3A0E"/>
    <w:rsid w:val="003E72AE"/>
    <w:rsid w:val="003F4D3C"/>
    <w:rsid w:val="00475662"/>
    <w:rsid w:val="00485C82"/>
    <w:rsid w:val="004C3412"/>
    <w:rsid w:val="004E235A"/>
    <w:rsid w:val="004E3962"/>
    <w:rsid w:val="00534ADD"/>
    <w:rsid w:val="00540DD8"/>
    <w:rsid w:val="00545D3C"/>
    <w:rsid w:val="005638EF"/>
    <w:rsid w:val="005760CC"/>
    <w:rsid w:val="0058276E"/>
    <w:rsid w:val="00611073"/>
    <w:rsid w:val="00633B43"/>
    <w:rsid w:val="00656FD0"/>
    <w:rsid w:val="00674EFB"/>
    <w:rsid w:val="006C56A7"/>
    <w:rsid w:val="006C6B18"/>
    <w:rsid w:val="0071247B"/>
    <w:rsid w:val="00724380"/>
    <w:rsid w:val="007266B2"/>
    <w:rsid w:val="00727B11"/>
    <w:rsid w:val="007306A9"/>
    <w:rsid w:val="00743BE8"/>
    <w:rsid w:val="00752766"/>
    <w:rsid w:val="00765516"/>
    <w:rsid w:val="0078474C"/>
    <w:rsid w:val="007E4435"/>
    <w:rsid w:val="008004EB"/>
    <w:rsid w:val="00802D3D"/>
    <w:rsid w:val="0082596D"/>
    <w:rsid w:val="008364E1"/>
    <w:rsid w:val="00840B50"/>
    <w:rsid w:val="00842E9A"/>
    <w:rsid w:val="008539AF"/>
    <w:rsid w:val="00854F42"/>
    <w:rsid w:val="00867746"/>
    <w:rsid w:val="00885A9B"/>
    <w:rsid w:val="008D7A2B"/>
    <w:rsid w:val="008F1728"/>
    <w:rsid w:val="00903A58"/>
    <w:rsid w:val="0091207D"/>
    <w:rsid w:val="0092337D"/>
    <w:rsid w:val="00972071"/>
    <w:rsid w:val="0099270A"/>
    <w:rsid w:val="009C1C99"/>
    <w:rsid w:val="00A05BD9"/>
    <w:rsid w:val="00A324CB"/>
    <w:rsid w:val="00A369EE"/>
    <w:rsid w:val="00A7570A"/>
    <w:rsid w:val="00A942A2"/>
    <w:rsid w:val="00B35B3D"/>
    <w:rsid w:val="00B50F01"/>
    <w:rsid w:val="00B71418"/>
    <w:rsid w:val="00B73609"/>
    <w:rsid w:val="00B77A6B"/>
    <w:rsid w:val="00C05BB8"/>
    <w:rsid w:val="00C8256C"/>
    <w:rsid w:val="00C95848"/>
    <w:rsid w:val="00CA01FB"/>
    <w:rsid w:val="00CA2421"/>
    <w:rsid w:val="00CD5AD4"/>
    <w:rsid w:val="00D05CDF"/>
    <w:rsid w:val="00D22081"/>
    <w:rsid w:val="00D5502C"/>
    <w:rsid w:val="00D7056C"/>
    <w:rsid w:val="00D810CF"/>
    <w:rsid w:val="00D87308"/>
    <w:rsid w:val="00DD1033"/>
    <w:rsid w:val="00DD766C"/>
    <w:rsid w:val="00E02F88"/>
    <w:rsid w:val="00E12B31"/>
    <w:rsid w:val="00E270CD"/>
    <w:rsid w:val="00E86676"/>
    <w:rsid w:val="00EA1547"/>
    <w:rsid w:val="00EF2F0B"/>
    <w:rsid w:val="00F11F12"/>
    <w:rsid w:val="00F17EE0"/>
    <w:rsid w:val="00F5027D"/>
    <w:rsid w:val="00F61ACF"/>
    <w:rsid w:val="00F63893"/>
    <w:rsid w:val="00FA6C29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501A"/>
  <w15:docId w15:val="{88FF0A12-B7FC-4B38-8E3E-B3CFCF0C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7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200753"/>
  </w:style>
  <w:style w:type="character" w:styleId="Marquedecommentaire">
    <w:name w:val="annotation reference"/>
    <w:basedOn w:val="Policepardfaut"/>
    <w:uiPriority w:val="99"/>
    <w:semiHidden/>
    <w:unhideWhenUsed/>
    <w:rsid w:val="00160E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0E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0E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0E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0E8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0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E8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C422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32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seinesaintdenis.fr/Nouvelle-plateforme-de-depot-des-demandes-de-subvention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D0CD3E2D6A4F96B96FC63D99D406" ma:contentTypeVersion="11" ma:contentTypeDescription="Crée un document." ma:contentTypeScope="" ma:versionID="136c92fd83799cc06e479e8e4b2e80b9">
  <xsd:schema xmlns:xsd="http://www.w3.org/2001/XMLSchema" xmlns:xs="http://www.w3.org/2001/XMLSchema" xmlns:p="http://schemas.microsoft.com/office/2006/metadata/properties" xmlns:ns2="264f7892-c9d4-438b-ab2a-e07bbfa04245" targetNamespace="http://schemas.microsoft.com/office/2006/metadata/properties" ma:root="true" ma:fieldsID="f7057319d9b2abc400ba141e425995eb" ns2:_="">
    <xsd:import namespace="264f7892-c9d4-438b-ab2a-e07bbfa04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7892-c9d4-438b-ab2a-e07bbfa04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658F9-4ADD-46DF-ABEE-EBD1F6308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f7892-c9d4-438b-ab2a-e07bbfa04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1EA502-FF06-4DA0-9B02-2F6E28341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63802-D48B-4D35-85C5-C0833CECDD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3D49E5-DFE2-4DA2-A99B-C63B02CA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gtuleu</dc:creator>
  <cp:keywords/>
  <dc:description/>
  <cp:lastModifiedBy>Sophie Helene</cp:lastModifiedBy>
  <cp:revision>21</cp:revision>
  <cp:lastPrinted>2022-10-11T14:01:00Z</cp:lastPrinted>
  <dcterms:created xsi:type="dcterms:W3CDTF">2023-03-22T17:24:00Z</dcterms:created>
  <dcterms:modified xsi:type="dcterms:W3CDTF">2023-09-13T08:45:00Z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0x010100D7FED0CD3E2D6A4F96B96FC63D99D406</vt:lpwstr>
  </property>
</Properties>
</file>